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B36725"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r>
        <w:t>Agenda</w:t>
      </w:r>
    </w:p>
    <w:p w:rsidR="00B36725" w:rsidRDefault="00C31214" w:rsidP="00B36725">
      <w:r>
        <w:t>March 19</w:t>
      </w:r>
      <w:r w:rsidR="00014E63">
        <w:t>, 2016</w:t>
      </w:r>
    </w:p>
    <w:p w:rsidR="00B36725" w:rsidRDefault="00C31214" w:rsidP="00B36725">
      <w:r>
        <w:t>2:00 P.M.-4:00</w:t>
      </w:r>
      <w:r w:rsidR="00B36725">
        <w:t xml:space="preserve"> P.M.</w:t>
      </w:r>
    </w:p>
    <w:p w:rsidR="00B36725" w:rsidRDefault="00B36725" w:rsidP="00B36725"/>
    <w:p w:rsidR="00B36725" w:rsidRDefault="00B36725" w:rsidP="00B36725">
      <w:r>
        <w:t>Centennial Park Library</w:t>
      </w:r>
    </w:p>
    <w:p w:rsidR="00B36725" w:rsidRDefault="00B36725" w:rsidP="00B36725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B36725" w:rsidRDefault="00B36725" w:rsidP="00B36725">
      <w:r>
        <w:t>Greeley CO 80634</w:t>
      </w:r>
    </w:p>
    <w:p w:rsidR="00B36725" w:rsidRDefault="00B36725" w:rsidP="00B36725"/>
    <w:p w:rsidR="00B36725" w:rsidRDefault="00C31214" w:rsidP="00B36725">
      <w:r>
        <w:t>2:00</w:t>
      </w:r>
      <w:r w:rsidR="00B36725">
        <w:t>: Call to order and introductions</w:t>
      </w:r>
    </w:p>
    <w:p w:rsidR="00C31214" w:rsidRDefault="00C31214" w:rsidP="00B36725">
      <w:r>
        <w:t>2:05: Presentation on Non24 sleep disorder, Richard Rabito, Vanda Pharmaceuticals and Dr. M</w:t>
      </w:r>
      <w:r w:rsidR="00C1700A">
        <w:t>athew Maga, Medical Science Liaison</w:t>
      </w:r>
      <w:r>
        <w:t xml:space="preserve">, Vanda </w:t>
      </w:r>
      <w:r w:rsidR="00C1700A">
        <w:t>Pharmaceuticals</w:t>
      </w:r>
    </w:p>
    <w:p w:rsidR="00C31214" w:rsidRDefault="00C31214" w:rsidP="00B36725">
      <w:r>
        <w:t>3:05: Minutes of February 20 and Treasurers report</w:t>
      </w:r>
    </w:p>
    <w:p w:rsidR="00C31214" w:rsidRDefault="00C31214" w:rsidP="00B36725">
      <w:r>
        <w:t>3:10: Fundraising</w:t>
      </w:r>
    </w:p>
    <w:p w:rsidR="00C31214" w:rsidRDefault="00C31214" w:rsidP="00C31214">
      <w:pPr>
        <w:pStyle w:val="ListParagraph"/>
        <w:numPr>
          <w:ilvl w:val="0"/>
          <w:numId w:val="2"/>
        </w:numPr>
      </w:pPr>
      <w:r>
        <w:t>Café Mexicali</w:t>
      </w:r>
    </w:p>
    <w:p w:rsidR="00C31214" w:rsidRDefault="00C31214" w:rsidP="003F1450">
      <w:pPr>
        <w:pStyle w:val="ListParagraph"/>
        <w:numPr>
          <w:ilvl w:val="0"/>
          <w:numId w:val="2"/>
        </w:numPr>
      </w:pPr>
      <w:r>
        <w:t>Luncheon</w:t>
      </w:r>
    </w:p>
    <w:p w:rsidR="00C31214" w:rsidRDefault="00C31214" w:rsidP="00C31214">
      <w:r>
        <w:t>3:25: State and National Report</w:t>
      </w:r>
    </w:p>
    <w:p w:rsidR="00C31214" w:rsidRDefault="00C31214" w:rsidP="00C31214">
      <w:r>
        <w:t xml:space="preserve">3:30: </w:t>
      </w:r>
      <w:r w:rsidR="00C1700A">
        <w:t>Philosophy</w:t>
      </w:r>
      <w:r>
        <w:t xml:space="preserve"> D</w:t>
      </w:r>
      <w:bookmarkStart w:id="0" w:name="_GoBack"/>
      <w:bookmarkEnd w:id="0"/>
      <w:r>
        <w:t>iscussion on the “Nature of Independence”</w:t>
      </w:r>
      <w:r w:rsidR="001F34D5">
        <w:t xml:space="preserve"> by Kenne</w:t>
      </w:r>
      <w:r>
        <w:t>th Jernigan, Melissa Green, Moderator</w:t>
      </w:r>
    </w:p>
    <w:p w:rsidR="001F34D5" w:rsidRDefault="001F34D5" w:rsidP="00C31214">
      <w:r>
        <w:t xml:space="preserve">A text version of the speech can be found at: </w:t>
      </w:r>
      <w:hyperlink r:id="rId5" w:history="1">
        <w:r w:rsidRPr="004328C7">
          <w:rPr>
            <w:rStyle w:val="Hyperlink"/>
          </w:rPr>
          <w:t>https://nfb.org/Images/nfb/Publications/convent/addres93.htm</w:t>
        </w:r>
      </w:hyperlink>
    </w:p>
    <w:p w:rsidR="001F34D5" w:rsidRDefault="001F34D5" w:rsidP="00C31214"/>
    <w:p w:rsidR="00C31214" w:rsidRDefault="00C31214" w:rsidP="00C31214">
      <w:r>
        <w:t>3:55: other Business</w:t>
      </w:r>
    </w:p>
    <w:p w:rsidR="001F34D5" w:rsidRDefault="001F34D5" w:rsidP="001F34D5">
      <w:pPr>
        <w:pStyle w:val="ListParagraph"/>
        <w:numPr>
          <w:ilvl w:val="0"/>
          <w:numId w:val="3"/>
        </w:numPr>
      </w:pPr>
      <w:r>
        <w:t>Elections will be held in April</w:t>
      </w:r>
    </w:p>
    <w:p w:rsidR="00C31214" w:rsidRDefault="00C31214" w:rsidP="00C31214">
      <w:r>
        <w:t>4:00 Adjourn</w:t>
      </w:r>
    </w:p>
    <w:p w:rsidR="00C31214" w:rsidRDefault="00C31214" w:rsidP="00C31214"/>
    <w:sectPr w:rsidR="00C3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72"/>
    <w:multiLevelType w:val="hybridMultilevel"/>
    <w:tmpl w:val="223A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864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1A3E91"/>
    <w:rsid w:val="001F34D5"/>
    <w:rsid w:val="00536781"/>
    <w:rsid w:val="00764257"/>
    <w:rsid w:val="00B36725"/>
    <w:rsid w:val="00C1700A"/>
    <w:rsid w:val="00C31214"/>
    <w:rsid w:val="00C94FE8"/>
    <w:rsid w:val="00DD557C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b.org/Images/nfb/Publications/convent/addres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5</cp:revision>
  <dcterms:created xsi:type="dcterms:W3CDTF">2016-03-18T01:40:00Z</dcterms:created>
  <dcterms:modified xsi:type="dcterms:W3CDTF">2016-03-18T02:03:00Z</dcterms:modified>
</cp:coreProperties>
</file>