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91EEE" w14:textId="15A5C4A7" w:rsidR="008B59E9" w:rsidRDefault="00474D95">
      <w:r>
        <w:t xml:space="preserve">Mile High Chapter Meeting </w:t>
      </w:r>
    </w:p>
    <w:p w14:paraId="1376096C" w14:textId="11EAD792" w:rsidR="00474D95" w:rsidRDefault="00474D95">
      <w:r>
        <w:t>August 19, 2020</w:t>
      </w:r>
    </w:p>
    <w:p w14:paraId="795CB295" w14:textId="391AD4FE" w:rsidR="00474D95" w:rsidRDefault="00221029">
      <w:r>
        <w:t>The meeting started at 6:08 PM an</w:t>
      </w:r>
      <w:r w:rsidR="008A7200">
        <w:t xml:space="preserve">d </w:t>
      </w:r>
      <w:r>
        <w:t>opened with the Presidential Release.</w:t>
      </w:r>
    </w:p>
    <w:p w14:paraId="6497CE52" w14:textId="7C3F4E27" w:rsidR="004467DA" w:rsidRDefault="004467DA"/>
    <w:p w14:paraId="23A61F29" w14:textId="43D2978C" w:rsidR="001E287D" w:rsidRDefault="001E287D">
      <w:r>
        <w:t xml:space="preserve">Cody </w:t>
      </w:r>
      <w:r w:rsidR="008A7200">
        <w:t xml:space="preserve">Bair </w:t>
      </w:r>
      <w:r>
        <w:t>did introductions as the new preside</w:t>
      </w:r>
      <w:r w:rsidR="008A7200">
        <w:t>nt of the chapter.  He then took roll call of the chapter board.</w:t>
      </w:r>
    </w:p>
    <w:p w14:paraId="11B727E9" w14:textId="2B558AA3" w:rsidR="001E287D" w:rsidRDefault="001E287D">
      <w:r>
        <w:t>Monique</w:t>
      </w:r>
    </w:p>
    <w:p w14:paraId="0BB46A55" w14:textId="74D5F05F" w:rsidR="001E287D" w:rsidRDefault="001E287D">
      <w:r>
        <w:t>Lisa</w:t>
      </w:r>
    </w:p>
    <w:p w14:paraId="4E736D3D" w14:textId="257D8182" w:rsidR="001E287D" w:rsidRDefault="001E287D">
      <w:r>
        <w:t>Gary</w:t>
      </w:r>
    </w:p>
    <w:p w14:paraId="5ADE1D16" w14:textId="52899CF0" w:rsidR="001E287D" w:rsidRDefault="001E287D">
      <w:r>
        <w:t>Pipi</w:t>
      </w:r>
    </w:p>
    <w:p w14:paraId="36BBBE29" w14:textId="77777777" w:rsidR="008A7200" w:rsidRDefault="001E287D">
      <w:r>
        <w:t>And Jod</w:t>
      </w:r>
      <w:r w:rsidR="008A7200">
        <w:t>i.</w:t>
      </w:r>
    </w:p>
    <w:p w14:paraId="045690A9" w14:textId="79D2275A" w:rsidR="001E287D" w:rsidRDefault="008A7200">
      <w:r>
        <w:t xml:space="preserve">The entire </w:t>
      </w:r>
      <w:r w:rsidR="001E287D">
        <w:t>Board was accounted fo</w:t>
      </w:r>
      <w:r>
        <w:t>r.</w:t>
      </w:r>
      <w:r w:rsidR="001E287D">
        <w:t xml:space="preserve"> </w:t>
      </w:r>
    </w:p>
    <w:p w14:paraId="37C7FEA6" w14:textId="0E80E65F" w:rsidR="001E287D" w:rsidRDefault="001E287D"/>
    <w:p w14:paraId="0212899B" w14:textId="17F318EA" w:rsidR="001E287D" w:rsidRDefault="001E287D">
      <w:proofErr w:type="gramStart"/>
      <w:r>
        <w:t>1</w:t>
      </w:r>
      <w:r w:rsidR="008A7200">
        <w:t>5  participants</w:t>
      </w:r>
      <w:proofErr w:type="gramEnd"/>
      <w:r w:rsidR="008A7200">
        <w:t xml:space="preserve"> joined the meeting over Zoom.</w:t>
      </w:r>
    </w:p>
    <w:p w14:paraId="19C55B65" w14:textId="434FF25B" w:rsidR="00083952" w:rsidRDefault="00083952"/>
    <w:p w14:paraId="4F5E0102" w14:textId="05083D71" w:rsidR="008551A4" w:rsidRDefault="008A7200">
      <w:r>
        <w:t xml:space="preserve">Secretary </w:t>
      </w:r>
      <w:r w:rsidR="00083952">
        <w:t>read the minutes from Jun</w:t>
      </w:r>
      <w:r>
        <w:t xml:space="preserve">e. </w:t>
      </w:r>
      <w:r w:rsidR="00D73B82">
        <w:t>–</w:t>
      </w:r>
      <w:r>
        <w:t xml:space="preserve"> </w:t>
      </w:r>
      <w:r w:rsidR="008551A4">
        <w:t>Gar</w:t>
      </w:r>
      <w:r w:rsidR="00D73B82">
        <w:t>y motioned approval</w:t>
      </w:r>
      <w:r w:rsidR="008551A4">
        <w:t xml:space="preserve"> and it was </w:t>
      </w:r>
      <w:proofErr w:type="gramStart"/>
      <w:r w:rsidR="008551A4">
        <w:t>seconde</w:t>
      </w:r>
      <w:r>
        <w:t>d  by</w:t>
      </w:r>
      <w:proofErr w:type="gramEnd"/>
      <w:r>
        <w:t xml:space="preserve"> Jodi.</w:t>
      </w:r>
      <w:r w:rsidR="008551A4">
        <w:t xml:space="preserve"> </w:t>
      </w:r>
    </w:p>
    <w:p w14:paraId="168AAAEB" w14:textId="2806C46A" w:rsidR="008551A4" w:rsidRDefault="008A7200">
      <w:r>
        <w:t xml:space="preserve">Treasurer’s Report: </w:t>
      </w:r>
      <w:r w:rsidR="00F1664C">
        <w:t>$2,4</w:t>
      </w:r>
      <w:r w:rsidR="008551A4">
        <w:t>55.</w:t>
      </w:r>
      <w:r w:rsidR="00F1664C">
        <w:t>29 opening; 160.00 deposited; 24 for Pac Plan; 2595.29 end for July and August</w:t>
      </w:r>
      <w:r>
        <w:t>.  Jodi moved the motion to accept the report and Monique seconded.</w:t>
      </w:r>
    </w:p>
    <w:p w14:paraId="000C2F12" w14:textId="4A5FEC04" w:rsidR="008551A4" w:rsidRDefault="00EE2639">
      <w:r>
        <w:t>Cody then talked about fundraising.  King Soopers card.  Pipi said the website was inaccessible on an iPad</w:t>
      </w:r>
      <w:r w:rsidR="008A7200">
        <w:t xml:space="preserve">.  The King Soopers card will </w:t>
      </w:r>
      <w:proofErr w:type="gramStart"/>
      <w:r w:rsidR="008A7200">
        <w:t>continued</w:t>
      </w:r>
      <w:proofErr w:type="gramEnd"/>
      <w:r w:rsidR="008A7200">
        <w:t xml:space="preserve"> to be worked on for future use.  </w:t>
      </w:r>
      <w:r>
        <w:t xml:space="preserve">  </w:t>
      </w:r>
      <w:r w:rsidR="00770A39">
        <w:t>Other fundraising notes, money is hard to come by with Covid-</w:t>
      </w:r>
      <w:proofErr w:type="gramStart"/>
      <w:r w:rsidR="00770A39">
        <w:t>1</w:t>
      </w:r>
      <w:r w:rsidR="008A7200">
        <w:t>9  and</w:t>
      </w:r>
      <w:proofErr w:type="gramEnd"/>
      <w:r w:rsidR="008A7200">
        <w:t xml:space="preserve"> therefore may be more difficult during these times.</w:t>
      </w:r>
      <w:r w:rsidR="00770A39">
        <w:t xml:space="preserve">  </w:t>
      </w:r>
    </w:p>
    <w:p w14:paraId="02B8D64B" w14:textId="77777777" w:rsidR="008A7200" w:rsidRDefault="008A7200"/>
    <w:p w14:paraId="47C222E2" w14:textId="3DEA351E" w:rsidR="00734E73" w:rsidRDefault="00734E73">
      <w:r>
        <w:t xml:space="preserve">State convention is scheduled to meet virtually instead of in-person.  </w:t>
      </w:r>
      <w:r w:rsidR="00701E14">
        <w:t xml:space="preserve">“Anywhere </w:t>
      </w:r>
      <w:r w:rsidR="008A7200">
        <w:t>and Everywhere”;</w:t>
      </w:r>
      <w:r w:rsidR="00701E14">
        <w:t xml:space="preserve"> October 29-31 and no Sunday morning session.  </w:t>
      </w:r>
    </w:p>
    <w:p w14:paraId="449C06D2" w14:textId="1C6E82FA" w:rsidR="0002549C" w:rsidRDefault="0002549C">
      <w:r>
        <w:t>6 Dot das</w:t>
      </w:r>
      <w:r w:rsidR="008A7200">
        <w:t xml:space="preserve">h: will also be virtual this year and will cost </w:t>
      </w:r>
      <w:r>
        <w:t>$3</w:t>
      </w:r>
      <w:r w:rsidR="00EA79BA">
        <w:t>0.  This is for a registration fee.</w:t>
      </w:r>
    </w:p>
    <w:p w14:paraId="11F2DEA1" w14:textId="16EA88DE" w:rsidR="00BF30CC" w:rsidRDefault="00A52CA0">
      <w:r>
        <w:t>CCB</w:t>
      </w:r>
      <w:r w:rsidR="00DF6F12">
        <w:t xml:space="preserve"> Report</w:t>
      </w:r>
      <w:r>
        <w:t xml:space="preserve">:  </w:t>
      </w:r>
      <w:proofErr w:type="spellStart"/>
      <w:r>
        <w:t>Commcast</w:t>
      </w:r>
      <w:proofErr w:type="spellEnd"/>
      <w:r>
        <w:t xml:space="preserve"> has donated </w:t>
      </w:r>
      <w:proofErr w:type="gramStart"/>
      <w:r>
        <w:t>a  30</w:t>
      </w:r>
      <w:proofErr w:type="gramEnd"/>
      <w:r>
        <w:t xml:space="preserve"> second commercial to help market the  NFBCO, 6 Dot Dash, and the </w:t>
      </w:r>
      <w:r w:rsidR="00DF6F12">
        <w:t xml:space="preserve">Colorado </w:t>
      </w:r>
      <w:r>
        <w:t>Center</w:t>
      </w:r>
      <w:r w:rsidR="00DF6F12">
        <w:t xml:space="preserve"> for the Blind</w:t>
      </w:r>
      <w:r w:rsidR="00685953">
        <w:t xml:space="preserve">.  It will be broadcasted on TV for the next few months.  No Summer activities (i.e. rock climbing, white water rafting, etc.), but the Center students and some staff were able to use the time to meet </w:t>
      </w:r>
      <w:proofErr w:type="gramStart"/>
      <w:r w:rsidR="00685953">
        <w:t>with  the</w:t>
      </w:r>
      <w:proofErr w:type="gramEnd"/>
      <w:r w:rsidR="00685953">
        <w:t xml:space="preserve">  Arapahoe Sherriff’s horses.   </w:t>
      </w:r>
      <w:r w:rsidR="00BF30CC">
        <w:t xml:space="preserve">  Stephanie and Brian Baldwin had their baby boy, Liam.  </w:t>
      </w:r>
    </w:p>
    <w:p w14:paraId="45E43CC7" w14:textId="4BEBDE0D" w:rsidR="00FA7CD6" w:rsidRDefault="00FA7CD6">
      <w:r>
        <w:t xml:space="preserve">Lisa spoke about the </w:t>
      </w:r>
      <w:r w:rsidR="00685953">
        <w:t xml:space="preserve">State Convention </w:t>
      </w:r>
      <w:r>
        <w:t>hotel contract for 2022-</w:t>
      </w:r>
      <w:proofErr w:type="gramStart"/>
      <w:r>
        <w:t>202</w:t>
      </w:r>
      <w:r w:rsidR="00B86AE8">
        <w:t>3  and</w:t>
      </w:r>
      <w:proofErr w:type="gramEnd"/>
      <w:r w:rsidR="00B86AE8">
        <w:t xml:space="preserve"> </w:t>
      </w:r>
      <w:r w:rsidR="00685953">
        <w:t xml:space="preserve">the different </w:t>
      </w:r>
      <w:r w:rsidR="00B86AE8">
        <w:t>options.</w:t>
      </w:r>
    </w:p>
    <w:p w14:paraId="1573C4E6" w14:textId="403FD81E" w:rsidR="00B86AE8" w:rsidRDefault="00B86AE8">
      <w:r>
        <w:lastRenderedPageBreak/>
        <w:t xml:space="preserve">Gary spoke about transportation and RTD is asking for feedback.  Gary will send it out to CO Talk.  </w:t>
      </w:r>
      <w:r w:rsidR="00A04D2A">
        <w:t xml:space="preserve">Gary expressed that there will be more cuts to RTD and trying to find different ways to do transit.  </w:t>
      </w:r>
      <w:r w:rsidR="00197C4F">
        <w:t xml:space="preserve">Imagine RTD is on hold during Covid-19.  </w:t>
      </w:r>
      <w:r w:rsidR="003743C7">
        <w:t>Gary gave a testimony on the 16</w:t>
      </w:r>
      <w:r w:rsidR="003743C7" w:rsidRPr="003743C7">
        <w:rPr>
          <w:vertAlign w:val="superscript"/>
        </w:rPr>
        <w:t>th</w:t>
      </w:r>
      <w:r w:rsidR="003743C7">
        <w:t xml:space="preserve"> St. Mall.  </w:t>
      </w:r>
    </w:p>
    <w:p w14:paraId="6C52D0BC" w14:textId="5B66601F" w:rsidR="00427668" w:rsidRDefault="00427668"/>
    <w:p w14:paraId="01827D60" w14:textId="12B5FB8B" w:rsidR="00AB6C98" w:rsidRDefault="00AB6C98">
      <w:proofErr w:type="gramStart"/>
      <w:r>
        <w:t>M</w:t>
      </w:r>
      <w:r w:rsidR="00BB3308">
        <w:t xml:space="preserve">onique </w:t>
      </w:r>
      <w:r>
        <w:t xml:space="preserve"> and</w:t>
      </w:r>
      <w:proofErr w:type="gramEnd"/>
      <w:r>
        <w:t xml:space="preserve"> Cody received a response from the Commons tha</w:t>
      </w:r>
      <w:r w:rsidR="00BB3308">
        <w:t xml:space="preserve">t they </w:t>
      </w:r>
      <w:r>
        <w:t>are n</w:t>
      </w:r>
      <w:r w:rsidR="00BB3308">
        <w:t>ot</w:t>
      </w:r>
      <w:r>
        <w:t xml:space="preserve"> </w:t>
      </w:r>
      <w:r w:rsidR="00BB3308">
        <w:t xml:space="preserve">holding </w:t>
      </w:r>
      <w:r>
        <w:t>in-person meetings</w:t>
      </w:r>
      <w:r w:rsidR="00B9263B">
        <w:t xml:space="preserve"> </w:t>
      </w:r>
      <w:r w:rsidR="00BB3308">
        <w:t xml:space="preserve">for the time being.  </w:t>
      </w:r>
      <w:r w:rsidR="00C87F0F">
        <w:t>Cody proposed th</w:t>
      </w:r>
      <w:r w:rsidR="00BB3308">
        <w:t xml:space="preserve">e chapter </w:t>
      </w:r>
      <w:r w:rsidR="00C87F0F">
        <w:t xml:space="preserve">would readdress the situation of meeting in person by </w:t>
      </w:r>
      <w:r w:rsidR="00BB3308">
        <w:t xml:space="preserve">no sooner than </w:t>
      </w:r>
      <w:r w:rsidR="00C87F0F">
        <w:t>January</w:t>
      </w:r>
      <w:r w:rsidR="00B9263B">
        <w:t xml:space="preserve"> 2021.</w:t>
      </w:r>
      <w:r w:rsidR="00C87F0F">
        <w:t xml:space="preserve">  </w:t>
      </w:r>
    </w:p>
    <w:p w14:paraId="2377A214" w14:textId="1566A4A0" w:rsidR="00E70EA2" w:rsidRDefault="00BB3308">
      <w:r>
        <w:t>Cody started a d</w:t>
      </w:r>
      <w:r w:rsidR="00E70EA2">
        <w:t>iscussion about what to do during Meet the Blind month for Octobe</w:t>
      </w:r>
      <w:r>
        <w:t xml:space="preserve">r.  </w:t>
      </w:r>
      <w:proofErr w:type="gramStart"/>
      <w:r w:rsidR="007F5E5E">
        <w:t>M</w:t>
      </w:r>
      <w:r>
        <w:t xml:space="preserve">onique </w:t>
      </w:r>
      <w:r w:rsidR="007F5E5E">
        <w:t xml:space="preserve"> proposed</w:t>
      </w:r>
      <w:proofErr w:type="gramEnd"/>
      <w:r w:rsidR="007F5E5E">
        <w:t xml:space="preserve"> putting something together such as </w:t>
      </w:r>
      <w:r>
        <w:t xml:space="preserve">a </w:t>
      </w:r>
      <w:r w:rsidR="007F5E5E">
        <w:t>video montage of our members doing “everyday things” and putting it on our Facebook page</w:t>
      </w:r>
      <w:r>
        <w:t>.  The chapter needs v</w:t>
      </w:r>
      <w:r w:rsidR="00675938">
        <w:t xml:space="preserve">olunteers to explore the montage </w:t>
      </w:r>
      <w:proofErr w:type="gramStart"/>
      <w:r w:rsidR="00675938">
        <w:t>idea?;</w:t>
      </w:r>
      <w:proofErr w:type="gramEnd"/>
      <w:r w:rsidR="00675938">
        <w:t xml:space="preserve"> Mo, Cody, regroup in September and start an Email thread to come up with ideas.  </w:t>
      </w:r>
    </w:p>
    <w:p w14:paraId="2CD1F97F" w14:textId="77777777" w:rsidR="00BB3308" w:rsidRDefault="00BB3308"/>
    <w:p w14:paraId="4E853776" w14:textId="5643647F" w:rsidR="00C62252" w:rsidRDefault="00C62252">
      <w:proofErr w:type="gramStart"/>
      <w:r>
        <w:t>M</w:t>
      </w:r>
      <w:r w:rsidR="00BB3308">
        <w:t>onique  wanted</w:t>
      </w:r>
      <w:proofErr w:type="gramEnd"/>
      <w:r w:rsidR="00BB3308">
        <w:t xml:space="preserve"> to talk </w:t>
      </w:r>
      <w:r>
        <w:t>about the Diversity and Inclusion  -- Diversity</w:t>
      </w:r>
      <w:r w:rsidR="00BB3308">
        <w:t xml:space="preserve"> Board </w:t>
      </w:r>
      <w:r w:rsidR="00D226BC">
        <w:t>nee</w:t>
      </w:r>
      <w:r w:rsidR="00BB3308">
        <w:t>ds</w:t>
      </w:r>
      <w:r w:rsidR="00D226BC">
        <w:t xml:space="preserve"> a diversity chair from our chapter to make sure they are participatin</w:t>
      </w:r>
      <w:r w:rsidR="00BB3308">
        <w:t xml:space="preserve">g.  </w:t>
      </w:r>
      <w:r w:rsidR="00705110">
        <w:t xml:space="preserve">Brenda was asked if she wanted to join as a chair and she agreed to “try it.”   </w:t>
      </w:r>
      <w:r w:rsidR="00252BC0">
        <w:t>Cody mentioned giving 5-10 minutes to discuss the Diversity to</w:t>
      </w:r>
      <w:r w:rsidR="00BB3308">
        <w:t>pic each chapter meeting</w:t>
      </w:r>
      <w:r w:rsidR="00252BC0">
        <w:t>.</w:t>
      </w:r>
    </w:p>
    <w:p w14:paraId="49218E16" w14:textId="621346BC" w:rsidR="00252BC0" w:rsidRDefault="00252BC0"/>
    <w:p w14:paraId="188D8705" w14:textId="6D3C1DF3" w:rsidR="009A0F91" w:rsidRDefault="009A0F91">
      <w:r>
        <w:t xml:space="preserve">Meeting was </w:t>
      </w:r>
      <w:proofErr w:type="gramStart"/>
      <w:r>
        <w:t>adjourned  at</w:t>
      </w:r>
      <w:proofErr w:type="gramEnd"/>
      <w:r>
        <w:t xml:space="preserve"> 7:25 PM.  </w:t>
      </w:r>
    </w:p>
    <w:sectPr w:rsidR="009A0F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D95"/>
    <w:rsid w:val="0000493A"/>
    <w:rsid w:val="0002549C"/>
    <w:rsid w:val="00083952"/>
    <w:rsid w:val="00197C4F"/>
    <w:rsid w:val="001E287D"/>
    <w:rsid w:val="00221029"/>
    <w:rsid w:val="00252BC0"/>
    <w:rsid w:val="003743C7"/>
    <w:rsid w:val="00427668"/>
    <w:rsid w:val="004467DA"/>
    <w:rsid w:val="00474D95"/>
    <w:rsid w:val="005316E3"/>
    <w:rsid w:val="00545767"/>
    <w:rsid w:val="00675938"/>
    <w:rsid w:val="00685953"/>
    <w:rsid w:val="006A4D74"/>
    <w:rsid w:val="00701E14"/>
    <w:rsid w:val="00705110"/>
    <w:rsid w:val="00734E73"/>
    <w:rsid w:val="00770A39"/>
    <w:rsid w:val="007F5E5E"/>
    <w:rsid w:val="008551A4"/>
    <w:rsid w:val="008A7200"/>
    <w:rsid w:val="008B59E9"/>
    <w:rsid w:val="00953061"/>
    <w:rsid w:val="009A0F91"/>
    <w:rsid w:val="00A04D2A"/>
    <w:rsid w:val="00A52CA0"/>
    <w:rsid w:val="00AB6C98"/>
    <w:rsid w:val="00AC6C14"/>
    <w:rsid w:val="00B8217B"/>
    <w:rsid w:val="00B86AE8"/>
    <w:rsid w:val="00B9263B"/>
    <w:rsid w:val="00BB3308"/>
    <w:rsid w:val="00BF30CC"/>
    <w:rsid w:val="00C62252"/>
    <w:rsid w:val="00C87F0F"/>
    <w:rsid w:val="00D037BD"/>
    <w:rsid w:val="00D226BC"/>
    <w:rsid w:val="00D73B82"/>
    <w:rsid w:val="00DF6F12"/>
    <w:rsid w:val="00E70EA2"/>
    <w:rsid w:val="00E853C5"/>
    <w:rsid w:val="00EA79BA"/>
    <w:rsid w:val="00EE2639"/>
    <w:rsid w:val="00F03AD8"/>
    <w:rsid w:val="00F12635"/>
    <w:rsid w:val="00F1664C"/>
    <w:rsid w:val="00F85614"/>
    <w:rsid w:val="00FA7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1F36D"/>
  <w15:chartTrackingRefBased/>
  <w15:docId w15:val="{06900967-AD3F-4333-BE18-80445C2B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Witthaus</dc:creator>
  <cp:keywords/>
  <dc:description/>
  <cp:lastModifiedBy>Cody Bair</cp:lastModifiedBy>
  <cp:revision>3</cp:revision>
  <dcterms:created xsi:type="dcterms:W3CDTF">2020-09-12T16:16:00Z</dcterms:created>
  <dcterms:modified xsi:type="dcterms:W3CDTF">2020-09-12T23:04:00Z</dcterms:modified>
</cp:coreProperties>
</file>