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6FB4" w14:textId="77777777" w:rsidR="0078552B" w:rsidRPr="004B4779" w:rsidRDefault="0078552B" w:rsidP="007855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36"/>
          <w:sz w:val="48"/>
          <w:szCs w:val="48"/>
          <w14:ligatures w14:val="none"/>
        </w:rPr>
        <w:t>Independence Skills Fair for Blind Youth</w:t>
      </w:r>
    </w:p>
    <w:p w14:paraId="4FC40FFA" w14:textId="2F5D64D0" w:rsidR="0078552B" w:rsidRPr="004B4779" w:rsidRDefault="0078552B" w:rsidP="007855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  <w:t xml:space="preserve">October </w:t>
      </w:r>
      <w:r w:rsidR="00481A23" w:rsidRPr="004B4779"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  <w:t>30</w:t>
      </w:r>
      <w:r w:rsidRPr="004B4779"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  <w:t>, 2025 | 4 PM - 8 PM</w:t>
      </w:r>
    </w:p>
    <w:p w14:paraId="2FA5BD84" w14:textId="77777777" w:rsidR="0078552B" w:rsidRPr="004B4779" w:rsidRDefault="0078552B" w:rsidP="007855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Times New Roman"/>
          <w:b/>
          <w:bCs/>
          <w:kern w:val="0"/>
          <w:sz w:val="27"/>
          <w:szCs w:val="27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0"/>
          <w:sz w:val="27"/>
          <w:szCs w:val="27"/>
          <w14:ligatures w14:val="none"/>
        </w:rPr>
        <w:t>Westin Hotel, Westminster, CO</w:t>
      </w:r>
    </w:p>
    <w:p w14:paraId="046446AD" w14:textId="455ED187" w:rsidR="0078552B" w:rsidRPr="004B4779" w:rsidRDefault="0078552B" w:rsidP="0078552B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15F80689" w14:textId="77777777" w:rsidR="0078552B" w:rsidRPr="004B4779" w:rsidRDefault="0078552B" w:rsidP="007855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  <w:t>Are you tired of people assuming you can't do things?</w:t>
      </w:r>
    </w:p>
    <w:p w14:paraId="671F6546" w14:textId="77777777" w:rsidR="0078552B" w:rsidRPr="004B4779" w:rsidRDefault="0078552B" w:rsidP="007855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  <w:t>Want to learn skills that'll blow people's minds?</w:t>
      </w:r>
    </w:p>
    <w:p w14:paraId="3A7D0E6A" w14:textId="77777777" w:rsidR="0078552B" w:rsidRPr="004B4779" w:rsidRDefault="0078552B" w:rsidP="007855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  <w:t>Ready to hang out with other blind teens who totally get it?</w:t>
      </w:r>
    </w:p>
    <w:p w14:paraId="6A9EC622" w14:textId="77777777" w:rsidR="0078552B" w:rsidRPr="004B4779" w:rsidRDefault="0078552B" w:rsidP="007855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Times New Roman"/>
          <w:b/>
          <w:bCs/>
          <w:kern w:val="0"/>
          <w:sz w:val="27"/>
          <w:szCs w:val="27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0"/>
          <w:sz w:val="27"/>
          <w:szCs w:val="27"/>
          <w14:ligatures w14:val="none"/>
        </w:rPr>
        <w:t>THEN THIS IS FOR YOU!</w:t>
      </w:r>
    </w:p>
    <w:p w14:paraId="6823E715" w14:textId="61990241" w:rsidR="0078552B" w:rsidRPr="004B4779" w:rsidRDefault="0078552B" w:rsidP="0078552B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4464FD93" w14:textId="77777777" w:rsidR="0078552B" w:rsidRPr="004B4779" w:rsidRDefault="0078552B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4B4779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🔥</w:t>
      </w: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LEARN TO COOK WITHOUT CUTTING YOUR FINGERS OFF</w:t>
      </w:r>
      <w:r w:rsidRPr="004B4779">
        <w:rPr>
          <w:rFonts w:ascii="Arial" w:eastAsia="Times New Roman" w:hAnsi="Arial" w:cs="Times New Roman"/>
          <w:kern w:val="0"/>
          <w14:ligatures w14:val="none"/>
        </w:rPr>
        <w:br/>
        <w:t xml:space="preserve">Finally! Someone who'll </w:t>
      </w:r>
      <w:proofErr w:type="gramStart"/>
      <w:r w:rsidRPr="004B4779">
        <w:rPr>
          <w:rFonts w:ascii="Arial" w:eastAsia="Times New Roman" w:hAnsi="Arial" w:cs="Times New Roman"/>
          <w:kern w:val="0"/>
          <w14:ligatures w14:val="none"/>
        </w:rPr>
        <w:t>actually teach</w:t>
      </w:r>
      <w:proofErr w:type="gramEnd"/>
      <w:r w:rsidRPr="004B4779">
        <w:rPr>
          <w:rFonts w:ascii="Arial" w:eastAsia="Times New Roman" w:hAnsi="Arial" w:cs="Times New Roman"/>
          <w:kern w:val="0"/>
          <w14:ligatures w14:val="none"/>
        </w:rPr>
        <w:t xml:space="preserve"> you knife skills instead of wrapping you in bubble wrap. Make food that doesn't suck and impress literally everyone.</w:t>
      </w:r>
    </w:p>
    <w:p w14:paraId="1461E5CF" w14:textId="77777777" w:rsidR="003D3275" w:rsidRPr="004B4779" w:rsidRDefault="0078552B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4B4779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🤖</w:t>
      </w: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PLAY WITH THE COOLEST TECH EVER</w:t>
      </w:r>
      <w:r w:rsidRPr="004B4779">
        <w:rPr>
          <w:rFonts w:ascii="Arial" w:eastAsia="Times New Roman" w:hAnsi="Arial" w:cs="Times New Roman"/>
          <w:kern w:val="0"/>
          <w14:ligatures w14:val="none"/>
        </w:rPr>
        <w:br/>
        <w:t xml:space="preserve">• </w:t>
      </w: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>Smart glasses that describe everything around you</w:t>
      </w:r>
      <w:r w:rsidRPr="004B4779">
        <w:rPr>
          <w:rFonts w:ascii="Arial" w:eastAsia="Times New Roman" w:hAnsi="Arial" w:cs="Times New Roman"/>
          <w:kern w:val="0"/>
          <w14:ligatures w14:val="none"/>
        </w:rPr>
        <w:t xml:space="preserve"> (Seriously cool AI stuff) </w:t>
      </w:r>
    </w:p>
    <w:p w14:paraId="180FF17D" w14:textId="77777777" w:rsidR="003D3275" w:rsidRPr="004B4779" w:rsidRDefault="0078552B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4B4779">
        <w:rPr>
          <w:rFonts w:ascii="Arial" w:eastAsia="Times New Roman" w:hAnsi="Arial" w:cs="Times New Roman"/>
          <w:kern w:val="0"/>
          <w14:ligatures w14:val="none"/>
        </w:rPr>
        <w:t xml:space="preserve">• </w:t>
      </w: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>Braille displays that show graphics</w:t>
      </w:r>
      <w:r w:rsidRPr="004B4779">
        <w:rPr>
          <w:rFonts w:ascii="Arial" w:eastAsia="Times New Roman" w:hAnsi="Arial" w:cs="Times New Roman"/>
          <w:kern w:val="0"/>
          <w14:ligatures w14:val="none"/>
        </w:rPr>
        <w:t xml:space="preserve"> (Way more advanced than you think) </w:t>
      </w:r>
    </w:p>
    <w:p w14:paraId="7160CE49" w14:textId="0AB9E196" w:rsidR="0078552B" w:rsidRPr="004B4779" w:rsidRDefault="0078552B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4B4779">
        <w:rPr>
          <w:rFonts w:ascii="Arial" w:eastAsia="Times New Roman" w:hAnsi="Arial" w:cs="Times New Roman"/>
          <w:kern w:val="0"/>
          <w14:ligatures w14:val="none"/>
        </w:rPr>
        <w:t xml:space="preserve">• Apps that make daily </w:t>
      </w:r>
      <w:proofErr w:type="gramStart"/>
      <w:r w:rsidRPr="004B4779">
        <w:rPr>
          <w:rFonts w:ascii="Arial" w:eastAsia="Times New Roman" w:hAnsi="Arial" w:cs="Times New Roman"/>
          <w:kern w:val="0"/>
          <w14:ligatures w14:val="none"/>
        </w:rPr>
        <w:t>life way</w:t>
      </w:r>
      <w:proofErr w:type="gramEnd"/>
      <w:r w:rsidRPr="004B4779">
        <w:rPr>
          <w:rFonts w:ascii="Arial" w:eastAsia="Times New Roman" w:hAnsi="Arial" w:cs="Times New Roman"/>
          <w:kern w:val="0"/>
          <w14:ligatures w14:val="none"/>
        </w:rPr>
        <w:t xml:space="preserve"> easier</w:t>
      </w:r>
    </w:p>
    <w:p w14:paraId="29D6B737" w14:textId="77777777" w:rsidR="0078552B" w:rsidRPr="004B4779" w:rsidRDefault="0078552B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4B4779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🧭</w:t>
      </w: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NAVIGATE WITH CONFIDENCE</w:t>
      </w:r>
      <w:r w:rsidRPr="004B4779">
        <w:rPr>
          <w:rFonts w:ascii="Arial" w:eastAsia="Times New Roman" w:hAnsi="Arial" w:cs="Times New Roman"/>
          <w:kern w:val="0"/>
          <w14:ligatures w14:val="none"/>
        </w:rPr>
        <w:br/>
        <w:t>Learn O&amp;M techniques and tips that'll help you get around more independently.</w:t>
      </w:r>
    </w:p>
    <w:p w14:paraId="2D3F73A7" w14:textId="77777777" w:rsidR="0078552B" w:rsidRPr="004B4779" w:rsidRDefault="0078552B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4B4779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⠃</w:t>
      </w: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BRAILLE ISN'T DEAD (SERIOUSLY)</w:t>
      </w:r>
      <w:r w:rsidRPr="004B4779">
        <w:rPr>
          <w:rFonts w:ascii="Arial" w:eastAsia="Times New Roman" w:hAnsi="Arial" w:cs="Times New Roman"/>
          <w:kern w:val="0"/>
          <w14:ligatures w14:val="none"/>
        </w:rPr>
        <w:br/>
        <w:t>It's actually pretty useful when you know how to use it right. Plus, you get to make cool stuff.</w:t>
      </w:r>
    </w:p>
    <w:p w14:paraId="764489C2" w14:textId="3886E0A2" w:rsidR="0078552B" w:rsidRPr="004B4779" w:rsidRDefault="0078552B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4B4779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🎯</w:t>
      </w: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GAMES &amp; MAYBE BEEP BALL</w:t>
      </w:r>
      <w:r w:rsidRPr="004B4779">
        <w:rPr>
          <w:rFonts w:ascii="Arial" w:eastAsia="Times New Roman" w:hAnsi="Arial" w:cs="Times New Roman"/>
          <w:kern w:val="0"/>
          <w14:ligatures w14:val="none"/>
        </w:rPr>
        <w:br/>
      </w:r>
    </w:p>
    <w:p w14:paraId="6232D56D" w14:textId="77777777" w:rsidR="0078552B" w:rsidRPr="004B4779" w:rsidRDefault="0078552B" w:rsidP="007855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  <w:t>THE BEST PART?</w:t>
      </w:r>
    </w:p>
    <w:p w14:paraId="53329083" w14:textId="77777777" w:rsidR="0078552B" w:rsidRPr="004B4779" w:rsidRDefault="0078552B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lastRenderedPageBreak/>
        <w:t>Every person teaching you is blind too.</w:t>
      </w:r>
      <w:r w:rsidRPr="004B4779">
        <w:rPr>
          <w:rFonts w:ascii="Arial" w:eastAsia="Times New Roman" w:hAnsi="Arial" w:cs="Times New Roman"/>
          <w:kern w:val="0"/>
          <w14:ligatures w14:val="none"/>
        </w:rPr>
        <w:t xml:space="preserve"> They're not talking theory - they actually live this stuff and know all the tricks that work in real life.</w:t>
      </w:r>
    </w:p>
    <w:p w14:paraId="512A06B7" w14:textId="77777777" w:rsidR="00471C62" w:rsidRDefault="00471C62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b/>
          <w:bCs/>
          <w:kern w:val="0"/>
          <w14:ligatures w14:val="none"/>
        </w:rPr>
      </w:pPr>
    </w:p>
    <w:p w14:paraId="313A150B" w14:textId="77777777" w:rsidR="00471C62" w:rsidRDefault="0078552B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14:ligatures w14:val="none"/>
        </w:rPr>
      </w:pPr>
      <w:proofErr w:type="gramStart"/>
      <w:r w:rsidRPr="00471C62">
        <w:rPr>
          <w:rStyle w:val="Heading2Char"/>
        </w:rPr>
        <w:t>Plus</w:t>
      </w:r>
      <w:proofErr w:type="gramEnd"/>
      <w:r w:rsidRPr="00471C62">
        <w:rPr>
          <w:rStyle w:val="Heading2Char"/>
        </w:rPr>
        <w:t xml:space="preserve"> we're going out </w:t>
      </w:r>
      <w:r w:rsidR="00ED07F0" w:rsidRPr="00471C62">
        <w:rPr>
          <w:rStyle w:val="Heading2Char"/>
        </w:rPr>
        <w:t xml:space="preserve">to Dave &amp; Buster’s </w:t>
      </w:r>
      <w:r w:rsidRPr="00471C62">
        <w:rPr>
          <w:rStyle w:val="Heading2Char"/>
        </w:rPr>
        <w:t>after!</w:t>
      </w:r>
      <w:r w:rsidRPr="004B4779">
        <w:rPr>
          <w:rFonts w:ascii="Arial" w:eastAsia="Times New Roman" w:hAnsi="Arial" w:cs="Times New Roman"/>
          <w:kern w:val="0"/>
          <w14:ligatures w14:val="none"/>
        </w:rPr>
        <w:t xml:space="preserve"> </w:t>
      </w:r>
    </w:p>
    <w:p w14:paraId="55DECA3B" w14:textId="54508CE5" w:rsidR="0078552B" w:rsidRPr="004B4779" w:rsidRDefault="0078552B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4B4779">
        <w:rPr>
          <w:rFonts w:ascii="Arial" w:eastAsia="Times New Roman" w:hAnsi="Arial" w:cs="Times New Roman"/>
          <w:kern w:val="0"/>
          <w14:ligatures w14:val="none"/>
        </w:rPr>
        <w:t xml:space="preserve">Because hanging out with people who understand you + good food </w:t>
      </w:r>
      <w:r w:rsidR="00ED07F0" w:rsidRPr="004B4779">
        <w:rPr>
          <w:rFonts w:ascii="Arial" w:eastAsia="Times New Roman" w:hAnsi="Arial" w:cs="Times New Roman"/>
          <w:kern w:val="0"/>
          <w14:ligatures w14:val="none"/>
        </w:rPr>
        <w:t xml:space="preserve">+ </w:t>
      </w:r>
      <w:r w:rsidR="00CF2B6F" w:rsidRPr="004B4779">
        <w:rPr>
          <w:rFonts w:ascii="Arial" w:eastAsia="Times New Roman" w:hAnsi="Arial" w:cs="Times New Roman"/>
          <w:kern w:val="0"/>
          <w14:ligatures w14:val="none"/>
        </w:rPr>
        <w:t xml:space="preserve">fun &amp; games </w:t>
      </w:r>
      <w:r w:rsidRPr="004B4779">
        <w:rPr>
          <w:rFonts w:ascii="Arial" w:eastAsia="Times New Roman" w:hAnsi="Arial" w:cs="Times New Roman"/>
          <w:kern w:val="0"/>
          <w14:ligatures w14:val="none"/>
        </w:rPr>
        <w:t>= perfect day.</w:t>
      </w:r>
    </w:p>
    <w:p w14:paraId="5F010EB3" w14:textId="63309BED" w:rsidR="0078552B" w:rsidRPr="004B4779" w:rsidRDefault="0078552B" w:rsidP="0078552B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469DDDFE" w14:textId="77777777" w:rsidR="0078552B" w:rsidRPr="004B4779" w:rsidRDefault="0078552B" w:rsidP="0078552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Times New Roman"/>
          <w:b/>
          <w:bCs/>
          <w:kern w:val="0"/>
          <w:sz w:val="27"/>
          <w:szCs w:val="27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0"/>
          <w:sz w:val="27"/>
          <w:szCs w:val="27"/>
          <w14:ligatures w14:val="none"/>
        </w:rPr>
        <w:t>It's completely FREE. No catch. Just show up and level up.</w:t>
      </w:r>
    </w:p>
    <w:p w14:paraId="73A2F9A8" w14:textId="77777777" w:rsidR="008965C2" w:rsidRPr="004B4779" w:rsidRDefault="0078552B" w:rsidP="00996F97">
      <w:pPr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</w:pPr>
      <w:r w:rsidRPr="004B47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🎟️</w:t>
      </w:r>
      <w:r w:rsidRPr="004B4779"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996F97" w:rsidRPr="004B4779"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  <w:t>Scan this QR code or follow this link to register:</w:t>
      </w:r>
    </w:p>
    <w:p w14:paraId="02FD111F" w14:textId="6076EF35" w:rsidR="008965C2" w:rsidRPr="004B4779" w:rsidRDefault="008965C2" w:rsidP="008965C2">
      <w:pPr>
        <w:jc w:val="center"/>
        <w:rPr>
          <w:rFonts w:ascii="Arial" w:eastAsia="Times New Roman" w:hAnsi="Arial" w:cs="Times New Roman"/>
          <w:b/>
          <w:bCs/>
          <w:kern w:val="0"/>
          <w:sz w:val="36"/>
          <w:szCs w:val="36"/>
          <w14:ligatures w14:val="none"/>
        </w:rPr>
      </w:pPr>
      <w:r w:rsidRPr="004B4779">
        <w:rPr>
          <w:rFonts w:ascii="Arial" w:hAnsi="Arial"/>
          <w:noProof/>
        </w:rPr>
        <w:drawing>
          <wp:inline distT="0" distB="0" distL="0" distR="0" wp14:anchorId="4DC3B16D" wp14:editId="677A6F06">
            <wp:extent cx="1390650" cy="1390650"/>
            <wp:effectExtent l="0" t="0" r="0" b="0"/>
            <wp:docPr id="1467439202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39202" name="Picture 1" descr="A qr code with a few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121" cy="139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4BEFD" w14:textId="674D0225" w:rsidR="00996F97" w:rsidRPr="004B4779" w:rsidRDefault="00B5617A" w:rsidP="00996F97">
      <w:pPr>
        <w:rPr>
          <w:rFonts w:ascii="Arial" w:hAnsi="Arial"/>
          <w:sz w:val="22"/>
          <w:szCs w:val="22"/>
        </w:rPr>
      </w:pPr>
      <w:r>
        <w:t>http://</w:t>
      </w:r>
      <w:r w:rsidRPr="00B5617A">
        <w:t>bit.ly/nfbcoif</w:t>
      </w:r>
    </w:p>
    <w:p w14:paraId="1248E371" w14:textId="5C24C4E4" w:rsidR="00171BC4" w:rsidRPr="004B4779" w:rsidRDefault="00171BC4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b/>
          <w:bCs/>
          <w:kern w:val="0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>Hosted by the National Federation of The Blind of Colorado</w:t>
      </w:r>
    </w:p>
    <w:p w14:paraId="46EFA9D8" w14:textId="4A0DFC52" w:rsidR="00EC4189" w:rsidRPr="004B4779" w:rsidRDefault="00A40165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b/>
          <w:bCs/>
          <w:kern w:val="0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Questions? Call Tim </w:t>
      </w:r>
      <w:proofErr w:type="gramStart"/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>at</w:t>
      </w:r>
      <w:proofErr w:type="gramEnd"/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720-338-7797.</w:t>
      </w:r>
    </w:p>
    <w:p w14:paraId="69C42F99" w14:textId="5ADAADC2" w:rsidR="0078552B" w:rsidRPr="004B4779" w:rsidRDefault="0078552B" w:rsidP="0078552B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>Stop letting other people decide what you can and can't do.</w:t>
      </w:r>
      <w:r w:rsidRPr="004B4779">
        <w:rPr>
          <w:rFonts w:ascii="Arial" w:eastAsia="Times New Roman" w:hAnsi="Arial" w:cs="Times New Roman"/>
          <w:kern w:val="0"/>
          <w14:ligatures w14:val="none"/>
        </w:rPr>
        <w:br/>
      </w: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October </w:t>
      </w:r>
      <w:r w:rsidR="009C7D6D"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>30th</w:t>
      </w:r>
      <w:r w:rsidRPr="004B4779">
        <w:rPr>
          <w:rFonts w:ascii="Arial" w:eastAsia="Times New Roman" w:hAnsi="Arial" w:cs="Times New Roman"/>
          <w:b/>
          <w:bCs/>
          <w:kern w:val="0"/>
          <w14:ligatures w14:val="none"/>
        </w:rPr>
        <w:t xml:space="preserve"> is your day to prove them wrong.</w:t>
      </w:r>
    </w:p>
    <w:p w14:paraId="0B7282C8" w14:textId="77777777" w:rsidR="0078552B" w:rsidRPr="004B4779" w:rsidRDefault="0078552B">
      <w:pPr>
        <w:rPr>
          <w:rFonts w:ascii="Arial" w:hAnsi="Arial"/>
        </w:rPr>
      </w:pPr>
    </w:p>
    <w:sectPr w:rsidR="0078552B" w:rsidRPr="004B4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B"/>
    <w:rsid w:val="00027B0C"/>
    <w:rsid w:val="00072BFA"/>
    <w:rsid w:val="00171BC4"/>
    <w:rsid w:val="0018278E"/>
    <w:rsid w:val="003D3275"/>
    <w:rsid w:val="00417F7F"/>
    <w:rsid w:val="00454814"/>
    <w:rsid w:val="00471C62"/>
    <w:rsid w:val="00481A23"/>
    <w:rsid w:val="004A4BA6"/>
    <w:rsid w:val="004B4779"/>
    <w:rsid w:val="00500F1B"/>
    <w:rsid w:val="006C5B40"/>
    <w:rsid w:val="0078552B"/>
    <w:rsid w:val="00820523"/>
    <w:rsid w:val="008965C2"/>
    <w:rsid w:val="00996F97"/>
    <w:rsid w:val="009C7D6D"/>
    <w:rsid w:val="009F2A42"/>
    <w:rsid w:val="00A16FA5"/>
    <w:rsid w:val="00A40165"/>
    <w:rsid w:val="00A47C38"/>
    <w:rsid w:val="00B5617A"/>
    <w:rsid w:val="00CF2B6F"/>
    <w:rsid w:val="00D17B21"/>
    <w:rsid w:val="00EC4189"/>
    <w:rsid w:val="00ED07F0"/>
    <w:rsid w:val="00F0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F6EB6"/>
  <w15:chartTrackingRefBased/>
  <w15:docId w15:val="{6861392F-5B9D-4CBA-A426-1F864337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5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52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855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96F9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Keenan</dc:creator>
  <cp:keywords/>
  <dc:description/>
  <cp:lastModifiedBy>Timothy Keenan</cp:lastModifiedBy>
  <cp:revision>19</cp:revision>
  <dcterms:created xsi:type="dcterms:W3CDTF">2025-09-06T17:40:00Z</dcterms:created>
  <dcterms:modified xsi:type="dcterms:W3CDTF">2025-10-15T00:48:00Z</dcterms:modified>
</cp:coreProperties>
</file>