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BCDAE" w14:textId="2C2EF5BC" w:rsidR="00F3174D" w:rsidRPr="00FB0244" w:rsidRDefault="007C128D" w:rsidP="00FB024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</w:t>
      </w:r>
      <w:r w:rsidR="002943D7">
        <w:rPr>
          <w:rFonts w:ascii="Arial" w:hAnsi="Arial" w:cs="Arial"/>
          <w:b/>
          <w:bCs/>
          <w:sz w:val="28"/>
          <w:szCs w:val="28"/>
        </w:rPr>
        <w:t xml:space="preserve"> 13, 2024</w:t>
      </w:r>
      <w:r w:rsidR="00FB0244" w:rsidRPr="00FB0244">
        <w:rPr>
          <w:rFonts w:ascii="Arial" w:hAnsi="Arial" w:cs="Arial"/>
          <w:b/>
          <w:bCs/>
          <w:sz w:val="28"/>
          <w:szCs w:val="28"/>
        </w:rPr>
        <w:t xml:space="preserve"> Board Meeting Agenda</w:t>
      </w:r>
    </w:p>
    <w:p w14:paraId="6AD61269" w14:textId="5A21D7F7" w:rsidR="00FB0244" w:rsidRPr="00FB0244" w:rsidRDefault="00FB0244" w:rsidP="00FB024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National Federation of the Blind of Connecticut</w:t>
      </w:r>
    </w:p>
    <w:p w14:paraId="0BE2C155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Roll Call</w:t>
      </w:r>
    </w:p>
    <w:p w14:paraId="151F85B7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NFB Pledge</w:t>
      </w:r>
    </w:p>
    <w:p w14:paraId="75597AEB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B0244">
        <w:rPr>
          <w:rFonts w:ascii="Arial" w:hAnsi="Arial" w:cs="Arial"/>
          <w:b/>
          <w:bCs/>
          <w:sz w:val="28"/>
          <w:szCs w:val="28"/>
          <w:u w:val="single"/>
        </w:rPr>
        <w:t>Reports:</w:t>
      </w:r>
    </w:p>
    <w:p w14:paraId="2D4E2B65" w14:textId="62D7D2E1" w:rsidR="00BF5300" w:rsidRDefault="00BF5300" w:rsidP="00BF53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Approval of </w:t>
      </w:r>
      <w:r>
        <w:rPr>
          <w:rFonts w:ascii="Arial" w:hAnsi="Arial" w:cs="Arial"/>
          <w:b/>
          <w:bCs/>
          <w:sz w:val="28"/>
          <w:szCs w:val="28"/>
        </w:rPr>
        <w:t>January 2024</w:t>
      </w:r>
      <w:r>
        <w:rPr>
          <w:rFonts w:ascii="Arial" w:hAnsi="Arial" w:cs="Arial"/>
          <w:b/>
          <w:bCs/>
          <w:sz w:val="28"/>
          <w:szCs w:val="28"/>
        </w:rPr>
        <w:t xml:space="preserve"> meeting minutes</w:t>
      </w:r>
    </w:p>
    <w:p w14:paraId="2AE38248" w14:textId="77777777" w:rsidR="00BF5300" w:rsidRDefault="00BF5300" w:rsidP="00BF53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Treasurer’s Report - Cheri Duquette</w:t>
      </w:r>
    </w:p>
    <w:p w14:paraId="1F2D5A05" w14:textId="409DB733" w:rsidR="00476BD1" w:rsidRDefault="00476BD1" w:rsidP="00FB0244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ABPVI (Advisory Board for Persons who are Visually Impaired)</w:t>
      </w:r>
      <w:r w:rsidR="00662A17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F1A91">
        <w:rPr>
          <w:rFonts w:ascii="Arial" w:hAnsi="Arial" w:cs="Arial"/>
          <w:b/>
          <w:bCs/>
          <w:sz w:val="24"/>
          <w:szCs w:val="24"/>
        </w:rPr>
        <w:t>Beth Rival</w:t>
      </w:r>
    </w:p>
    <w:p w14:paraId="68936AB1" w14:textId="657BBCD6" w:rsidR="004D1FC9" w:rsidRDefault="004D1FC9" w:rsidP="00FB02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Need NFB members to apply to positions appointed by the governor</w:t>
      </w:r>
      <w:bookmarkStart w:id="0" w:name="_GoBack"/>
      <w:bookmarkEnd w:id="0"/>
    </w:p>
    <w:p w14:paraId="577B8D0D" w14:textId="278DF244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SRC (State Rehabilitation Council)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-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Deb Reed</w:t>
      </w:r>
    </w:p>
    <w:p w14:paraId="1255B4F6" w14:textId="719F0F35" w:rsidR="002943D7" w:rsidRDefault="002943D7" w:rsidP="00FB02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BCAC (Bureau Consumer Advisory Committee) – Melissa Thompson</w:t>
      </w:r>
    </w:p>
    <w:p w14:paraId="39DF0E41" w14:textId="027B5782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PAC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Plan</w:t>
      </w:r>
      <w:r w:rsidRPr="00FB0244">
        <w:rPr>
          <w:rFonts w:ascii="Arial" w:hAnsi="Arial" w:cs="Arial"/>
          <w:b/>
          <w:bCs/>
          <w:sz w:val="28"/>
          <w:szCs w:val="28"/>
        </w:rPr>
        <w:t xml:space="preserve"> (Planned Authorized Contribution)</w:t>
      </w:r>
      <w:r w:rsidR="00571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-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Len Schlenk</w:t>
      </w:r>
    </w:p>
    <w:p w14:paraId="0D24DC80" w14:textId="1A38E589" w:rsid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 xml:space="preserve">The </w:t>
      </w:r>
      <w:proofErr w:type="spellStart"/>
      <w:r w:rsidRPr="00FB0244">
        <w:rPr>
          <w:rFonts w:ascii="Arial" w:hAnsi="Arial" w:cs="Arial"/>
          <w:b/>
          <w:bCs/>
          <w:sz w:val="28"/>
          <w:szCs w:val="28"/>
        </w:rPr>
        <w:t>Federationist</w:t>
      </w:r>
      <w:proofErr w:type="spellEnd"/>
      <w:r w:rsidR="00571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-</w:t>
      </w:r>
      <w:r w:rsidR="00571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Brianna Rigsbee</w:t>
      </w:r>
    </w:p>
    <w:p w14:paraId="28F7AD33" w14:textId="7F6C9B68" w:rsidR="000117B4" w:rsidRDefault="000117B4" w:rsidP="000117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Washington Seminar 2024</w:t>
      </w:r>
      <w:r>
        <w:rPr>
          <w:rFonts w:ascii="Arial" w:hAnsi="Arial" w:cs="Arial"/>
          <w:b/>
          <w:bCs/>
          <w:sz w:val="24"/>
          <w:szCs w:val="24"/>
        </w:rPr>
        <w:t xml:space="preserve"> – Report sent in</w:t>
      </w:r>
      <w:r>
        <w:rPr>
          <w:rFonts w:ascii="Arial" w:hAnsi="Arial" w:cs="Arial"/>
          <w:b/>
          <w:bCs/>
          <w:sz w:val="24"/>
          <w:szCs w:val="24"/>
        </w:rPr>
        <w:t xml:space="preserve"> (and any board members present who participated)</w:t>
      </w:r>
    </w:p>
    <w:p w14:paraId="40BC3918" w14:textId="77777777" w:rsidR="000117B4" w:rsidRPr="00FB0244" w:rsidRDefault="000117B4" w:rsidP="00FB0244">
      <w:pPr>
        <w:rPr>
          <w:rFonts w:ascii="Arial" w:hAnsi="Arial" w:cs="Arial"/>
          <w:b/>
          <w:bCs/>
          <w:sz w:val="28"/>
          <w:szCs w:val="28"/>
        </w:rPr>
      </w:pPr>
    </w:p>
    <w:p w14:paraId="5E4A58D3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B0244">
        <w:rPr>
          <w:rFonts w:ascii="Arial" w:hAnsi="Arial" w:cs="Arial"/>
          <w:b/>
          <w:bCs/>
          <w:sz w:val="28"/>
          <w:szCs w:val="28"/>
          <w:u w:val="single"/>
        </w:rPr>
        <w:t>New Business:</w:t>
      </w:r>
    </w:p>
    <w:p w14:paraId="07A642E0" w14:textId="77777777" w:rsidR="00672D06" w:rsidRDefault="00672D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Accessible Absentee Voting with Electronic Return – Nathanael Wales</w:t>
      </w:r>
    </w:p>
    <w:p w14:paraId="1F5C1C4F" w14:textId="77777777" w:rsidR="008079FD" w:rsidRDefault="008079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Donation to the Lions Club to support their fishing tournaments for blind adults and children</w:t>
      </w:r>
    </w:p>
    <w:p w14:paraId="265C2027" w14:textId="77777777" w:rsidR="003C5E10" w:rsidRDefault="003C5E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Birdies for Charity</w:t>
      </w:r>
      <w:r>
        <w:rPr>
          <w:rFonts w:ascii="Arial" w:hAnsi="Arial" w:cs="Arial"/>
          <w:b/>
          <w:bCs/>
          <w:sz w:val="24"/>
          <w:szCs w:val="24"/>
        </w:rPr>
        <w:t xml:space="preserve"> – Report sent in</w:t>
      </w:r>
    </w:p>
    <w:p w14:paraId="7CEFAAE4" w14:textId="374A48CB" w:rsidR="008079FD" w:rsidRDefault="008079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National Convention, July 2024 in Orlando</w:t>
      </w:r>
    </w:p>
    <w:p w14:paraId="15A3B580" w14:textId="7989F159" w:rsidR="008079FD" w:rsidRDefault="008079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If you are attending, please plan to work a shift in the Independence Market</w:t>
      </w:r>
      <w:r w:rsidR="00863E4D">
        <w:rPr>
          <w:rFonts w:ascii="Arial" w:hAnsi="Arial" w:cs="Arial"/>
          <w:b/>
          <w:bCs/>
          <w:sz w:val="28"/>
          <w:szCs w:val="28"/>
        </w:rPr>
        <w:t>.</w:t>
      </w:r>
    </w:p>
    <w:p w14:paraId="18B9D325" w14:textId="77777777" w:rsidR="00863E4D" w:rsidRDefault="00863E4D" w:rsidP="00863E4D">
      <w:r>
        <w:rPr>
          <w:rFonts w:ascii="Arial" w:hAnsi="Arial" w:cs="Arial"/>
          <w:b/>
          <w:bCs/>
          <w:sz w:val="28"/>
          <w:szCs w:val="28"/>
        </w:rPr>
        <w:t xml:space="preserve">Vote on </w:t>
      </w:r>
      <w:r>
        <w:t>donation</w:t>
      </w:r>
      <w:r>
        <w:t>s of:</w:t>
      </w:r>
    </w:p>
    <w:p w14:paraId="064228F6" w14:textId="77777777" w:rsidR="00863E4D" w:rsidRDefault="00863E4D" w:rsidP="00863E4D">
      <w:pPr>
        <w:ind w:firstLine="720"/>
      </w:pPr>
      <w:r>
        <w:t>$2</w:t>
      </w:r>
      <w:r>
        <w:t>,000.00 to the White Cane Fund</w:t>
      </w:r>
    </w:p>
    <w:p w14:paraId="1C1107F5" w14:textId="77777777" w:rsidR="00863E4D" w:rsidRDefault="00863E4D" w:rsidP="00863E4D">
      <w:pPr>
        <w:ind w:firstLine="720"/>
      </w:pPr>
      <w:r>
        <w:t>$2,000.0</w:t>
      </w:r>
      <w:r>
        <w:t>0 to the Kenneth Jernigan Fund</w:t>
      </w:r>
    </w:p>
    <w:p w14:paraId="7A380233" w14:textId="77777777" w:rsidR="00863E4D" w:rsidRDefault="00863E4D" w:rsidP="00863E4D">
      <w:pPr>
        <w:ind w:firstLine="720"/>
      </w:pPr>
      <w:r>
        <w:lastRenderedPageBreak/>
        <w:t>$1,000.</w:t>
      </w:r>
      <w:r>
        <w:t xml:space="preserve">00 to the Jacobus </w:t>
      </w:r>
      <w:proofErr w:type="spellStart"/>
      <w:r>
        <w:t>tenBroek</w:t>
      </w:r>
      <w:proofErr w:type="spellEnd"/>
      <w:r>
        <w:t xml:space="preserve"> Fund</w:t>
      </w:r>
    </w:p>
    <w:p w14:paraId="59AD9726" w14:textId="77777777" w:rsidR="00863E4D" w:rsidRDefault="00863E4D" w:rsidP="00863E4D">
      <w:pPr>
        <w:ind w:firstLine="720"/>
      </w:pPr>
      <w:r>
        <w:t>$1,000.00 to the Sun Fund</w:t>
      </w:r>
    </w:p>
    <w:p w14:paraId="3BFCE46F" w14:textId="77A18BBB" w:rsidR="00863E4D" w:rsidRPr="00863E4D" w:rsidRDefault="00863E4D">
      <w:r>
        <w:t>A</w:t>
      </w:r>
      <w:r>
        <w:t xml:space="preserve">ll chapters and the two divisions </w:t>
      </w:r>
      <w:r>
        <w:t xml:space="preserve">are reminded </w:t>
      </w:r>
      <w:r>
        <w:t xml:space="preserve">that door prizes are needed. </w:t>
      </w:r>
      <w:r>
        <w:t xml:space="preserve">Consider </w:t>
      </w:r>
      <w:r>
        <w:t xml:space="preserve">pre-paid Visa cards. </w:t>
      </w:r>
    </w:p>
    <w:p w14:paraId="2FAACE20" w14:textId="193BC655" w:rsidR="002943D7" w:rsidRDefault="002943D7" w:rsidP="002943D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2024 Convention </w:t>
      </w:r>
      <w:r w:rsidR="00915C3A">
        <w:rPr>
          <w:rFonts w:ascii="Arial" w:hAnsi="Arial" w:cs="Arial"/>
          <w:b/>
          <w:bCs/>
          <w:sz w:val="28"/>
          <w:szCs w:val="28"/>
        </w:rPr>
        <w:t xml:space="preserve">Committee and </w:t>
      </w:r>
      <w:r>
        <w:rPr>
          <w:rFonts w:ascii="Arial" w:hAnsi="Arial" w:cs="Arial"/>
          <w:b/>
          <w:bCs/>
          <w:sz w:val="28"/>
          <w:szCs w:val="28"/>
        </w:rPr>
        <w:t>Hotel Update –Allison Arbuckle</w:t>
      </w:r>
    </w:p>
    <w:p w14:paraId="5C409D7C" w14:textId="27B4660C" w:rsidR="00662A17" w:rsidRDefault="00662A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News</w:t>
      </w:r>
    </w:p>
    <w:p w14:paraId="4EBBA98F" w14:textId="0367CBF7" w:rsidR="00662A17" w:rsidRPr="00FB0244" w:rsidRDefault="008079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Summer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Board Meeting, </w:t>
      </w:r>
      <w:r w:rsidR="00AD5F29">
        <w:rPr>
          <w:rFonts w:ascii="Arial" w:hAnsi="Arial" w:cs="Arial"/>
          <w:b/>
          <w:bCs/>
          <w:sz w:val="28"/>
          <w:szCs w:val="28"/>
        </w:rPr>
        <w:t>date,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and location</w:t>
      </w:r>
    </w:p>
    <w:p w14:paraId="2ED8D74B" w14:textId="77777777" w:rsidR="00FB0244" w:rsidRPr="00FB0244" w:rsidRDefault="00FB0244">
      <w:pPr>
        <w:rPr>
          <w:rFonts w:ascii="Arial" w:hAnsi="Arial" w:cs="Arial"/>
          <w:b/>
          <w:bCs/>
          <w:sz w:val="28"/>
          <w:szCs w:val="28"/>
        </w:rPr>
      </w:pPr>
    </w:p>
    <w:sectPr w:rsidR="00FB0244" w:rsidRPr="00FB0244" w:rsidSect="00C21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3531D" w14:textId="77777777" w:rsidR="00662569" w:rsidRDefault="00662569" w:rsidP="002943D7">
      <w:pPr>
        <w:spacing w:after="0" w:line="240" w:lineRule="auto"/>
      </w:pPr>
      <w:r>
        <w:separator/>
      </w:r>
    </w:p>
  </w:endnote>
  <w:endnote w:type="continuationSeparator" w:id="0">
    <w:p w14:paraId="043AB839" w14:textId="77777777" w:rsidR="00662569" w:rsidRDefault="00662569" w:rsidP="0029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62F90" w14:textId="77777777" w:rsidR="002943D7" w:rsidRDefault="00294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4F098" w14:textId="77777777" w:rsidR="002943D7" w:rsidRDefault="002943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1E04" w14:textId="77777777" w:rsidR="002943D7" w:rsidRDefault="00294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4F35F" w14:textId="77777777" w:rsidR="00662569" w:rsidRDefault="00662569" w:rsidP="002943D7">
      <w:pPr>
        <w:spacing w:after="0" w:line="240" w:lineRule="auto"/>
      </w:pPr>
      <w:r>
        <w:separator/>
      </w:r>
    </w:p>
  </w:footnote>
  <w:footnote w:type="continuationSeparator" w:id="0">
    <w:p w14:paraId="0880A150" w14:textId="77777777" w:rsidR="00662569" w:rsidRDefault="00662569" w:rsidP="0029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3A88" w14:textId="77777777" w:rsidR="002943D7" w:rsidRDefault="00294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BE18" w14:textId="77777777" w:rsidR="002943D7" w:rsidRDefault="002943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1C3D" w14:textId="77777777" w:rsidR="002943D7" w:rsidRDefault="00294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4"/>
    <w:rsid w:val="000117B4"/>
    <w:rsid w:val="000F1A91"/>
    <w:rsid w:val="002943D7"/>
    <w:rsid w:val="003C5E10"/>
    <w:rsid w:val="00425018"/>
    <w:rsid w:val="00476BD1"/>
    <w:rsid w:val="004D1FC9"/>
    <w:rsid w:val="00557393"/>
    <w:rsid w:val="005715A1"/>
    <w:rsid w:val="00643084"/>
    <w:rsid w:val="00662569"/>
    <w:rsid w:val="00662A17"/>
    <w:rsid w:val="00672D06"/>
    <w:rsid w:val="006B412B"/>
    <w:rsid w:val="006C2F15"/>
    <w:rsid w:val="007C128D"/>
    <w:rsid w:val="008079FD"/>
    <w:rsid w:val="00863E4D"/>
    <w:rsid w:val="00915C3A"/>
    <w:rsid w:val="00A01069"/>
    <w:rsid w:val="00A10685"/>
    <w:rsid w:val="00A43C1D"/>
    <w:rsid w:val="00AD5F29"/>
    <w:rsid w:val="00BF5300"/>
    <w:rsid w:val="00C21D3E"/>
    <w:rsid w:val="00E348A2"/>
    <w:rsid w:val="00F3174D"/>
    <w:rsid w:val="00F5430C"/>
    <w:rsid w:val="00F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24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D7"/>
  </w:style>
  <w:style w:type="paragraph" w:styleId="Footer">
    <w:name w:val="footer"/>
    <w:basedOn w:val="Normal"/>
    <w:link w:val="Foot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24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D7"/>
  </w:style>
  <w:style w:type="paragraph" w:styleId="Footer">
    <w:name w:val="footer"/>
    <w:basedOn w:val="Normal"/>
    <w:link w:val="Foot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44189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Melley</dc:creator>
  <cp:lastModifiedBy>Nathanael</cp:lastModifiedBy>
  <cp:revision>10</cp:revision>
  <dcterms:created xsi:type="dcterms:W3CDTF">2024-03-07T01:02:00Z</dcterms:created>
  <dcterms:modified xsi:type="dcterms:W3CDTF">2024-04-11T01:16:00Z</dcterms:modified>
</cp:coreProperties>
</file>