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1F50" w14:textId="27E9B6F2" w:rsidR="002350A8" w:rsidRPr="00A11897" w:rsidRDefault="002350A8" w:rsidP="00A11897">
      <w:pPr>
        <w:pStyle w:val="Heading1"/>
        <w:spacing w:before="0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 Federation of the Blind</w:t>
      </w:r>
      <w:r w:rsidR="00A11897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Employment Committee</w:t>
      </w:r>
    </w:p>
    <w:p w14:paraId="6D990C90" w14:textId="079EF5A3" w:rsidR="002350A8" w:rsidRPr="00A11897" w:rsidRDefault="00670159" w:rsidP="00A11897">
      <w:pPr>
        <w:pStyle w:val="Heading1"/>
        <w:spacing w:before="0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Job</w:t>
      </w:r>
      <w:r w:rsidR="00A11897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eeker</w:t>
      </w:r>
      <w:r w:rsidR="002350A8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Seminar</w:t>
      </w:r>
    </w:p>
    <w:p w14:paraId="216A11CB" w14:textId="7D395D27" w:rsidR="00A11897" w:rsidRDefault="00670159" w:rsidP="00A11897">
      <w:pPr>
        <w:pStyle w:val="Heading1"/>
        <w:spacing w:before="0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="002350A8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</w:t>
      </w: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2350A8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</w:t>
      </w:r>
      <w:r w:rsidR="00AA535F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8BC7104" w14:textId="5EACACB2" w:rsidR="002350A8" w:rsidRPr="00A11897" w:rsidRDefault="00AA535F" w:rsidP="00A11897">
      <w:pPr>
        <w:pStyle w:val="Heading1"/>
        <w:spacing w:before="0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350A8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PM-</w:t>
      </w:r>
      <w:r w:rsidR="00670159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2350A8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PM</w:t>
      </w:r>
      <w:r w:rsidR="00A11897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Eastern </w:t>
      </w:r>
    </w:p>
    <w:p w14:paraId="2256FB60" w14:textId="565F0F79" w:rsidR="000667B3" w:rsidRPr="00A11897" w:rsidRDefault="00AA535F" w:rsidP="00A11897">
      <w:pPr>
        <w:pStyle w:val="Heading1"/>
        <w:spacing w:before="0"/>
        <w:jc w:val="center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Zoom </w:t>
      </w:r>
      <w:r w:rsidR="000667B3" w:rsidRPr="00A1189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URL:</w:t>
      </w:r>
      <w:r w:rsidR="00DD7055" w:rsidRPr="00A11897">
        <w:rPr>
          <w:rFonts w:ascii="Arial" w:hAnsi="Arial" w:cs="Arial"/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="00DD7055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https://zoom.us/j/99125581630.</w:t>
        </w:r>
      </w:hyperlink>
    </w:p>
    <w:p w14:paraId="41E8CCD3" w14:textId="0F65EF80" w:rsidR="002350A8" w:rsidRPr="00A11897" w:rsidRDefault="00A03CAF" w:rsidP="00A11897">
      <w:pPr>
        <w:pStyle w:val="Heading1"/>
        <w:spacing w:before="0"/>
        <w:jc w:val="cent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897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Zoom meeting ID: 991 2558 1630</w:t>
      </w:r>
    </w:p>
    <w:p w14:paraId="03D9C3A9" w14:textId="77777777" w:rsidR="00A03CAF" w:rsidRPr="00A11897" w:rsidRDefault="00A03CAF" w:rsidP="00776B68">
      <w:pPr>
        <w:spacing w:line="240" w:lineRule="auto"/>
        <w:rPr>
          <w:rFonts w:ascii="Arial" w:hAnsi="Arial" w:cs="Arial"/>
          <w:sz w:val="24"/>
          <w:szCs w:val="24"/>
        </w:rPr>
      </w:pPr>
    </w:p>
    <w:p w14:paraId="2E060E97" w14:textId="64900341" w:rsidR="002350A8" w:rsidRPr="00A11897" w:rsidRDefault="00AA535F" w:rsidP="00776B68">
      <w:p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5</w:t>
      </w:r>
      <w:r w:rsidR="002350A8" w:rsidRPr="00A11897">
        <w:rPr>
          <w:rFonts w:ascii="Arial" w:hAnsi="Arial" w:cs="Arial"/>
          <w:sz w:val="24"/>
          <w:szCs w:val="24"/>
        </w:rPr>
        <w:t>:00-</w:t>
      </w:r>
      <w:r w:rsidRPr="00A11897">
        <w:rPr>
          <w:rFonts w:ascii="Arial" w:hAnsi="Arial" w:cs="Arial"/>
          <w:sz w:val="24"/>
          <w:szCs w:val="24"/>
        </w:rPr>
        <w:t>5</w:t>
      </w:r>
      <w:r w:rsidR="002350A8" w:rsidRPr="00A11897">
        <w:rPr>
          <w:rFonts w:ascii="Arial" w:hAnsi="Arial" w:cs="Arial"/>
          <w:sz w:val="24"/>
          <w:szCs w:val="24"/>
        </w:rPr>
        <w:t>:05 PM: Introduction</w:t>
      </w:r>
    </w:p>
    <w:p w14:paraId="53988C67" w14:textId="31752B3E" w:rsidR="005B1AF3" w:rsidRPr="00A11897" w:rsidRDefault="0088159C" w:rsidP="00776B6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Dick Davis: Employment Committee Chair</w:t>
      </w:r>
      <w:r w:rsidR="008C0A95" w:rsidRPr="00A11897">
        <w:rPr>
          <w:rFonts w:ascii="Arial" w:hAnsi="Arial" w:cs="Arial"/>
          <w:sz w:val="24"/>
          <w:szCs w:val="24"/>
        </w:rPr>
        <w:t xml:space="preserve"> - N</w:t>
      </w:r>
      <w:r w:rsidR="00277E41" w:rsidRPr="00A11897">
        <w:rPr>
          <w:rFonts w:ascii="Arial" w:hAnsi="Arial" w:cs="Arial"/>
          <w:sz w:val="24"/>
          <w:szCs w:val="24"/>
        </w:rPr>
        <w:t xml:space="preserve">ational Federation of the Blind, </w:t>
      </w:r>
      <w:hyperlink r:id="rId8" w:history="1">
        <w:r w:rsidR="00277E41" w:rsidRPr="00B02D00">
          <w:rPr>
            <w:rStyle w:val="Hyperlink"/>
            <w:rFonts w:ascii="Arial" w:hAnsi="Arial" w:cs="Arial"/>
            <w:sz w:val="24"/>
            <w:szCs w:val="24"/>
          </w:rPr>
          <w:t>dickblind@gmail.com</w:t>
        </w:r>
      </w:hyperlink>
    </w:p>
    <w:p w14:paraId="396A8442" w14:textId="3DA2FC88" w:rsidR="002350A8" w:rsidRPr="00A11897" w:rsidRDefault="002350A8" w:rsidP="00776B6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Mary Ann Mendez</w:t>
      </w:r>
      <w:r w:rsidR="00547938" w:rsidRPr="00A11897">
        <w:rPr>
          <w:rFonts w:ascii="Arial" w:hAnsi="Arial" w:cs="Arial"/>
          <w:sz w:val="24"/>
          <w:szCs w:val="24"/>
        </w:rPr>
        <w:t xml:space="preserve">: </w:t>
      </w:r>
      <w:r w:rsidR="00E277A3" w:rsidRPr="00A11897">
        <w:rPr>
          <w:rFonts w:ascii="Arial" w:hAnsi="Arial" w:cs="Arial"/>
          <w:sz w:val="24"/>
          <w:szCs w:val="24"/>
        </w:rPr>
        <w:t>NFB Employment Committee Seminar Chair</w:t>
      </w:r>
      <w:r w:rsidR="00277E41" w:rsidRPr="00A11897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277E41" w:rsidRPr="00B02D00">
          <w:rPr>
            <w:rStyle w:val="Hyperlink"/>
            <w:rFonts w:ascii="Arial" w:hAnsi="Arial" w:cs="Arial"/>
            <w:sz w:val="24"/>
            <w:szCs w:val="24"/>
          </w:rPr>
          <w:t>maryann@maryannmendez.com</w:t>
        </w:r>
      </w:hyperlink>
    </w:p>
    <w:p w14:paraId="7BCE3A7B" w14:textId="71AF00B2" w:rsidR="00B0532E" w:rsidRPr="00A11897" w:rsidRDefault="00B0532E" w:rsidP="00776B68">
      <w:p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5:05-5:</w:t>
      </w:r>
      <w:r w:rsidR="001D6C10" w:rsidRPr="00A11897">
        <w:rPr>
          <w:rFonts w:ascii="Arial" w:hAnsi="Arial" w:cs="Arial"/>
          <w:sz w:val="24"/>
          <w:szCs w:val="24"/>
        </w:rPr>
        <w:t>30</w:t>
      </w:r>
      <w:r w:rsidRPr="00A11897">
        <w:rPr>
          <w:rFonts w:ascii="Arial" w:hAnsi="Arial" w:cs="Arial"/>
          <w:sz w:val="24"/>
          <w:szCs w:val="24"/>
        </w:rPr>
        <w:t xml:space="preserve"> PM: </w:t>
      </w:r>
      <w:r w:rsidR="008968B0" w:rsidRPr="00A11897">
        <w:rPr>
          <w:rFonts w:ascii="Arial" w:hAnsi="Arial" w:cs="Arial"/>
          <w:sz w:val="24"/>
          <w:szCs w:val="24"/>
        </w:rPr>
        <w:t xml:space="preserve">The </w:t>
      </w:r>
      <w:r w:rsidR="00992C3B" w:rsidRPr="00A11897">
        <w:rPr>
          <w:rFonts w:ascii="Arial" w:hAnsi="Arial" w:cs="Arial"/>
          <w:sz w:val="24"/>
          <w:szCs w:val="24"/>
        </w:rPr>
        <w:t>ABCs</w:t>
      </w:r>
      <w:r w:rsidR="008968B0" w:rsidRPr="00A11897">
        <w:rPr>
          <w:rFonts w:ascii="Arial" w:hAnsi="Arial" w:cs="Arial"/>
          <w:sz w:val="24"/>
          <w:szCs w:val="24"/>
        </w:rPr>
        <w:t xml:space="preserve"> of Employability</w:t>
      </w:r>
    </w:p>
    <w:p w14:paraId="6C06234E" w14:textId="4A98E86A" w:rsidR="008968B0" w:rsidRPr="00A11897" w:rsidRDefault="008968B0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David De Notaris</w:t>
      </w:r>
      <w:r w:rsidR="008C0A95" w:rsidRPr="00A11897">
        <w:rPr>
          <w:rFonts w:ascii="Arial" w:hAnsi="Arial" w:cs="Arial"/>
          <w:sz w:val="24"/>
          <w:szCs w:val="24"/>
        </w:rPr>
        <w:t>: Chief Inspiration Officer - Sky's The Limit Communications,</w:t>
      </w:r>
      <w:r w:rsidR="005673DD" w:rsidRPr="00A1189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3B5C2B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https://www.linkedin.com/in/david-de-notaris-237b476/</w:t>
        </w:r>
      </w:hyperlink>
      <w:r w:rsidR="003B5C2B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31A669A9" w14:textId="7BE930CA" w:rsidR="00B0532E" w:rsidRPr="00A11897" w:rsidRDefault="008968B0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Eileen Rivera Ley</w:t>
      </w:r>
      <w:r w:rsidR="00E023AA" w:rsidRPr="00A11897">
        <w:rPr>
          <w:rFonts w:ascii="Arial" w:hAnsi="Arial" w:cs="Arial"/>
          <w:sz w:val="24"/>
          <w:szCs w:val="24"/>
        </w:rPr>
        <w:t>, MBA</w:t>
      </w:r>
      <w:r w:rsidR="003B5C2B" w:rsidRPr="00A11897">
        <w:rPr>
          <w:rFonts w:ascii="Arial" w:hAnsi="Arial" w:cs="Arial"/>
          <w:sz w:val="24"/>
          <w:szCs w:val="24"/>
        </w:rPr>
        <w:t>: President - Blind Savvy USA, LLC</w:t>
      </w:r>
      <w:r w:rsidR="009949C1" w:rsidRPr="00A11897">
        <w:rPr>
          <w:rFonts w:ascii="Arial" w:hAnsi="Arial" w:cs="Arial"/>
          <w:sz w:val="24"/>
          <w:szCs w:val="24"/>
        </w:rPr>
        <w:t>,</w:t>
      </w:r>
      <w:r w:rsidR="001D093B" w:rsidRPr="00A1189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D093B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eileen@leyandassociates.com</w:t>
        </w:r>
      </w:hyperlink>
      <w:r w:rsidR="009949C1" w:rsidRPr="00A11897">
        <w:rPr>
          <w:rFonts w:ascii="Arial" w:hAnsi="Arial" w:cs="Arial"/>
          <w:sz w:val="24"/>
          <w:szCs w:val="24"/>
        </w:rPr>
        <w:t xml:space="preserve"> </w:t>
      </w:r>
    </w:p>
    <w:p w14:paraId="5AB460DA" w14:textId="0272A595" w:rsidR="008360D9" w:rsidRPr="00A11897" w:rsidRDefault="00696163" w:rsidP="00776B68">
      <w:p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5:</w:t>
      </w:r>
      <w:r w:rsidR="001D6C10" w:rsidRPr="00A11897">
        <w:rPr>
          <w:rFonts w:ascii="Arial" w:hAnsi="Arial" w:cs="Arial"/>
          <w:sz w:val="24"/>
          <w:szCs w:val="24"/>
        </w:rPr>
        <w:t>30</w:t>
      </w:r>
      <w:r w:rsidRPr="00A11897">
        <w:rPr>
          <w:rFonts w:ascii="Arial" w:hAnsi="Arial" w:cs="Arial"/>
          <w:sz w:val="24"/>
          <w:szCs w:val="24"/>
        </w:rPr>
        <w:t>-</w:t>
      </w:r>
      <w:r w:rsidR="001D6C10" w:rsidRPr="00A11897">
        <w:rPr>
          <w:rFonts w:ascii="Arial" w:hAnsi="Arial" w:cs="Arial"/>
          <w:sz w:val="24"/>
          <w:szCs w:val="24"/>
        </w:rPr>
        <w:t>6:00</w:t>
      </w:r>
      <w:r w:rsidRPr="00A11897">
        <w:rPr>
          <w:rFonts w:ascii="Arial" w:hAnsi="Arial" w:cs="Arial"/>
          <w:sz w:val="24"/>
          <w:szCs w:val="24"/>
        </w:rPr>
        <w:t xml:space="preserve"> PM: </w:t>
      </w:r>
      <w:r w:rsidR="00D02998" w:rsidRPr="00A11897">
        <w:rPr>
          <w:rFonts w:ascii="Arial" w:hAnsi="Arial" w:cs="Arial"/>
          <w:sz w:val="24"/>
          <w:szCs w:val="24"/>
        </w:rPr>
        <w:t xml:space="preserve">Get </w:t>
      </w:r>
      <w:r w:rsidR="00A66C9D" w:rsidRPr="00A11897">
        <w:rPr>
          <w:rFonts w:ascii="Arial" w:hAnsi="Arial" w:cs="Arial"/>
          <w:sz w:val="24"/>
          <w:szCs w:val="24"/>
        </w:rPr>
        <w:t>O</w:t>
      </w:r>
      <w:r w:rsidR="00D02998" w:rsidRPr="00A11897">
        <w:rPr>
          <w:rFonts w:ascii="Arial" w:hAnsi="Arial" w:cs="Arial"/>
          <w:sz w:val="24"/>
          <w:szCs w:val="24"/>
        </w:rPr>
        <w:t xml:space="preserve">ut of Your Comfort </w:t>
      </w:r>
      <w:r w:rsidR="00A66C9D" w:rsidRPr="00A11897">
        <w:rPr>
          <w:rFonts w:ascii="Arial" w:hAnsi="Arial" w:cs="Arial"/>
          <w:sz w:val="24"/>
          <w:szCs w:val="24"/>
        </w:rPr>
        <w:t>Z</w:t>
      </w:r>
      <w:r w:rsidR="00D02998" w:rsidRPr="00A11897">
        <w:rPr>
          <w:rFonts w:ascii="Arial" w:hAnsi="Arial" w:cs="Arial"/>
          <w:sz w:val="24"/>
          <w:szCs w:val="24"/>
        </w:rPr>
        <w:t xml:space="preserve">one: Everywhere is a </w:t>
      </w:r>
      <w:r w:rsidR="00A66C9D" w:rsidRPr="00A11897">
        <w:rPr>
          <w:rFonts w:ascii="Arial" w:hAnsi="Arial" w:cs="Arial"/>
          <w:sz w:val="24"/>
          <w:szCs w:val="24"/>
        </w:rPr>
        <w:t>N</w:t>
      </w:r>
      <w:r w:rsidR="00D02998" w:rsidRPr="00A11897">
        <w:rPr>
          <w:rFonts w:ascii="Arial" w:hAnsi="Arial" w:cs="Arial"/>
          <w:sz w:val="24"/>
          <w:szCs w:val="24"/>
        </w:rPr>
        <w:t xml:space="preserve">etwork </w:t>
      </w:r>
      <w:r w:rsidR="00A66C9D" w:rsidRPr="00A11897">
        <w:rPr>
          <w:rFonts w:ascii="Arial" w:hAnsi="Arial" w:cs="Arial"/>
          <w:sz w:val="24"/>
          <w:szCs w:val="24"/>
        </w:rPr>
        <w:t>O</w:t>
      </w:r>
      <w:r w:rsidR="00992C3B" w:rsidRPr="00A11897">
        <w:rPr>
          <w:rFonts w:ascii="Arial" w:hAnsi="Arial" w:cs="Arial"/>
          <w:sz w:val="24"/>
          <w:szCs w:val="24"/>
        </w:rPr>
        <w:t>pportunity</w:t>
      </w:r>
    </w:p>
    <w:p w14:paraId="391D7D3A" w14:textId="37340DF6" w:rsidR="000E531B" w:rsidRPr="00A11897" w:rsidRDefault="000E531B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Greg Stilson</w:t>
      </w:r>
      <w:r w:rsidR="008C0752" w:rsidRPr="00A11897">
        <w:rPr>
          <w:rFonts w:ascii="Arial" w:hAnsi="Arial" w:cs="Arial"/>
          <w:sz w:val="24"/>
          <w:szCs w:val="24"/>
        </w:rPr>
        <w:t xml:space="preserve">: Head of </w:t>
      </w:r>
      <w:r w:rsidR="00A66C9D" w:rsidRPr="00A11897">
        <w:rPr>
          <w:rFonts w:ascii="Arial" w:hAnsi="Arial" w:cs="Arial"/>
          <w:sz w:val="24"/>
          <w:szCs w:val="24"/>
        </w:rPr>
        <w:t>G</w:t>
      </w:r>
      <w:r w:rsidR="008C0752" w:rsidRPr="00A11897">
        <w:rPr>
          <w:rFonts w:ascii="Arial" w:hAnsi="Arial" w:cs="Arial"/>
          <w:sz w:val="24"/>
          <w:szCs w:val="24"/>
        </w:rPr>
        <w:t xml:space="preserve">lobal </w:t>
      </w:r>
      <w:r w:rsidR="00A66C9D" w:rsidRPr="00A11897">
        <w:rPr>
          <w:rFonts w:ascii="Arial" w:hAnsi="Arial" w:cs="Arial"/>
          <w:sz w:val="24"/>
          <w:szCs w:val="24"/>
        </w:rPr>
        <w:t>I</w:t>
      </w:r>
      <w:r w:rsidR="008C0752" w:rsidRPr="00A11897">
        <w:rPr>
          <w:rFonts w:ascii="Arial" w:hAnsi="Arial" w:cs="Arial"/>
          <w:sz w:val="24"/>
          <w:szCs w:val="24"/>
        </w:rPr>
        <w:t xml:space="preserve">nnovation - American Printing House for the Blind, </w:t>
      </w:r>
      <w:hyperlink r:id="rId12" w:history="1">
        <w:r w:rsidR="001D093B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https://www.linkedin.com/in/greg-stilson/</w:t>
        </w:r>
      </w:hyperlink>
      <w:r w:rsidR="008C0752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7A991F84" w14:textId="6021EF52" w:rsidR="000E531B" w:rsidRPr="00A11897" w:rsidRDefault="008360D9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Mary Ann mendez</w:t>
      </w:r>
      <w:r w:rsidR="00963B04" w:rsidRPr="00A11897">
        <w:rPr>
          <w:rFonts w:ascii="Arial" w:hAnsi="Arial" w:cs="Arial"/>
          <w:sz w:val="24"/>
          <w:szCs w:val="24"/>
        </w:rPr>
        <w:t xml:space="preserve">: Project </w:t>
      </w:r>
      <w:r w:rsidR="00A66C9D" w:rsidRPr="00A11897">
        <w:rPr>
          <w:rFonts w:ascii="Arial" w:hAnsi="Arial" w:cs="Arial"/>
          <w:sz w:val="24"/>
          <w:szCs w:val="24"/>
        </w:rPr>
        <w:t>M</w:t>
      </w:r>
      <w:r w:rsidR="00963B04" w:rsidRPr="00A11897">
        <w:rPr>
          <w:rFonts w:ascii="Arial" w:hAnsi="Arial" w:cs="Arial"/>
          <w:sz w:val="24"/>
          <w:szCs w:val="24"/>
        </w:rPr>
        <w:t xml:space="preserve">anager and Consultant, </w:t>
      </w:r>
      <w:hyperlink r:id="rId13" w:history="1">
        <w:r w:rsidR="00963B04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http://www.linkedin.com/in/mamendez1</w:t>
        </w:r>
      </w:hyperlink>
      <w:r w:rsidR="00963B04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3EB26BE1" w14:textId="4ED0F467" w:rsidR="008360D9" w:rsidRPr="00A11897" w:rsidRDefault="008360D9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Peter Tucic</w:t>
      </w:r>
      <w:r w:rsidR="00963B04" w:rsidRPr="00A11897">
        <w:rPr>
          <w:rFonts w:ascii="Arial" w:hAnsi="Arial" w:cs="Arial"/>
          <w:sz w:val="24"/>
          <w:szCs w:val="24"/>
        </w:rPr>
        <w:t xml:space="preserve">: Brand Ambassador Blindness Products </w:t>
      </w:r>
      <w:r w:rsidR="002F439B" w:rsidRPr="00A11897">
        <w:rPr>
          <w:rFonts w:ascii="Arial" w:hAnsi="Arial" w:cs="Arial"/>
          <w:sz w:val="24"/>
          <w:szCs w:val="24"/>
        </w:rPr>
        <w:t>–</w:t>
      </w:r>
      <w:r w:rsidR="00963B04" w:rsidRPr="00A11897">
        <w:rPr>
          <w:rFonts w:ascii="Arial" w:hAnsi="Arial" w:cs="Arial"/>
          <w:sz w:val="24"/>
          <w:szCs w:val="24"/>
        </w:rPr>
        <w:t xml:space="preserve"> HumanWare</w:t>
      </w:r>
      <w:r w:rsidR="002F439B" w:rsidRPr="00A11897">
        <w:rPr>
          <w:rFonts w:ascii="Arial" w:hAnsi="Arial" w:cs="Arial"/>
          <w:sz w:val="24"/>
          <w:szCs w:val="24"/>
        </w:rPr>
        <w:t xml:space="preserve">, </w:t>
      </w:r>
      <w:r w:rsidR="00963B04" w:rsidRPr="00A11897">
        <w:rPr>
          <w:rFonts w:ascii="Arial" w:hAnsi="Arial" w:cs="Arial"/>
          <w:sz w:val="24"/>
          <w:szCs w:val="24"/>
        </w:rPr>
        <w:t xml:space="preserve"> </w:t>
      </w:r>
    </w:p>
    <w:p w14:paraId="4660A3CE" w14:textId="5BB78880" w:rsidR="002350A8" w:rsidRPr="00A11897" w:rsidRDefault="00B6748A" w:rsidP="00776B68">
      <w:p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6:00-6:20</w:t>
      </w:r>
      <w:r w:rsidR="00696163" w:rsidRPr="00A11897">
        <w:rPr>
          <w:rFonts w:ascii="Arial" w:hAnsi="Arial" w:cs="Arial"/>
          <w:sz w:val="24"/>
          <w:szCs w:val="24"/>
        </w:rPr>
        <w:t xml:space="preserve"> PM</w:t>
      </w:r>
      <w:r w:rsidR="002350A8" w:rsidRPr="00A11897">
        <w:rPr>
          <w:rFonts w:ascii="Arial" w:hAnsi="Arial" w:cs="Arial"/>
          <w:sz w:val="24"/>
          <w:szCs w:val="24"/>
        </w:rPr>
        <w:t xml:space="preserve">: </w:t>
      </w:r>
      <w:r w:rsidR="00BE7C65" w:rsidRPr="00A11897">
        <w:rPr>
          <w:rFonts w:ascii="Arial" w:hAnsi="Arial" w:cs="Arial"/>
          <w:sz w:val="24"/>
          <w:szCs w:val="24"/>
        </w:rPr>
        <w:t>Authenticity is the Key: B</w:t>
      </w:r>
      <w:r w:rsidRPr="00A11897">
        <w:rPr>
          <w:rFonts w:ascii="Arial" w:hAnsi="Arial" w:cs="Arial"/>
          <w:sz w:val="24"/>
          <w:szCs w:val="24"/>
        </w:rPr>
        <w:t xml:space="preserve">logging </w:t>
      </w:r>
      <w:r w:rsidR="00BE7C65" w:rsidRPr="00A11897">
        <w:rPr>
          <w:rFonts w:ascii="Arial" w:hAnsi="Arial" w:cs="Arial"/>
          <w:sz w:val="24"/>
          <w:szCs w:val="24"/>
        </w:rPr>
        <w:t>and Employmen</w:t>
      </w:r>
      <w:r w:rsidR="003C7DE0" w:rsidRPr="00A11897">
        <w:rPr>
          <w:rFonts w:ascii="Arial" w:hAnsi="Arial" w:cs="Arial"/>
          <w:sz w:val="24"/>
          <w:szCs w:val="24"/>
        </w:rPr>
        <w:t xml:space="preserve">t </w:t>
      </w:r>
    </w:p>
    <w:p w14:paraId="1B8B790D" w14:textId="79F3EE10" w:rsidR="00B6748A" w:rsidRPr="00A11897" w:rsidRDefault="00B6748A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Terri Rup</w:t>
      </w:r>
      <w:r w:rsidR="00BE7C65" w:rsidRPr="00A11897">
        <w:rPr>
          <w:rFonts w:ascii="Arial" w:hAnsi="Arial" w:cs="Arial"/>
          <w:sz w:val="24"/>
          <w:szCs w:val="24"/>
        </w:rPr>
        <w:t>p</w:t>
      </w:r>
      <w:r w:rsidR="003C7DE0" w:rsidRPr="00A11897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="003C7DE0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https://blindmomintheburbs.com/</w:t>
        </w:r>
      </w:hyperlink>
      <w:r w:rsidR="003C7DE0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4D68A476" w14:textId="5E84E255" w:rsidR="00795119" w:rsidRPr="00A11897" w:rsidRDefault="00696163" w:rsidP="00776B68">
      <w:p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6:</w:t>
      </w:r>
      <w:r w:rsidR="007B142C" w:rsidRPr="00A11897">
        <w:rPr>
          <w:rFonts w:ascii="Arial" w:hAnsi="Arial" w:cs="Arial"/>
          <w:sz w:val="24"/>
          <w:szCs w:val="24"/>
        </w:rPr>
        <w:t>2</w:t>
      </w:r>
      <w:r w:rsidRPr="00A11897">
        <w:rPr>
          <w:rFonts w:ascii="Arial" w:hAnsi="Arial" w:cs="Arial"/>
          <w:sz w:val="24"/>
          <w:szCs w:val="24"/>
        </w:rPr>
        <w:t>0-6:</w:t>
      </w:r>
      <w:r w:rsidR="007B142C" w:rsidRPr="00A11897">
        <w:rPr>
          <w:rFonts w:ascii="Arial" w:hAnsi="Arial" w:cs="Arial"/>
          <w:sz w:val="24"/>
          <w:szCs w:val="24"/>
        </w:rPr>
        <w:t>4</w:t>
      </w:r>
      <w:r w:rsidRPr="00A11897">
        <w:rPr>
          <w:rFonts w:ascii="Arial" w:hAnsi="Arial" w:cs="Arial"/>
          <w:sz w:val="24"/>
          <w:szCs w:val="24"/>
        </w:rPr>
        <w:t>0</w:t>
      </w:r>
      <w:r w:rsidR="00795119" w:rsidRPr="00A11897">
        <w:rPr>
          <w:rFonts w:ascii="Arial" w:hAnsi="Arial" w:cs="Arial"/>
          <w:sz w:val="24"/>
          <w:szCs w:val="24"/>
        </w:rPr>
        <w:t xml:space="preserve"> PM: </w:t>
      </w:r>
      <w:r w:rsidR="007B142C" w:rsidRPr="00A11897">
        <w:rPr>
          <w:rFonts w:ascii="Arial" w:hAnsi="Arial" w:cs="Arial"/>
          <w:sz w:val="24"/>
          <w:szCs w:val="24"/>
        </w:rPr>
        <w:t xml:space="preserve">Freedom from Social Security </w:t>
      </w:r>
      <w:r w:rsidR="00A66C9D" w:rsidRPr="00A11897">
        <w:rPr>
          <w:rFonts w:ascii="Arial" w:hAnsi="Arial" w:cs="Arial"/>
          <w:sz w:val="24"/>
          <w:szCs w:val="24"/>
        </w:rPr>
        <w:t>B</w:t>
      </w:r>
      <w:r w:rsidR="007B142C" w:rsidRPr="00A11897">
        <w:rPr>
          <w:rFonts w:ascii="Arial" w:hAnsi="Arial" w:cs="Arial"/>
          <w:sz w:val="24"/>
          <w:szCs w:val="24"/>
        </w:rPr>
        <w:t>enefits</w:t>
      </w:r>
    </w:p>
    <w:p w14:paraId="04ABC61E" w14:textId="00B67A7C" w:rsidR="007B142C" w:rsidRPr="00A11897" w:rsidRDefault="007B142C" w:rsidP="00A1189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Dave Hyde</w:t>
      </w:r>
      <w:r w:rsidR="00433713" w:rsidRPr="00A11897">
        <w:rPr>
          <w:rFonts w:ascii="Arial" w:hAnsi="Arial" w:cs="Arial"/>
          <w:sz w:val="24"/>
          <w:szCs w:val="24"/>
        </w:rPr>
        <w:t>: Professional Development Coordinator</w:t>
      </w:r>
      <w:r w:rsidR="002C0BC2" w:rsidRPr="00A11897">
        <w:rPr>
          <w:rFonts w:ascii="Arial" w:hAnsi="Arial" w:cs="Arial"/>
          <w:sz w:val="24"/>
          <w:szCs w:val="24"/>
        </w:rPr>
        <w:t xml:space="preserve"> - Wisconsin Center for the Blind and Visually Impaired,</w:t>
      </w:r>
      <w:r w:rsidR="00433713" w:rsidRPr="00A11897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433713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w.dave@sbcglobal.net</w:t>
        </w:r>
      </w:hyperlink>
      <w:r w:rsidR="00433713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B9176C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5B0181B4" w14:textId="2DB6DA91" w:rsidR="00276910" w:rsidRPr="00A11897" w:rsidRDefault="0056684C" w:rsidP="00776B68">
      <w:p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6</w:t>
      </w:r>
      <w:r w:rsidR="002350A8" w:rsidRPr="00A11897">
        <w:rPr>
          <w:rFonts w:ascii="Arial" w:hAnsi="Arial" w:cs="Arial"/>
          <w:sz w:val="24"/>
          <w:szCs w:val="24"/>
        </w:rPr>
        <w:t>:</w:t>
      </w:r>
      <w:r w:rsidR="00BA41BE" w:rsidRPr="00A11897">
        <w:rPr>
          <w:rFonts w:ascii="Arial" w:hAnsi="Arial" w:cs="Arial"/>
          <w:sz w:val="24"/>
          <w:szCs w:val="24"/>
        </w:rPr>
        <w:t>4</w:t>
      </w:r>
      <w:r w:rsidR="00055C52" w:rsidRPr="00A11897">
        <w:rPr>
          <w:rFonts w:ascii="Arial" w:hAnsi="Arial" w:cs="Arial"/>
          <w:sz w:val="24"/>
          <w:szCs w:val="24"/>
        </w:rPr>
        <w:t>0</w:t>
      </w:r>
      <w:r w:rsidR="002350A8" w:rsidRPr="00A11897">
        <w:rPr>
          <w:rFonts w:ascii="Arial" w:hAnsi="Arial" w:cs="Arial"/>
          <w:sz w:val="24"/>
          <w:szCs w:val="24"/>
        </w:rPr>
        <w:t>-</w:t>
      </w:r>
      <w:r w:rsidR="00BA41BE" w:rsidRPr="00A11897">
        <w:rPr>
          <w:rFonts w:ascii="Arial" w:hAnsi="Arial" w:cs="Arial"/>
          <w:sz w:val="24"/>
          <w:szCs w:val="24"/>
        </w:rPr>
        <w:t>7</w:t>
      </w:r>
      <w:r w:rsidRPr="00A11897">
        <w:rPr>
          <w:rFonts w:ascii="Arial" w:hAnsi="Arial" w:cs="Arial"/>
          <w:sz w:val="24"/>
          <w:szCs w:val="24"/>
        </w:rPr>
        <w:t>:</w:t>
      </w:r>
      <w:r w:rsidR="00BA41BE" w:rsidRPr="00A11897">
        <w:rPr>
          <w:rFonts w:ascii="Arial" w:hAnsi="Arial" w:cs="Arial"/>
          <w:sz w:val="24"/>
          <w:szCs w:val="24"/>
        </w:rPr>
        <w:t>0</w:t>
      </w:r>
      <w:r w:rsidR="00055C52" w:rsidRPr="00A11897">
        <w:rPr>
          <w:rFonts w:ascii="Arial" w:hAnsi="Arial" w:cs="Arial"/>
          <w:sz w:val="24"/>
          <w:szCs w:val="24"/>
        </w:rPr>
        <w:t>5</w:t>
      </w:r>
      <w:r w:rsidR="002350A8" w:rsidRPr="00A11897">
        <w:rPr>
          <w:rFonts w:ascii="Arial" w:hAnsi="Arial" w:cs="Arial"/>
          <w:sz w:val="24"/>
          <w:szCs w:val="24"/>
        </w:rPr>
        <w:t xml:space="preserve"> PM: </w:t>
      </w:r>
      <w:r w:rsidR="00BA41BE" w:rsidRPr="00A11897">
        <w:rPr>
          <w:rFonts w:ascii="Arial" w:hAnsi="Arial" w:cs="Arial"/>
          <w:sz w:val="24"/>
          <w:szCs w:val="24"/>
        </w:rPr>
        <w:t xml:space="preserve">Searching for </w:t>
      </w:r>
      <w:r w:rsidR="00A66C9D" w:rsidRPr="00A11897">
        <w:rPr>
          <w:rFonts w:ascii="Arial" w:hAnsi="Arial" w:cs="Arial"/>
          <w:sz w:val="24"/>
          <w:szCs w:val="24"/>
        </w:rPr>
        <w:t>C</w:t>
      </w:r>
      <w:r w:rsidR="00BA41BE" w:rsidRPr="00A11897">
        <w:rPr>
          <w:rFonts w:ascii="Arial" w:hAnsi="Arial" w:cs="Arial"/>
          <w:sz w:val="24"/>
          <w:szCs w:val="24"/>
        </w:rPr>
        <w:t>rumbs: Crafting Your Resum</w:t>
      </w:r>
      <w:r w:rsidR="00253698" w:rsidRPr="00A11897">
        <w:rPr>
          <w:rFonts w:ascii="Arial" w:hAnsi="Arial" w:cs="Arial"/>
          <w:sz w:val="24"/>
          <w:szCs w:val="24"/>
        </w:rPr>
        <w:t>é</w:t>
      </w:r>
      <w:r w:rsidR="00BA41BE" w:rsidRPr="00A11897">
        <w:rPr>
          <w:rFonts w:ascii="Arial" w:hAnsi="Arial" w:cs="Arial"/>
          <w:sz w:val="24"/>
          <w:szCs w:val="24"/>
        </w:rPr>
        <w:t xml:space="preserve"> </w:t>
      </w:r>
      <w:r w:rsidR="00253698" w:rsidRPr="00A11897">
        <w:rPr>
          <w:rFonts w:ascii="Arial" w:hAnsi="Arial" w:cs="Arial"/>
          <w:sz w:val="24"/>
          <w:szCs w:val="24"/>
        </w:rPr>
        <w:t>Without W</w:t>
      </w:r>
      <w:r w:rsidR="00BA41BE" w:rsidRPr="00A11897">
        <w:rPr>
          <w:rFonts w:ascii="Arial" w:hAnsi="Arial" w:cs="Arial"/>
          <w:sz w:val="24"/>
          <w:szCs w:val="24"/>
        </w:rPr>
        <w:t xml:space="preserve">ork </w:t>
      </w:r>
      <w:r w:rsidR="00253698" w:rsidRPr="00A11897">
        <w:rPr>
          <w:rFonts w:ascii="Arial" w:hAnsi="Arial" w:cs="Arial"/>
          <w:sz w:val="24"/>
          <w:szCs w:val="24"/>
        </w:rPr>
        <w:t>E</w:t>
      </w:r>
      <w:r w:rsidR="00BA41BE" w:rsidRPr="00A11897">
        <w:rPr>
          <w:rFonts w:ascii="Arial" w:hAnsi="Arial" w:cs="Arial"/>
          <w:sz w:val="24"/>
          <w:szCs w:val="24"/>
        </w:rPr>
        <w:t>xperience</w:t>
      </w:r>
      <w:r w:rsidR="00276910" w:rsidRPr="00A11897">
        <w:rPr>
          <w:rFonts w:ascii="Arial" w:hAnsi="Arial" w:cs="Arial"/>
          <w:sz w:val="24"/>
          <w:szCs w:val="24"/>
        </w:rPr>
        <w:t xml:space="preserve"> </w:t>
      </w:r>
    </w:p>
    <w:p w14:paraId="437100C3" w14:textId="0D91B973" w:rsidR="001A6488" w:rsidRPr="00A11897" w:rsidRDefault="00BA41BE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Bianca Moreiras</w:t>
      </w:r>
      <w:r w:rsidR="00253698" w:rsidRPr="00A11897">
        <w:rPr>
          <w:rFonts w:ascii="Arial" w:hAnsi="Arial" w:cs="Arial"/>
          <w:sz w:val="24"/>
          <w:szCs w:val="24"/>
        </w:rPr>
        <w:t xml:space="preserve">: Bianca Moreiras &amp; Associates, </w:t>
      </w:r>
      <w:hyperlink r:id="rId16" w:history="1">
        <w:r w:rsidR="00253698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https://www.biancamoreiras.com/</w:t>
        </w:r>
      </w:hyperlink>
      <w:r w:rsidR="00253698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77B87200" w14:textId="4BFFF034" w:rsidR="002350A8" w:rsidRPr="00A11897" w:rsidRDefault="001A6488" w:rsidP="00776B68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7:05</w:t>
      </w:r>
      <w:r w:rsidR="002350A8" w:rsidRPr="00A11897">
        <w:rPr>
          <w:rFonts w:ascii="Arial" w:hAnsi="Arial" w:cs="Arial"/>
          <w:sz w:val="24"/>
          <w:szCs w:val="24"/>
        </w:rPr>
        <w:t>-</w:t>
      </w:r>
      <w:r w:rsidR="00276910" w:rsidRPr="00A11897">
        <w:rPr>
          <w:rFonts w:ascii="Arial" w:hAnsi="Arial" w:cs="Arial"/>
          <w:sz w:val="24"/>
          <w:szCs w:val="24"/>
        </w:rPr>
        <w:t>7</w:t>
      </w:r>
      <w:r w:rsidR="002350A8" w:rsidRPr="00A11897">
        <w:rPr>
          <w:rFonts w:ascii="Arial" w:hAnsi="Arial" w:cs="Arial"/>
          <w:sz w:val="24"/>
          <w:szCs w:val="24"/>
        </w:rPr>
        <w:t>:</w:t>
      </w:r>
      <w:r w:rsidRPr="00A11897">
        <w:rPr>
          <w:rFonts w:ascii="Arial" w:hAnsi="Arial" w:cs="Arial"/>
          <w:sz w:val="24"/>
          <w:szCs w:val="24"/>
        </w:rPr>
        <w:t>25</w:t>
      </w:r>
      <w:r w:rsidR="002350A8" w:rsidRPr="00A11897">
        <w:rPr>
          <w:rFonts w:ascii="Arial" w:hAnsi="Arial" w:cs="Arial"/>
          <w:sz w:val="24"/>
          <w:szCs w:val="24"/>
        </w:rPr>
        <w:t xml:space="preserve"> PM: </w:t>
      </w:r>
      <w:r w:rsidR="00A038B0" w:rsidRPr="00A11897">
        <w:rPr>
          <w:rFonts w:ascii="Arial" w:hAnsi="Arial" w:cs="Arial"/>
          <w:sz w:val="24"/>
          <w:szCs w:val="24"/>
        </w:rPr>
        <w:t xml:space="preserve">Career Advantage for V.I.P.s: </w:t>
      </w:r>
      <w:r w:rsidR="00873B88" w:rsidRPr="00A11897">
        <w:rPr>
          <w:rFonts w:ascii="Arial" w:hAnsi="Arial" w:cs="Arial"/>
          <w:sz w:val="24"/>
          <w:szCs w:val="24"/>
        </w:rPr>
        <w:t xml:space="preserve">8 Modules to Career Preparation, </w:t>
      </w:r>
      <w:hyperlink r:id="rId17" w:history="1">
        <w:r w:rsidR="00873B88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https://nrtc.catalog.instructure.com/courses/career-advantage</w:t>
        </w:r>
      </w:hyperlink>
      <w:r w:rsidR="00873B88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09E7E363" w14:textId="634D34A0" w:rsidR="003C16A1" w:rsidRPr="00A11897" w:rsidRDefault="001A6488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 xml:space="preserve">Cantrice Moffitt, Rehabilitation Training &amp; Outreach Specialist </w:t>
      </w:r>
      <w:r w:rsidR="00ED5C93" w:rsidRPr="00A11897">
        <w:rPr>
          <w:rFonts w:ascii="Arial" w:hAnsi="Arial" w:cs="Arial"/>
          <w:sz w:val="24"/>
          <w:szCs w:val="24"/>
        </w:rPr>
        <w:t xml:space="preserve">- </w:t>
      </w:r>
      <w:r w:rsidRPr="00A11897">
        <w:rPr>
          <w:rFonts w:ascii="Arial" w:hAnsi="Arial" w:cs="Arial"/>
          <w:sz w:val="24"/>
          <w:szCs w:val="24"/>
        </w:rPr>
        <w:t>Mississippi State</w:t>
      </w:r>
      <w:r w:rsidR="00873B88" w:rsidRPr="00A11897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="00873B88" w:rsidRPr="00A11897">
          <w:rPr>
            <w:rStyle w:val="Hyperlink"/>
            <w:rFonts w:ascii="Arial" w:hAnsi="Arial" w:cs="Arial"/>
            <w:sz w:val="24"/>
            <w:szCs w:val="24"/>
          </w:rPr>
          <w:t>nrtc@colled.msstate.edu</w:t>
        </w:r>
      </w:hyperlink>
      <w:r w:rsidRPr="00A11897">
        <w:rPr>
          <w:rFonts w:ascii="Arial" w:hAnsi="Arial" w:cs="Arial"/>
          <w:sz w:val="24"/>
          <w:szCs w:val="24"/>
        </w:rPr>
        <w:t xml:space="preserve"> </w:t>
      </w:r>
    </w:p>
    <w:p w14:paraId="7DFCDA9A" w14:textId="55DF5E81" w:rsidR="00982968" w:rsidRPr="00A11897" w:rsidRDefault="003C16A1" w:rsidP="00776B68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 xml:space="preserve">7:25-7:50 PM: Recruiter Relationships: an </w:t>
      </w:r>
      <w:r w:rsidR="00A66C9D" w:rsidRPr="00A11897">
        <w:rPr>
          <w:rFonts w:ascii="Arial" w:hAnsi="Arial" w:cs="Arial"/>
          <w:sz w:val="24"/>
          <w:szCs w:val="24"/>
        </w:rPr>
        <w:t>I</w:t>
      </w:r>
      <w:r w:rsidRPr="00A11897">
        <w:rPr>
          <w:rFonts w:ascii="Arial" w:hAnsi="Arial" w:cs="Arial"/>
          <w:sz w:val="24"/>
          <w:szCs w:val="24"/>
        </w:rPr>
        <w:t xml:space="preserve">mpactful </w:t>
      </w:r>
      <w:r w:rsidR="00A66C9D" w:rsidRPr="00A11897">
        <w:rPr>
          <w:rFonts w:ascii="Arial" w:hAnsi="Arial" w:cs="Arial"/>
          <w:sz w:val="24"/>
          <w:szCs w:val="24"/>
        </w:rPr>
        <w:t>P</w:t>
      </w:r>
      <w:r w:rsidRPr="00A11897">
        <w:rPr>
          <w:rFonts w:ascii="Arial" w:hAnsi="Arial" w:cs="Arial"/>
          <w:sz w:val="24"/>
          <w:szCs w:val="24"/>
        </w:rPr>
        <w:t>artnership</w:t>
      </w:r>
    </w:p>
    <w:p w14:paraId="41A0C0C8" w14:textId="07241A75" w:rsidR="00E243AA" w:rsidRPr="00A11897" w:rsidRDefault="00E243AA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lastRenderedPageBreak/>
        <w:t>Pam Goodman</w:t>
      </w:r>
      <w:r w:rsidR="00402A29" w:rsidRPr="00A11897">
        <w:rPr>
          <w:rFonts w:ascii="Arial" w:hAnsi="Arial" w:cs="Arial"/>
          <w:sz w:val="24"/>
          <w:szCs w:val="24"/>
        </w:rPr>
        <w:t xml:space="preserve">: Certified Human Resources Professional, </w:t>
      </w:r>
      <w:hyperlink r:id="rId19" w:history="1">
        <w:r w:rsidR="00402A29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https://www.linkedin.com/in/goodmanpamela/</w:t>
        </w:r>
      </w:hyperlink>
    </w:p>
    <w:p w14:paraId="64DB7DF9" w14:textId="03CBECB4" w:rsidR="00E243AA" w:rsidRPr="00A11897" w:rsidRDefault="00E243AA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Jennifer Wenzel</w:t>
      </w:r>
      <w:r w:rsidR="00AD67FB" w:rsidRPr="00A11897">
        <w:rPr>
          <w:rFonts w:ascii="Arial" w:hAnsi="Arial" w:cs="Arial"/>
          <w:sz w:val="24"/>
          <w:szCs w:val="24"/>
        </w:rPr>
        <w:t xml:space="preserve">: Talent Acquisition Specialist - Beyond Vision, </w:t>
      </w:r>
      <w:hyperlink r:id="rId20" w:history="1">
        <w:r w:rsidR="00AD67FB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https://www.linkedin.com/in/jennifer-wenzel-764696172/</w:t>
        </w:r>
      </w:hyperlink>
      <w:r w:rsidR="00AD67FB" w:rsidRPr="00A11897">
        <w:rPr>
          <w:rFonts w:ascii="Arial" w:hAnsi="Arial" w:cs="Arial"/>
          <w:color w:val="4472C4" w:themeColor="accent1"/>
          <w:sz w:val="24"/>
          <w:szCs w:val="24"/>
        </w:rPr>
        <w:t xml:space="preserve">   </w:t>
      </w:r>
    </w:p>
    <w:p w14:paraId="1B88A981" w14:textId="14DDA417" w:rsidR="00E243AA" w:rsidRPr="00A11897" w:rsidRDefault="00E243AA" w:rsidP="00776B68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7:</w:t>
      </w:r>
      <w:r w:rsidR="0078083A" w:rsidRPr="00A11897">
        <w:rPr>
          <w:rFonts w:ascii="Arial" w:hAnsi="Arial" w:cs="Arial"/>
          <w:sz w:val="24"/>
          <w:szCs w:val="24"/>
        </w:rPr>
        <w:t xml:space="preserve">50-8:00: You're </w:t>
      </w:r>
      <w:r w:rsidR="00A66C9D" w:rsidRPr="00A11897">
        <w:rPr>
          <w:rFonts w:ascii="Arial" w:hAnsi="Arial" w:cs="Arial"/>
          <w:sz w:val="24"/>
          <w:szCs w:val="24"/>
        </w:rPr>
        <w:t>H</w:t>
      </w:r>
      <w:r w:rsidR="0078083A" w:rsidRPr="00A11897">
        <w:rPr>
          <w:rFonts w:ascii="Arial" w:hAnsi="Arial" w:cs="Arial"/>
          <w:sz w:val="24"/>
          <w:szCs w:val="24"/>
        </w:rPr>
        <w:t xml:space="preserve">ired, </w:t>
      </w:r>
      <w:r w:rsidR="00A66C9D" w:rsidRPr="00A11897">
        <w:rPr>
          <w:rFonts w:ascii="Arial" w:hAnsi="Arial" w:cs="Arial"/>
          <w:sz w:val="24"/>
          <w:szCs w:val="24"/>
        </w:rPr>
        <w:t>S</w:t>
      </w:r>
      <w:r w:rsidR="0078083A" w:rsidRPr="00A11897">
        <w:rPr>
          <w:rFonts w:ascii="Arial" w:hAnsi="Arial" w:cs="Arial"/>
          <w:sz w:val="24"/>
          <w:szCs w:val="24"/>
        </w:rPr>
        <w:t xml:space="preserve">o </w:t>
      </w:r>
      <w:r w:rsidR="00A66C9D" w:rsidRPr="00A11897">
        <w:rPr>
          <w:rFonts w:ascii="Arial" w:hAnsi="Arial" w:cs="Arial"/>
          <w:sz w:val="24"/>
          <w:szCs w:val="24"/>
        </w:rPr>
        <w:t>No</w:t>
      </w:r>
      <w:r w:rsidR="0078083A" w:rsidRPr="00A11897">
        <w:rPr>
          <w:rFonts w:ascii="Arial" w:hAnsi="Arial" w:cs="Arial"/>
          <w:sz w:val="24"/>
          <w:szCs w:val="24"/>
        </w:rPr>
        <w:t xml:space="preserve">w </w:t>
      </w:r>
      <w:r w:rsidR="00A66C9D" w:rsidRPr="00A11897">
        <w:rPr>
          <w:rFonts w:ascii="Arial" w:hAnsi="Arial" w:cs="Arial"/>
          <w:sz w:val="24"/>
          <w:szCs w:val="24"/>
        </w:rPr>
        <w:t>W</w:t>
      </w:r>
      <w:r w:rsidR="0078083A" w:rsidRPr="00A11897">
        <w:rPr>
          <w:rFonts w:ascii="Arial" w:hAnsi="Arial" w:cs="Arial"/>
          <w:sz w:val="24"/>
          <w:szCs w:val="24"/>
        </w:rPr>
        <w:t>hat</w:t>
      </w:r>
      <w:r w:rsidR="00A66C9D" w:rsidRPr="00A11897">
        <w:rPr>
          <w:rFonts w:ascii="Arial" w:hAnsi="Arial" w:cs="Arial"/>
          <w:sz w:val="24"/>
          <w:szCs w:val="24"/>
        </w:rPr>
        <w:t>?</w:t>
      </w:r>
    </w:p>
    <w:p w14:paraId="31795C3C" w14:textId="6E93AABE" w:rsidR="0078083A" w:rsidRPr="00A11897" w:rsidRDefault="00710E4A" w:rsidP="00776B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1897">
        <w:rPr>
          <w:rFonts w:ascii="Arial" w:hAnsi="Arial" w:cs="Arial"/>
          <w:sz w:val="24"/>
          <w:szCs w:val="24"/>
        </w:rPr>
        <w:t>Jeff Gray</w:t>
      </w:r>
      <w:r w:rsidR="00BF77FE" w:rsidRPr="00A11897">
        <w:rPr>
          <w:rFonts w:ascii="Arial" w:hAnsi="Arial" w:cs="Arial"/>
          <w:sz w:val="24"/>
          <w:szCs w:val="24"/>
        </w:rPr>
        <w:t xml:space="preserve">: Senior Director, Global Sales and Customer Success Recruiting </w:t>
      </w:r>
      <w:r w:rsidR="001509C7" w:rsidRPr="00A11897">
        <w:rPr>
          <w:rFonts w:ascii="Arial" w:hAnsi="Arial" w:cs="Arial"/>
          <w:sz w:val="24"/>
          <w:szCs w:val="24"/>
        </w:rPr>
        <w:t xml:space="preserve">- </w:t>
      </w:r>
      <w:r w:rsidR="00BF77FE" w:rsidRPr="00A11897">
        <w:rPr>
          <w:rFonts w:ascii="Arial" w:hAnsi="Arial" w:cs="Arial"/>
          <w:sz w:val="24"/>
          <w:szCs w:val="24"/>
        </w:rPr>
        <w:t xml:space="preserve">ServiceNow, </w:t>
      </w:r>
      <w:hyperlink r:id="rId21" w:history="1">
        <w:r w:rsidR="00BF77FE" w:rsidRPr="00A11897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https://www.linkedin.com/in/jeffrey-gray-23870/</w:t>
        </w:r>
      </w:hyperlink>
      <w:r w:rsidR="00BF77FE" w:rsidRPr="00A1189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5B3133DA" w14:textId="77777777" w:rsidR="0078083A" w:rsidRPr="00661040" w:rsidRDefault="0078083A" w:rsidP="00776B68">
      <w:pPr>
        <w:spacing w:line="240" w:lineRule="auto"/>
        <w:ind w:left="360"/>
        <w:rPr>
          <w:rFonts w:asciiTheme="majorHAnsi" w:hAnsiTheme="majorHAnsi" w:cstheme="majorHAnsi"/>
          <w:sz w:val="24"/>
        </w:rPr>
      </w:pPr>
    </w:p>
    <w:sectPr w:rsidR="0078083A" w:rsidRPr="006610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4B3C" w14:textId="77777777" w:rsidR="00C437C4" w:rsidRDefault="00C437C4" w:rsidP="0088159C">
      <w:pPr>
        <w:spacing w:after="0" w:line="240" w:lineRule="auto"/>
      </w:pPr>
      <w:r>
        <w:separator/>
      </w:r>
    </w:p>
  </w:endnote>
  <w:endnote w:type="continuationSeparator" w:id="0">
    <w:p w14:paraId="4DE991D6" w14:textId="77777777" w:rsidR="00C437C4" w:rsidRDefault="00C437C4" w:rsidP="0088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EF12" w14:textId="77777777" w:rsidR="0088159C" w:rsidRDefault="00881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64D8" w14:textId="77777777" w:rsidR="0088159C" w:rsidRDefault="00881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7381" w14:textId="77777777" w:rsidR="0088159C" w:rsidRDefault="00881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555F" w14:textId="77777777" w:rsidR="00C437C4" w:rsidRDefault="00C437C4" w:rsidP="0088159C">
      <w:pPr>
        <w:spacing w:after="0" w:line="240" w:lineRule="auto"/>
      </w:pPr>
      <w:r>
        <w:separator/>
      </w:r>
    </w:p>
  </w:footnote>
  <w:footnote w:type="continuationSeparator" w:id="0">
    <w:p w14:paraId="0D7BEB41" w14:textId="77777777" w:rsidR="00C437C4" w:rsidRDefault="00C437C4" w:rsidP="0088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3771" w14:textId="77777777" w:rsidR="0088159C" w:rsidRDefault="00881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E948" w14:textId="77777777" w:rsidR="0088159C" w:rsidRDefault="00881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ABAF" w14:textId="77777777" w:rsidR="0088159C" w:rsidRDefault="00881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20B"/>
    <w:multiLevelType w:val="hybridMultilevel"/>
    <w:tmpl w:val="3C9CB7DA"/>
    <w:lvl w:ilvl="0" w:tplc="6C3CA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2FC3"/>
    <w:multiLevelType w:val="hybridMultilevel"/>
    <w:tmpl w:val="FE00CE26"/>
    <w:lvl w:ilvl="0" w:tplc="ADCA9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0780"/>
    <w:multiLevelType w:val="hybridMultilevel"/>
    <w:tmpl w:val="14101EEE"/>
    <w:lvl w:ilvl="0" w:tplc="4FA6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A8"/>
    <w:rsid w:val="00000935"/>
    <w:rsid w:val="00055C52"/>
    <w:rsid w:val="0006000A"/>
    <w:rsid w:val="000667B3"/>
    <w:rsid w:val="000E531B"/>
    <w:rsid w:val="00103490"/>
    <w:rsid w:val="0013792E"/>
    <w:rsid w:val="00142C3F"/>
    <w:rsid w:val="00147AE0"/>
    <w:rsid w:val="001509C7"/>
    <w:rsid w:val="001A6488"/>
    <w:rsid w:val="001B6EA3"/>
    <w:rsid w:val="001D093B"/>
    <w:rsid w:val="001D6C10"/>
    <w:rsid w:val="001E3698"/>
    <w:rsid w:val="001E7FD9"/>
    <w:rsid w:val="00206EAF"/>
    <w:rsid w:val="002350A8"/>
    <w:rsid w:val="0023595E"/>
    <w:rsid w:val="00253698"/>
    <w:rsid w:val="00276910"/>
    <w:rsid w:val="00277E41"/>
    <w:rsid w:val="002B2802"/>
    <w:rsid w:val="002C0BC2"/>
    <w:rsid w:val="002C11D8"/>
    <w:rsid w:val="002C35A9"/>
    <w:rsid w:val="002F439B"/>
    <w:rsid w:val="00323F33"/>
    <w:rsid w:val="003819BD"/>
    <w:rsid w:val="003B5C2B"/>
    <w:rsid w:val="003B6B33"/>
    <w:rsid w:val="003C16A1"/>
    <w:rsid w:val="003C6DDE"/>
    <w:rsid w:val="003C7DE0"/>
    <w:rsid w:val="003F4AB9"/>
    <w:rsid w:val="00402A29"/>
    <w:rsid w:val="004120AC"/>
    <w:rsid w:val="00432EBF"/>
    <w:rsid w:val="00433713"/>
    <w:rsid w:val="00477EE1"/>
    <w:rsid w:val="004844ED"/>
    <w:rsid w:val="004A4370"/>
    <w:rsid w:val="004A7F7C"/>
    <w:rsid w:val="004B31BD"/>
    <w:rsid w:val="004B4762"/>
    <w:rsid w:val="00547938"/>
    <w:rsid w:val="00551685"/>
    <w:rsid w:val="00555963"/>
    <w:rsid w:val="0056684C"/>
    <w:rsid w:val="005673DD"/>
    <w:rsid w:val="005A16B3"/>
    <w:rsid w:val="005A7382"/>
    <w:rsid w:val="005B1AF3"/>
    <w:rsid w:val="005B6566"/>
    <w:rsid w:val="005C5A99"/>
    <w:rsid w:val="005D7180"/>
    <w:rsid w:val="00661040"/>
    <w:rsid w:val="0066224B"/>
    <w:rsid w:val="00670159"/>
    <w:rsid w:val="00681EBE"/>
    <w:rsid w:val="00696163"/>
    <w:rsid w:val="006D6FA9"/>
    <w:rsid w:val="007075FA"/>
    <w:rsid w:val="00710E4A"/>
    <w:rsid w:val="00725830"/>
    <w:rsid w:val="00726F3D"/>
    <w:rsid w:val="00776B68"/>
    <w:rsid w:val="0078083A"/>
    <w:rsid w:val="007808D9"/>
    <w:rsid w:val="00795119"/>
    <w:rsid w:val="007A3416"/>
    <w:rsid w:val="007B142C"/>
    <w:rsid w:val="007E65AD"/>
    <w:rsid w:val="008339FA"/>
    <w:rsid w:val="008360D9"/>
    <w:rsid w:val="00836986"/>
    <w:rsid w:val="00857DD6"/>
    <w:rsid w:val="00873B88"/>
    <w:rsid w:val="00875865"/>
    <w:rsid w:val="0088159C"/>
    <w:rsid w:val="00893208"/>
    <w:rsid w:val="008968B0"/>
    <w:rsid w:val="008C0752"/>
    <w:rsid w:val="008C0A95"/>
    <w:rsid w:val="008C58B1"/>
    <w:rsid w:val="008F05C5"/>
    <w:rsid w:val="00903014"/>
    <w:rsid w:val="00945198"/>
    <w:rsid w:val="009544D8"/>
    <w:rsid w:val="00963B04"/>
    <w:rsid w:val="00982968"/>
    <w:rsid w:val="00992C3B"/>
    <w:rsid w:val="009949C1"/>
    <w:rsid w:val="009F6F45"/>
    <w:rsid w:val="00A038B0"/>
    <w:rsid w:val="00A03CAF"/>
    <w:rsid w:val="00A11897"/>
    <w:rsid w:val="00A15EBB"/>
    <w:rsid w:val="00A63EAC"/>
    <w:rsid w:val="00A66C9D"/>
    <w:rsid w:val="00A74C3C"/>
    <w:rsid w:val="00AA3627"/>
    <w:rsid w:val="00AA535F"/>
    <w:rsid w:val="00AD67FB"/>
    <w:rsid w:val="00AF08BF"/>
    <w:rsid w:val="00AF3DD1"/>
    <w:rsid w:val="00AF49A4"/>
    <w:rsid w:val="00B02D00"/>
    <w:rsid w:val="00B0532E"/>
    <w:rsid w:val="00B33CB5"/>
    <w:rsid w:val="00B53657"/>
    <w:rsid w:val="00B6748A"/>
    <w:rsid w:val="00B70E90"/>
    <w:rsid w:val="00B87BF1"/>
    <w:rsid w:val="00B9176C"/>
    <w:rsid w:val="00BA41BE"/>
    <w:rsid w:val="00BB3332"/>
    <w:rsid w:val="00BC541B"/>
    <w:rsid w:val="00BD5731"/>
    <w:rsid w:val="00BE7C65"/>
    <w:rsid w:val="00BF50B3"/>
    <w:rsid w:val="00BF77FE"/>
    <w:rsid w:val="00C15276"/>
    <w:rsid w:val="00C27611"/>
    <w:rsid w:val="00C352ED"/>
    <w:rsid w:val="00C437C4"/>
    <w:rsid w:val="00C437CF"/>
    <w:rsid w:val="00CA0EF3"/>
    <w:rsid w:val="00D02998"/>
    <w:rsid w:val="00D24349"/>
    <w:rsid w:val="00D913C2"/>
    <w:rsid w:val="00DB48BC"/>
    <w:rsid w:val="00DD7055"/>
    <w:rsid w:val="00DF1BA3"/>
    <w:rsid w:val="00E023AA"/>
    <w:rsid w:val="00E243AA"/>
    <w:rsid w:val="00E277A3"/>
    <w:rsid w:val="00E31BF9"/>
    <w:rsid w:val="00E638C6"/>
    <w:rsid w:val="00ED5C93"/>
    <w:rsid w:val="00F1278F"/>
    <w:rsid w:val="00F8618C"/>
    <w:rsid w:val="00FD728A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0346"/>
  <w15:chartTrackingRefBased/>
  <w15:docId w15:val="{642B2D4C-1F53-4484-8F6B-642A1F30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50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35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7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9C"/>
  </w:style>
  <w:style w:type="paragraph" w:styleId="Footer">
    <w:name w:val="footer"/>
    <w:basedOn w:val="Normal"/>
    <w:link w:val="FooterChar"/>
    <w:uiPriority w:val="99"/>
    <w:unhideWhenUsed/>
    <w:rsid w:val="0088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9C"/>
  </w:style>
  <w:style w:type="character" w:customStyle="1" w:styleId="Heading1Char">
    <w:name w:val="Heading 1 Char"/>
    <w:basedOn w:val="DefaultParagraphFont"/>
    <w:link w:val="Heading1"/>
    <w:uiPriority w:val="9"/>
    <w:rsid w:val="0066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ickblind@gmail.com" TargetMode="External"/><Relationship Id="rId13" Type="http://schemas.openxmlformats.org/officeDocument/2006/relationships/hyperlink" Target="http://www.linkedin.com/in/mamendez1" TargetMode="External"/><Relationship Id="rId18" Type="http://schemas.openxmlformats.org/officeDocument/2006/relationships/hyperlink" Target="mailto:nrtc@colled.msstate.edu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linkedin.com/in/jeffrey-gray-23870/" TargetMode="External"/><Relationship Id="rId7" Type="http://schemas.openxmlformats.org/officeDocument/2006/relationships/hyperlink" Target="https://zoom.us/j/99125581630." TargetMode="External"/><Relationship Id="rId12" Type="http://schemas.openxmlformats.org/officeDocument/2006/relationships/hyperlink" Target="https://www.linkedin.com/in/greg-stilson/" TargetMode="External"/><Relationship Id="rId17" Type="http://schemas.openxmlformats.org/officeDocument/2006/relationships/hyperlink" Target="https://nrtc.catalog.instructure.com/courses/career-advantag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biancamoreiras.com/" TargetMode="External"/><Relationship Id="rId20" Type="http://schemas.openxmlformats.org/officeDocument/2006/relationships/hyperlink" Target="https://www.linkedin.com/in/jennifer-wenzel-764696172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ileen@leyandassociates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w.dave@sbcglobal.ne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linkedin.com/in/david-de-notaris-237b476/" TargetMode="External"/><Relationship Id="rId19" Type="http://schemas.openxmlformats.org/officeDocument/2006/relationships/hyperlink" Target="https://www.linkedin.com/in/goodmanpame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maryann@maryannmendez.com" TargetMode="External"/><Relationship Id="rId14" Type="http://schemas.openxmlformats.org/officeDocument/2006/relationships/hyperlink" Target="https://blindmomintheburbs.co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Mendez</dc:creator>
  <cp:keywords/>
  <dc:description/>
  <cp:lastModifiedBy>Richard Davis</cp:lastModifiedBy>
  <cp:revision>2</cp:revision>
  <dcterms:created xsi:type="dcterms:W3CDTF">2021-07-04T04:24:00Z</dcterms:created>
  <dcterms:modified xsi:type="dcterms:W3CDTF">2021-07-04T04:24:00Z</dcterms:modified>
</cp:coreProperties>
</file>