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DC8A" w14:textId="77777777" w:rsidR="00CE5F65" w:rsidRPr="00F8596D" w:rsidRDefault="00CE5F65" w:rsidP="00CE5F65">
      <w:pPr>
        <w:jc w:val="center"/>
      </w:pPr>
      <w:r w:rsidRPr="00F8596D">
        <w:t>NFB MA</w:t>
      </w:r>
    </w:p>
    <w:p w14:paraId="29B76E34" w14:textId="77777777" w:rsidR="00CE5F65" w:rsidRPr="00F8596D" w:rsidRDefault="00CE5F65" w:rsidP="00CE5F65">
      <w:pPr>
        <w:jc w:val="center"/>
      </w:pPr>
      <w:r w:rsidRPr="00F8596D">
        <w:t>At large chapter</w:t>
      </w:r>
    </w:p>
    <w:p w14:paraId="7D0B9315" w14:textId="77777777" w:rsidR="00CE5F65" w:rsidRPr="00F8596D" w:rsidRDefault="00CE5F65" w:rsidP="00CE5F65">
      <w:pPr>
        <w:jc w:val="center"/>
      </w:pPr>
      <w:r w:rsidRPr="00F8596D">
        <w:t>Meeting Agenda</w:t>
      </w:r>
    </w:p>
    <w:p w14:paraId="401696CC" w14:textId="3D7F6644" w:rsidR="00CE5F65" w:rsidRPr="00F8596D" w:rsidRDefault="00CE5F65" w:rsidP="00CE5F65">
      <w:pPr>
        <w:jc w:val="center"/>
      </w:pPr>
      <w:r>
        <w:t>3</w:t>
      </w:r>
      <w:r>
        <w:t>/12/2023</w:t>
      </w:r>
    </w:p>
    <w:p w14:paraId="3DA3E7DA" w14:textId="77777777" w:rsidR="00CE5F65" w:rsidRPr="00F8596D" w:rsidRDefault="00CE5F65" w:rsidP="00C155F4">
      <w:pPr>
        <w:spacing w:after="120" w:line="240" w:lineRule="auto"/>
      </w:pPr>
    </w:p>
    <w:p w14:paraId="54026492" w14:textId="77777777" w:rsidR="00CE5F65" w:rsidRPr="00F8596D" w:rsidRDefault="00CE5F65" w:rsidP="00C155F4">
      <w:pPr>
        <w:spacing w:after="120" w:line="240" w:lineRule="auto"/>
      </w:pPr>
      <w:r w:rsidRPr="00F8596D">
        <w:t>Call to Order</w:t>
      </w:r>
      <w:r>
        <w:t>:</w:t>
      </w:r>
    </w:p>
    <w:p w14:paraId="7AD90EBA" w14:textId="18219E43" w:rsidR="00CE5F65" w:rsidRPr="00F8596D" w:rsidRDefault="00CE5F65" w:rsidP="00C155F4">
      <w:pPr>
        <w:spacing w:after="120" w:line="240" w:lineRule="auto"/>
      </w:pPr>
      <w:r w:rsidRPr="00F8596D">
        <w:t>NFB Pledge</w:t>
      </w:r>
      <w:r>
        <w:t xml:space="preserve">:  </w:t>
      </w:r>
    </w:p>
    <w:p w14:paraId="7416DFAA" w14:textId="77777777" w:rsidR="00CE5F65" w:rsidRPr="00F8596D" w:rsidRDefault="00CE5F65" w:rsidP="00C155F4">
      <w:pPr>
        <w:spacing w:after="120" w:line="240" w:lineRule="auto"/>
      </w:pPr>
      <w:r w:rsidRPr="00F8596D">
        <w:t>Roll Call</w:t>
      </w:r>
      <w:r>
        <w:t>: Liz</w:t>
      </w:r>
    </w:p>
    <w:p w14:paraId="2C8F84C1" w14:textId="77777777" w:rsidR="00CE5F65" w:rsidRDefault="00CE5F65" w:rsidP="00C155F4">
      <w:pPr>
        <w:spacing w:after="120" w:line="240" w:lineRule="auto"/>
      </w:pPr>
      <w:r w:rsidRPr="008E4397">
        <w:t xml:space="preserve">Secretary’s Report: </w:t>
      </w:r>
      <w:r>
        <w:t>Liz</w:t>
      </w:r>
    </w:p>
    <w:p w14:paraId="18E4ADAB" w14:textId="77777777" w:rsidR="00CE5F65" w:rsidRPr="008E4397" w:rsidRDefault="00CE5F65" w:rsidP="00C155F4">
      <w:pPr>
        <w:spacing w:after="120" w:line="240" w:lineRule="auto"/>
      </w:pPr>
      <w:r>
        <w:tab/>
        <w:t>Approval of minutes</w:t>
      </w:r>
    </w:p>
    <w:p w14:paraId="17E72C86" w14:textId="77777777" w:rsidR="00CE5F65" w:rsidRDefault="00CE5F65" w:rsidP="00C155F4">
      <w:pPr>
        <w:spacing w:after="120" w:line="240" w:lineRule="auto"/>
      </w:pPr>
      <w:r w:rsidRPr="008E4397">
        <w:t xml:space="preserve">Treasurer’s Report: </w:t>
      </w:r>
      <w:r>
        <w:t xml:space="preserve">Sandy </w:t>
      </w:r>
    </w:p>
    <w:p w14:paraId="1AA3DB63" w14:textId="77777777" w:rsidR="00CE5F65" w:rsidRDefault="00CE5F65" w:rsidP="00C155F4">
      <w:pPr>
        <w:spacing w:after="120" w:line="240" w:lineRule="auto"/>
      </w:pPr>
      <w:r w:rsidRPr="008E4397">
        <w:t xml:space="preserve">President’s Report: </w:t>
      </w:r>
    </w:p>
    <w:p w14:paraId="1B241C1D" w14:textId="7B20AC94" w:rsidR="00CE5F65" w:rsidRDefault="00CE5F65" w:rsidP="00C155F4">
      <w:pPr>
        <w:spacing w:after="120" w:line="240" w:lineRule="auto"/>
      </w:pPr>
      <w:r>
        <w:tab/>
        <w:t xml:space="preserve">Presidential release summary:  </w:t>
      </w:r>
    </w:p>
    <w:p w14:paraId="2F89AFD0" w14:textId="5DADE10E" w:rsidR="00C155F4" w:rsidRDefault="00C155F4" w:rsidP="00C155F4">
      <w:pPr>
        <w:spacing w:after="120" w:line="240" w:lineRule="auto"/>
      </w:pPr>
      <w:r>
        <w:t>State convention: positives and suggestions</w:t>
      </w:r>
    </w:p>
    <w:p w14:paraId="729FB7CA" w14:textId="76516DFC" w:rsidR="00C155F4" w:rsidRDefault="00C155F4" w:rsidP="00C155F4">
      <w:pPr>
        <w:spacing w:after="120" w:line="240" w:lineRule="auto"/>
      </w:pPr>
      <w:r>
        <w:t>National convention</w:t>
      </w:r>
      <w:r w:rsidR="00C67246">
        <w:t>:</w:t>
      </w:r>
    </w:p>
    <w:p w14:paraId="06E19E4A" w14:textId="50A27469" w:rsidR="00C155F4" w:rsidRDefault="00C155F4" w:rsidP="00C155F4">
      <w:pPr>
        <w:spacing w:after="120" w:line="240" w:lineRule="auto"/>
      </w:pPr>
      <w:r>
        <w:t>Fundraiser: Double good</w:t>
      </w:r>
    </w:p>
    <w:p w14:paraId="5099998D" w14:textId="387186E9" w:rsidR="00C155F4" w:rsidRDefault="00C155F4" w:rsidP="00C155F4">
      <w:pPr>
        <w:spacing w:after="120" w:line="240" w:lineRule="auto"/>
      </w:pPr>
      <w:r>
        <w:t>New Business</w:t>
      </w:r>
      <w:r w:rsidR="00C67246">
        <w:t>:</w:t>
      </w:r>
    </w:p>
    <w:p w14:paraId="73E302EC" w14:textId="647C85B0" w:rsidR="00CE5F65" w:rsidRPr="008D71D0" w:rsidRDefault="00CE5F65" w:rsidP="00C155F4">
      <w:pPr>
        <w:shd w:val="clear" w:color="auto" w:fill="FFFFFF"/>
        <w:spacing w:after="120" w:line="240" w:lineRule="auto"/>
      </w:pPr>
      <w:r w:rsidRPr="008D71D0">
        <w:t>Next meeting</w:t>
      </w:r>
      <w:r w:rsidR="00C155F4">
        <w:t>:</w:t>
      </w:r>
    </w:p>
    <w:p w14:paraId="66F406C7" w14:textId="79023372" w:rsidR="00CE5F65" w:rsidRDefault="00CE5F65" w:rsidP="00C155F4">
      <w:pPr>
        <w:shd w:val="clear" w:color="auto" w:fill="FFFFFF"/>
        <w:spacing w:after="120" w:line="240" w:lineRule="auto"/>
      </w:pPr>
      <w:r w:rsidRPr="008D71D0">
        <w:t>Adjournment</w:t>
      </w:r>
      <w:r w:rsidR="00C155F4">
        <w:t>:</w:t>
      </w:r>
      <w:r>
        <w:t xml:space="preserve"> </w:t>
      </w:r>
    </w:p>
    <w:p w14:paraId="3AB4E1A0" w14:textId="77777777" w:rsidR="00CE5F65" w:rsidRDefault="00CE5F65" w:rsidP="00C155F4">
      <w:pPr>
        <w:shd w:val="clear" w:color="auto" w:fill="FFFFFF"/>
      </w:pPr>
    </w:p>
    <w:p w14:paraId="48408F17" w14:textId="77777777" w:rsidR="00CE5F65" w:rsidRDefault="00CE5F65" w:rsidP="00CE5F65">
      <w:pPr>
        <w:shd w:val="clear" w:color="auto" w:fill="FFFFFF"/>
        <w:spacing w:line="240" w:lineRule="auto"/>
      </w:pPr>
    </w:p>
    <w:p w14:paraId="6FBE48A2" w14:textId="77777777" w:rsidR="00CE5F65" w:rsidRDefault="00CE5F65" w:rsidP="00CE5F65"/>
    <w:p w14:paraId="71F5628A" w14:textId="77777777" w:rsidR="00CE5F65" w:rsidRDefault="00CE5F65" w:rsidP="00CE5F65"/>
    <w:p w14:paraId="1A3B9B83" w14:textId="77777777" w:rsidR="00042276" w:rsidRDefault="00C67246"/>
    <w:sectPr w:rsidR="0004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65"/>
    <w:rsid w:val="00BB301C"/>
    <w:rsid w:val="00C155F4"/>
    <w:rsid w:val="00C67246"/>
    <w:rsid w:val="00CE5F65"/>
    <w:rsid w:val="00D9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C76F"/>
  <w15:chartTrackingRefBased/>
  <w15:docId w15:val="{37431D88-4DAC-43F7-A8FC-BE9A1139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F65"/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Debbie Malone</cp:lastModifiedBy>
  <cp:revision>1</cp:revision>
  <dcterms:created xsi:type="dcterms:W3CDTF">2023-03-11T17:55:00Z</dcterms:created>
  <dcterms:modified xsi:type="dcterms:W3CDTF">2023-03-11T18:19:00Z</dcterms:modified>
</cp:coreProperties>
</file>