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52" w:rsidRDefault="00F14B52" w:rsidP="00F14B52">
      <w:r>
        <w:t xml:space="preserve">New Mexico Commission for </w:t>
      </w:r>
      <w:r>
        <w:t>the</w:t>
      </w:r>
      <w:r>
        <w:t xml:space="preserve"> Blind</w:t>
      </w:r>
    </w:p>
    <w:p w:rsidR="00F14B52" w:rsidRDefault="00F14B52" w:rsidP="00F14B52"/>
    <w:p w:rsidR="00F14B52" w:rsidRDefault="00F14B52" w:rsidP="00F14B52">
      <w:r>
        <w:t>Regular Meeting of Tuesday, February 02, 2021</w:t>
      </w:r>
    </w:p>
    <w:p w:rsidR="00F14B52" w:rsidRDefault="00F14B52" w:rsidP="00F14B52"/>
    <w:p w:rsidR="00F14B52" w:rsidRDefault="00F14B52" w:rsidP="00F14B52">
      <w:r>
        <w:t>Notes for Minutes from Kelly Burma</w:t>
      </w:r>
    </w:p>
    <w:p w:rsidR="00F14B52" w:rsidRDefault="00F14B52" w:rsidP="00F14B52"/>
    <w:p w:rsidR="00F14B52" w:rsidRDefault="00F14B52" w:rsidP="00F14B52">
      <w:r>
        <w:t>1. Call to Order at 1:05 PM</w:t>
      </w:r>
    </w:p>
    <w:p w:rsidR="00F14B52" w:rsidRDefault="00F14B52" w:rsidP="00F14B52"/>
    <w:p w:rsidR="00F14B52" w:rsidRDefault="00F14B52" w:rsidP="00F14B52">
      <w:r>
        <w:t>2. Roll Call</w:t>
      </w:r>
    </w:p>
    <w:p w:rsidR="00F14B52" w:rsidRDefault="00F14B52" w:rsidP="00F14B52"/>
    <w:p w:rsidR="00F14B52" w:rsidRDefault="00F14B52" w:rsidP="00F14B52">
      <w:r>
        <w:t>Shirley (Urja) Lansing</w:t>
      </w:r>
    </w:p>
    <w:p w:rsidR="00F14B52" w:rsidRDefault="00F14B52" w:rsidP="00F14B52">
      <w:r>
        <w:t>Dr. Robert (Bob) Reidy, not present</w:t>
      </w:r>
    </w:p>
    <w:p w:rsidR="00F14B52" w:rsidRDefault="00F14B52" w:rsidP="00F14B52">
      <w:r>
        <w:t>Ar</w:t>
      </w:r>
      <w:r>
        <w:t>t</w:t>
      </w:r>
      <w:r>
        <w:t>hur A. Schreiber</w:t>
      </w:r>
    </w:p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>
      <w:r>
        <w:t xml:space="preserve">3. </w:t>
      </w:r>
      <w:r>
        <w:t>Introduction</w:t>
      </w:r>
      <w:r>
        <w:t xml:space="preserve"> of Guests and Staff</w:t>
      </w:r>
    </w:p>
    <w:p w:rsidR="00F14B52" w:rsidRDefault="00F14B52" w:rsidP="00F14B52">
      <w:r>
        <w:t>Greg</w:t>
      </w:r>
    </w:p>
    <w:p w:rsidR="00F14B52" w:rsidRDefault="00F14B52" w:rsidP="00F14B52">
      <w:r>
        <w:t>Auditor Clón and his team</w:t>
      </w:r>
    </w:p>
    <w:p w:rsidR="00F14B52" w:rsidRDefault="00F14B52" w:rsidP="00F14B52">
      <w:r>
        <w:t>Brian Colón; 764 of awesome</w:t>
      </w:r>
    </w:p>
    <w:p w:rsidR="00F14B52" w:rsidRDefault="00F14B52" w:rsidP="00F14B52">
      <w:r>
        <w:t>Natalie cordova, CPA</w:t>
      </w:r>
    </w:p>
    <w:p w:rsidR="00F14B52" w:rsidRDefault="00F14B52" w:rsidP="00F14B52">
      <w:r>
        <w:t>Lynette Kennard, Financial Director</w:t>
      </w:r>
    </w:p>
    <w:p w:rsidR="00F14B52" w:rsidRDefault="00F14B52" w:rsidP="00F14B52">
      <w:r>
        <w:t>Greg Trapp, Execut</w:t>
      </w:r>
      <w:r>
        <w:t>i</w:t>
      </w:r>
      <w:r>
        <w:t>ve Dir</w:t>
      </w:r>
    </w:p>
    <w:p w:rsidR="00F14B52" w:rsidRDefault="00F14B52" w:rsidP="00F14B52">
      <w:r>
        <w:t>Jim Deputy</w:t>
      </w:r>
    </w:p>
    <w:p w:rsidR="00F14B52" w:rsidRDefault="00F14B52" w:rsidP="00F14B52">
      <w:r>
        <w:t>Kelly Burma, Skills Center Coordinator</w:t>
      </w:r>
    </w:p>
    <w:p w:rsidR="00F14B52" w:rsidRDefault="00F14B52" w:rsidP="00F14B52">
      <w:r>
        <w:lastRenderedPageBreak/>
        <w:t>Kelly</w:t>
      </w:r>
    </w:p>
    <w:p w:rsidR="00F14B52" w:rsidRDefault="00F14B52" w:rsidP="00F14B52">
      <w:r>
        <w:t>J</w:t>
      </w:r>
      <w:r>
        <w:t>essica</w:t>
      </w:r>
    </w:p>
    <w:p w:rsidR="00F14B52" w:rsidRDefault="00F14B52" w:rsidP="00F14B52">
      <w:r>
        <w:t>J</w:t>
      </w:r>
      <w:r>
        <w:t>essica</w:t>
      </w:r>
    </w:p>
    <w:p w:rsidR="00F14B52" w:rsidRDefault="00F14B52" w:rsidP="00F14B52">
      <w:r>
        <w:t xml:space="preserve">Trish, Greg’s </w:t>
      </w:r>
      <w:r w:rsidR="009B5C7F">
        <w:t>Secretary</w:t>
      </w:r>
    </w:p>
    <w:p w:rsidR="00F14B52" w:rsidRDefault="00F14B52" w:rsidP="00F14B52">
      <w:r>
        <w:t xml:space="preserve">Daphne Mitchell, Program Manager of </w:t>
      </w:r>
      <w:r w:rsidR="009B5C7F">
        <w:t>Vocational Rehabilitation</w:t>
      </w:r>
      <w:r>
        <w:t xml:space="preserve"> Unit</w:t>
      </w:r>
    </w:p>
    <w:p w:rsidR="00F14B52" w:rsidRDefault="00F14B52" w:rsidP="00F14B52">
      <w:r>
        <w:t>John Kreienkamp</w:t>
      </w:r>
    </w:p>
    <w:p w:rsidR="00F14B52" w:rsidRDefault="00F14B52" w:rsidP="00F14B52">
      <w:r>
        <w:t>Diana Marquez</w:t>
      </w:r>
    </w:p>
    <w:p w:rsidR="00F14B52" w:rsidRDefault="00F14B52" w:rsidP="00F14B52"/>
    <w:p w:rsidR="00E37B79" w:rsidRDefault="00E37B79" w:rsidP="00F14B52"/>
    <w:p w:rsidR="00F14B52" w:rsidRDefault="00F14B52" w:rsidP="00F14B52">
      <w:r>
        <w:t xml:space="preserve">4. </w:t>
      </w:r>
      <w:r w:rsidR="009B5C7F">
        <w:t>Approval</w:t>
      </w:r>
      <w:r>
        <w:t xml:space="preserve"> of Changes to Agenda Order or Deletions</w:t>
      </w:r>
    </w:p>
    <w:p w:rsidR="00E37B79" w:rsidRDefault="00E37B79" w:rsidP="00F14B52"/>
    <w:p w:rsidR="00F14B52" w:rsidRDefault="00F14B52" w:rsidP="00F14B52">
      <w:r>
        <w:t xml:space="preserve">5. </w:t>
      </w:r>
      <w:r w:rsidR="009B5C7F">
        <w:t>Approval</w:t>
      </w:r>
      <w:r>
        <w:t xml:space="preserve"> of Minutes of Special Meeting</w:t>
      </w:r>
      <w:r w:rsidR="00E37B79">
        <w:t xml:space="preserve"> of December 02, 2021</w:t>
      </w:r>
    </w:p>
    <w:p w:rsidR="00CD0C25" w:rsidRDefault="00CD0C25" w:rsidP="00F14B52"/>
    <w:p w:rsidR="009B5C7F" w:rsidRDefault="009B5C7F" w:rsidP="00F14B52">
      <w:r>
        <w:t xml:space="preserve">Move: Urja </w:t>
      </w:r>
    </w:p>
    <w:p w:rsidR="00F14B52" w:rsidRDefault="009B5C7F" w:rsidP="00F14B52">
      <w:r>
        <w:t>S</w:t>
      </w:r>
      <w:r w:rsidR="00F14B52">
        <w:t>econd</w:t>
      </w:r>
      <w:r>
        <w:t>: Art</w:t>
      </w:r>
    </w:p>
    <w:p w:rsidR="00F14B52" w:rsidRDefault="00E37B79" w:rsidP="00F14B52">
      <w:r>
        <w:t>Approved</w:t>
      </w:r>
      <w:r w:rsidR="00F14B52">
        <w:t xml:space="preserve"> with roll call vote</w:t>
      </w:r>
    </w:p>
    <w:p w:rsidR="00E37B79" w:rsidRDefault="00E37B79" w:rsidP="00F14B52"/>
    <w:p w:rsidR="00F14B52" w:rsidRDefault="00F14B52" w:rsidP="00F14B52">
      <w:r>
        <w:t>6. Chairman’s Report</w:t>
      </w:r>
    </w:p>
    <w:p w:rsidR="00F14B52" w:rsidRDefault="00F14B52" w:rsidP="00F14B52">
      <w:r>
        <w:t>Art</w:t>
      </w:r>
    </w:p>
    <w:p w:rsidR="00F14B52" w:rsidRDefault="00F14B52" w:rsidP="00F14B52">
      <w:r>
        <w:t>Express honor of Brian Colón</w:t>
      </w:r>
    </w:p>
    <w:p w:rsidR="00F14B52" w:rsidRDefault="00F14B52" w:rsidP="00F14B52">
      <w:r>
        <w:t>Done audit and such a treat</w:t>
      </w:r>
    </w:p>
    <w:p w:rsidR="00F14B52" w:rsidRDefault="00F14B52" w:rsidP="00F14B52">
      <w:r>
        <w:t xml:space="preserve">John Kreienkamp </w:t>
      </w:r>
    </w:p>
    <w:p w:rsidR="00F14B52" w:rsidRDefault="00F14B52" w:rsidP="00F14B52">
      <w:r>
        <w:t>Difficult period of this pandemic</w:t>
      </w:r>
    </w:p>
    <w:p w:rsidR="00F14B52" w:rsidRDefault="00F14B52" w:rsidP="00F14B52">
      <w:r>
        <w:t>Greg</w:t>
      </w:r>
    </w:p>
    <w:p w:rsidR="00F14B52" w:rsidRDefault="00F14B52" w:rsidP="00F14B52">
      <w:r>
        <w:t>Appreciate John Kreienkamp as our assigned AAG</w:t>
      </w:r>
    </w:p>
    <w:p w:rsidR="00F14B52" w:rsidRDefault="00F14B52" w:rsidP="00F14B52">
      <w:r>
        <w:lastRenderedPageBreak/>
        <w:t>7. Acceptance of State Fiscal Year 20 Audit, Brian Colón, State Auditor</w:t>
      </w:r>
    </w:p>
    <w:p w:rsidR="00F14B52" w:rsidRDefault="00F14B52" w:rsidP="00F14B52">
      <w:r>
        <w:t>Brian</w:t>
      </w:r>
    </w:p>
    <w:p w:rsidR="00F14B52" w:rsidRDefault="00F14B52" w:rsidP="00F14B52">
      <w:r>
        <w:t>Masked</w:t>
      </w:r>
    </w:p>
    <w:p w:rsidR="00F14B52" w:rsidRDefault="00F14B52" w:rsidP="00F14B52">
      <w:r>
        <w:t>Two house guests</w:t>
      </w:r>
    </w:p>
    <w:p w:rsidR="00F14B52" w:rsidRDefault="00F14B52" w:rsidP="00F14B52">
      <w:r>
        <w:t xml:space="preserve">Pillars: </w:t>
      </w:r>
      <w:r w:rsidR="00BC671F">
        <w:t>accountability</w:t>
      </w:r>
      <w:r>
        <w:t xml:space="preserve">, transparency and </w:t>
      </w:r>
      <w:r w:rsidR="00BC671F">
        <w:t>excellence</w:t>
      </w:r>
    </w:p>
    <w:p w:rsidR="00F14B52" w:rsidRDefault="00F14B52" w:rsidP="00F14B52">
      <w:r>
        <w:t xml:space="preserve">Opportunity to embrace third pillar </w:t>
      </w:r>
    </w:p>
    <w:p w:rsidR="00F14B52" w:rsidRDefault="00F14B52" w:rsidP="00F14B52">
      <w:r>
        <w:t>Finance team and all components</w:t>
      </w:r>
    </w:p>
    <w:p w:rsidR="00F14B52" w:rsidRDefault="00F14B52" w:rsidP="00F14B52">
      <w:r>
        <w:t>Fantastic, clean audit</w:t>
      </w:r>
    </w:p>
    <w:p w:rsidR="00F14B52" w:rsidRDefault="00F14B52" w:rsidP="00F14B52">
      <w:r>
        <w:t>Celebrate excellence in government</w:t>
      </w:r>
    </w:p>
    <w:p w:rsidR="00F14B52" w:rsidRDefault="00F14B52" w:rsidP="00F14B52">
      <w:r>
        <w:t>All things like to see when come to finance side of house</w:t>
      </w:r>
    </w:p>
    <w:p w:rsidR="00F14B52" w:rsidRDefault="00F14B52" w:rsidP="00F14B52">
      <w:r>
        <w:t xml:space="preserve">Appreciate opportunity </w:t>
      </w:r>
    </w:p>
    <w:p w:rsidR="00F14B52" w:rsidRDefault="00F14B52" w:rsidP="00F14B52">
      <w:r>
        <w:t>Admirer of work</w:t>
      </w:r>
    </w:p>
    <w:p w:rsidR="00F14B52" w:rsidRDefault="00F14B52" w:rsidP="00F14B52">
      <w:r>
        <w:t>Phenomenal</w:t>
      </w:r>
    </w:p>
    <w:p w:rsidR="00F14B52" w:rsidRDefault="00F14B52" w:rsidP="00F14B52">
      <w:r>
        <w:t>Lynnette Kennard</w:t>
      </w:r>
    </w:p>
    <w:p w:rsidR="00F14B52" w:rsidRDefault="00F14B52" w:rsidP="00F14B52">
      <w:r>
        <w:t>Lynnette</w:t>
      </w:r>
    </w:p>
    <w:p w:rsidR="00F14B52" w:rsidRDefault="00F14B52" w:rsidP="00F14B52">
      <w:r>
        <w:t>Present high-level summary</w:t>
      </w:r>
    </w:p>
    <w:p w:rsidR="00F14B52" w:rsidRDefault="00F14B52" w:rsidP="00F14B52">
      <w:r>
        <w:t>Financial and compliance standards</w:t>
      </w:r>
    </w:p>
    <w:p w:rsidR="00F14B52" w:rsidRDefault="00F14B52" w:rsidP="00F14B52">
      <w:r>
        <w:t xml:space="preserve">Issued </w:t>
      </w:r>
      <w:r w:rsidR="00BC671F">
        <w:t>unmodified</w:t>
      </w:r>
      <w:r>
        <w:t xml:space="preserve"> </w:t>
      </w:r>
      <w:r w:rsidR="00BC671F">
        <w:t>opinion</w:t>
      </w:r>
      <w:r>
        <w:t xml:space="preserve"> on fin statements as a whole</w:t>
      </w:r>
    </w:p>
    <w:p w:rsidR="00F14B52" w:rsidRDefault="00F14B52" w:rsidP="00F14B52">
      <w:r>
        <w:t>Compliance for VR program, major</w:t>
      </w:r>
    </w:p>
    <w:p w:rsidR="00F14B52" w:rsidRDefault="00BC671F" w:rsidP="00F14B52">
      <w:r>
        <w:t xml:space="preserve">Clean opinion is a </w:t>
      </w:r>
      <w:r w:rsidR="00F14B52">
        <w:t xml:space="preserve">best opinion, </w:t>
      </w:r>
      <w:r>
        <w:t>given</w:t>
      </w:r>
      <w:r w:rsidR="00F14B52">
        <w:t xml:space="preserve"> on audit</w:t>
      </w:r>
    </w:p>
    <w:p w:rsidR="00F14B52" w:rsidRDefault="00F14B52" w:rsidP="00F14B52">
      <w:r>
        <w:t>Related to capital asset reporting was resolved</w:t>
      </w:r>
    </w:p>
    <w:p w:rsidR="00F14B52" w:rsidRDefault="00F14B52" w:rsidP="00F14B52">
      <w:r>
        <w:t>Drafting their own financial statements</w:t>
      </w:r>
    </w:p>
    <w:p w:rsidR="00F14B52" w:rsidRDefault="00F14B52" w:rsidP="00F14B52">
      <w:r>
        <w:t>Detailed responses to inquiries</w:t>
      </w:r>
    </w:p>
    <w:p w:rsidR="00F14B52" w:rsidRDefault="00F14B52" w:rsidP="00F14B52">
      <w:r>
        <w:t>Greg</w:t>
      </w:r>
    </w:p>
    <w:p w:rsidR="00F14B52" w:rsidRDefault="00F14B52" w:rsidP="00F14B52">
      <w:r>
        <w:t>Really do want to than Auditor Colón and team</w:t>
      </w:r>
    </w:p>
    <w:p w:rsidR="00F14B52" w:rsidRDefault="00F14B52" w:rsidP="00F14B52">
      <w:r>
        <w:lastRenderedPageBreak/>
        <w:t>Really have striven to make sure that we are compliant</w:t>
      </w:r>
    </w:p>
    <w:p w:rsidR="00F14B52" w:rsidRDefault="00F14B52" w:rsidP="00F14B52">
      <w:r>
        <w:t>Fine work of Kevin, Janelle and their folks</w:t>
      </w:r>
    </w:p>
    <w:p w:rsidR="00F14B52" w:rsidRDefault="00F14B52" w:rsidP="00F14B52">
      <w:r>
        <w:t>Art</w:t>
      </w:r>
    </w:p>
    <w:p w:rsidR="00F14B52" w:rsidRDefault="00F14B52" w:rsidP="00F14B52">
      <w:r>
        <w:t>Brian, this commission, from the very beginning, wanted to always do as good a job as possible</w:t>
      </w:r>
    </w:p>
    <w:p w:rsidR="00F14B52" w:rsidRDefault="00F14B52" w:rsidP="00F14B52">
      <w:r>
        <w:t>Many agencies such as ours which have not always had that good report</w:t>
      </w:r>
    </w:p>
    <w:p w:rsidR="00F14B52" w:rsidRDefault="00F14B52" w:rsidP="00F14B52">
      <w:r>
        <w:t>Worked hard over the years to achieve what staff has done</w:t>
      </w:r>
    </w:p>
    <w:p w:rsidR="00F14B52" w:rsidRDefault="00F14B52" w:rsidP="00F14B52">
      <w:r>
        <w:t>Brian</w:t>
      </w:r>
    </w:p>
    <w:p w:rsidR="00F14B52" w:rsidRDefault="00F14B52" w:rsidP="00F14B52">
      <w:r>
        <w:t>Thank you and thank you for excellence</w:t>
      </w:r>
    </w:p>
    <w:p w:rsidR="00F14B52" w:rsidRDefault="00F14B52" w:rsidP="00F14B52">
      <w:r>
        <w:t>Lend to quality of work, but lends to quality of reputation</w:t>
      </w:r>
    </w:p>
    <w:p w:rsidR="00F14B52" w:rsidRDefault="00F14B52" w:rsidP="00F14B52">
      <w:r>
        <w:t>Overseeing governments of 800 audits</w:t>
      </w:r>
    </w:p>
    <w:p w:rsidR="00F14B52" w:rsidRDefault="00F14B52" w:rsidP="00F14B52">
      <w:r>
        <w:t>Great financials</w:t>
      </w:r>
    </w:p>
    <w:p w:rsidR="00F14B52" w:rsidRDefault="00F14B52" w:rsidP="00F14B52">
      <w:r>
        <w:t>Congratulations</w:t>
      </w:r>
    </w:p>
    <w:p w:rsidR="00F14B52" w:rsidRDefault="00F14B52" w:rsidP="00F14B52">
      <w:r>
        <w:t>Albuquerque Sign Language Academy</w:t>
      </w:r>
    </w:p>
    <w:p w:rsidR="00F14B52" w:rsidRDefault="00F14B52" w:rsidP="00F14B52">
      <w:r>
        <w:t>Reach for excellence in inclusion and education</w:t>
      </w:r>
    </w:p>
    <w:p w:rsidR="00F14B52" w:rsidRDefault="00F14B52" w:rsidP="00F14B52">
      <w:r>
        <w:t>Commitment to serving your community</w:t>
      </w:r>
    </w:p>
    <w:p w:rsidR="00F14B52" w:rsidRDefault="00F14B52" w:rsidP="00F14B52">
      <w:r>
        <w:t>Congratulations to space of some who have different abilities</w:t>
      </w:r>
    </w:p>
    <w:p w:rsidR="00F14B52" w:rsidRDefault="00F14B52" w:rsidP="00F14B52">
      <w:r>
        <w:t>Art</w:t>
      </w:r>
    </w:p>
    <w:p w:rsidR="00F14B52" w:rsidRDefault="00F14B52" w:rsidP="00F14B52">
      <w:r>
        <w:t>Sign language interpreter to all briefings at white house</w:t>
      </w:r>
    </w:p>
    <w:p w:rsidR="00F14B52" w:rsidRDefault="00F14B52" w:rsidP="00F14B52">
      <w:r>
        <w:t>Thank you for pointing this out as far as New Mexico is concerned</w:t>
      </w:r>
    </w:p>
    <w:p w:rsidR="00F14B52" w:rsidRDefault="00F14B52" w:rsidP="00F14B52">
      <w:r>
        <w:t xml:space="preserve">Tone at the top which matters as </w:t>
      </w:r>
      <w:r w:rsidR="00BC671F">
        <w:t>does</w:t>
      </w:r>
      <w:r>
        <w:t xml:space="preserve"> </w:t>
      </w:r>
      <w:r w:rsidR="00BC671F">
        <w:t xml:space="preserve">with </w:t>
      </w:r>
      <w:r>
        <w:t>president</w:t>
      </w:r>
    </w:p>
    <w:p w:rsidR="00F14B52" w:rsidRDefault="00F14B52" w:rsidP="00F14B52">
      <w:r>
        <w:t>Urja</w:t>
      </w:r>
    </w:p>
    <w:p w:rsidR="00F14B52" w:rsidRDefault="00E96DDC" w:rsidP="00F14B52">
      <w:r>
        <w:t>Fortunate</w:t>
      </w:r>
      <w:r w:rsidR="00F14B52">
        <w:t xml:space="preserve"> to serve on Commission</w:t>
      </w:r>
    </w:p>
    <w:p w:rsidR="00F14B52" w:rsidRDefault="00F14B52" w:rsidP="00F14B52">
      <w:r>
        <w:t xml:space="preserve">Honored and proud to be </w:t>
      </w:r>
      <w:r w:rsidR="00E96DDC">
        <w:t>connected</w:t>
      </w:r>
      <w:r>
        <w:t xml:space="preserve"> to Commission</w:t>
      </w:r>
    </w:p>
    <w:p w:rsidR="00F14B52" w:rsidRDefault="00F14B52" w:rsidP="00F14B52">
      <w:r>
        <w:t>Kevin</w:t>
      </w:r>
    </w:p>
    <w:p w:rsidR="00F14B52" w:rsidRDefault="00F14B52" w:rsidP="00F14B52">
      <w:r>
        <w:lastRenderedPageBreak/>
        <w:t>Thank State Auditor</w:t>
      </w:r>
    </w:p>
    <w:p w:rsidR="00F14B52" w:rsidRDefault="00F14B52" w:rsidP="00F14B52">
      <w:r>
        <w:t>Lynette, Natalie, Joe and team</w:t>
      </w:r>
    </w:p>
    <w:p w:rsidR="00F14B52" w:rsidRDefault="00F14B52" w:rsidP="00F14B52">
      <w:r>
        <w:t>Thank you for holding us to those standards</w:t>
      </w:r>
    </w:p>
    <w:p w:rsidR="00F14B52" w:rsidRDefault="00F14B52" w:rsidP="00F14B52">
      <w:r>
        <w:t xml:space="preserve">Using tax payers money as best </w:t>
      </w:r>
    </w:p>
    <w:p w:rsidR="00F14B52" w:rsidRDefault="00F14B52" w:rsidP="00F14B52">
      <w:r>
        <w:t>Secondly, thank commissioners</w:t>
      </w:r>
    </w:p>
    <w:p w:rsidR="00F14B52" w:rsidRDefault="00F14B52" w:rsidP="00F14B52">
      <w:r>
        <w:t>Attitude presented from the top</w:t>
      </w:r>
    </w:p>
    <w:p w:rsidR="00F14B52" w:rsidRDefault="00F14B52" w:rsidP="00F14B52">
      <w:r>
        <w:t>Appreciate work of financial and field staff</w:t>
      </w:r>
    </w:p>
    <w:p w:rsidR="00F14B52" w:rsidRDefault="00E96DDC" w:rsidP="00F14B52">
      <w:r>
        <w:t>Staff</w:t>
      </w:r>
    </w:p>
    <w:p w:rsidR="00F14B52" w:rsidRDefault="00F14B52" w:rsidP="00F14B52">
      <w:r>
        <w:t>Find issues and quickly solve problems</w:t>
      </w:r>
    </w:p>
    <w:p w:rsidR="00F14B52" w:rsidRDefault="00F14B52" w:rsidP="00F14B52">
      <w:r>
        <w:t xml:space="preserve">Commitment makes good </w:t>
      </w:r>
    </w:p>
    <w:p w:rsidR="00F14B52" w:rsidRDefault="00F14B52" w:rsidP="00F14B52">
      <w:r>
        <w:t>Greg</w:t>
      </w:r>
    </w:p>
    <w:p w:rsidR="00F14B52" w:rsidRDefault="00F14B52" w:rsidP="00F14B52">
      <w:r>
        <w:t>Kevin and Janelle were asked to present to another state agency which receives federal funds</w:t>
      </w:r>
    </w:p>
    <w:p w:rsidR="00F14B52" w:rsidRDefault="00F14B52" w:rsidP="00F14B52">
      <w:r>
        <w:t>Brian</w:t>
      </w:r>
    </w:p>
    <w:p w:rsidR="00F14B52" w:rsidRDefault="00F14B52" w:rsidP="00F14B52">
      <w:r>
        <w:t>This is the only agency that I will testify on behalf at HAFC</w:t>
      </w:r>
    </w:p>
    <w:p w:rsidR="00F14B52" w:rsidRDefault="00F14B52" w:rsidP="00F14B52">
      <w:r>
        <w:t>Only org agreed to do that for</w:t>
      </w:r>
    </w:p>
    <w:p w:rsidR="00F14B52" w:rsidRDefault="00F14B52" w:rsidP="00F14B52">
      <w:r>
        <w:t>Affirmatively stood with you on budget request</w:t>
      </w:r>
    </w:p>
    <w:p w:rsidR="00F14B52" w:rsidRDefault="00F14B52" w:rsidP="00F14B52">
      <w:r>
        <w:t>Urja</w:t>
      </w:r>
    </w:p>
    <w:p w:rsidR="00F14B52" w:rsidRDefault="00F14B52" w:rsidP="00F14B52">
      <w:r>
        <w:t>On your birthday</w:t>
      </w:r>
    </w:p>
    <w:p w:rsidR="00F14B52" w:rsidRDefault="00F14B52" w:rsidP="00F14B52">
      <w:r>
        <w:t>Brian</w:t>
      </w:r>
    </w:p>
    <w:p w:rsidR="00F14B52" w:rsidRDefault="00F14B52" w:rsidP="00F14B52">
      <w:r>
        <w:t>Great birthday gift</w:t>
      </w:r>
    </w:p>
    <w:p w:rsidR="00F14B52" w:rsidRDefault="00F14B52" w:rsidP="00F14B52">
      <w:r>
        <w:t>Greg</w:t>
      </w:r>
    </w:p>
    <w:p w:rsidR="00F14B52" w:rsidRDefault="00F14B52" w:rsidP="00F14B52">
      <w:r>
        <w:t>Appreciate kind and supportive words</w:t>
      </w:r>
    </w:p>
    <w:p w:rsidR="00F14B52" w:rsidRDefault="00F14B52" w:rsidP="00F14B52">
      <w:r>
        <w:t>Move: Urja</w:t>
      </w:r>
    </w:p>
    <w:p w:rsidR="00F14B52" w:rsidRDefault="00F14B52" w:rsidP="00F14B52">
      <w:r>
        <w:t xml:space="preserve">Second: Art </w:t>
      </w:r>
    </w:p>
    <w:p w:rsidR="00F14B52" w:rsidRDefault="00F14B52" w:rsidP="00F14B52">
      <w:r>
        <w:lastRenderedPageBreak/>
        <w:t>Roll Call Vote: Yes</w:t>
      </w:r>
    </w:p>
    <w:p w:rsidR="00F14B52" w:rsidRDefault="00F14B52" w:rsidP="00F14B52">
      <w:r>
        <w:t>Kevin</w:t>
      </w:r>
    </w:p>
    <w:p w:rsidR="00F14B52" w:rsidRDefault="00F14B52" w:rsidP="00F14B52">
      <w:r>
        <w:t>How soon before audit published</w:t>
      </w:r>
    </w:p>
    <w:p w:rsidR="00F14B52" w:rsidRDefault="00F14B52" w:rsidP="00F14B52">
      <w:r>
        <w:t>Lynnette</w:t>
      </w:r>
    </w:p>
    <w:p w:rsidR="00F14B52" w:rsidRDefault="00F14B52" w:rsidP="00F14B52">
      <w:r>
        <w:t>New search on web site: link in chat</w:t>
      </w:r>
    </w:p>
    <w:p w:rsidR="00F14B52" w:rsidRDefault="00F14B52" w:rsidP="00F14B52">
      <w:r>
        <w:t>8. Director’s Report</w:t>
      </w:r>
    </w:p>
    <w:p w:rsidR="00F14B52" w:rsidRDefault="00F14B52" w:rsidP="00F14B52">
      <w:r>
        <w:t>a. Major Trends and Developments</w:t>
      </w:r>
    </w:p>
    <w:p w:rsidR="00F14B52" w:rsidRDefault="00F14B52" w:rsidP="00F14B52">
      <w:r>
        <w:t>Greg</w:t>
      </w:r>
    </w:p>
    <w:p w:rsidR="00F14B52" w:rsidRDefault="007A0FF8" w:rsidP="00F14B52">
      <w:r>
        <w:t>Governor Michelle</w:t>
      </w:r>
      <w:r w:rsidR="00E96DDC">
        <w:t xml:space="preserve"> Lujan Grisham declared January as Glaucoma Awareness Month </w:t>
      </w:r>
    </w:p>
    <w:p w:rsidR="00F14B52" w:rsidRDefault="00F14B52" w:rsidP="00F14B52">
      <w:r>
        <w:t>Jan 6 Journal article</w:t>
      </w:r>
    </w:p>
    <w:p w:rsidR="00F14B52" w:rsidRDefault="00F14B52" w:rsidP="00F14B52"/>
    <w:p w:rsidR="00F14B52" w:rsidRDefault="00F14B52" w:rsidP="00F14B52">
      <w:r>
        <w:t>Kevin</w:t>
      </w:r>
    </w:p>
    <w:p w:rsidR="00F14B52" w:rsidRDefault="00F14B52" w:rsidP="00F14B52">
      <w:r>
        <w:t>Grant notification for a portion of FFY 21 grants</w:t>
      </w:r>
    </w:p>
    <w:p w:rsidR="00F14B52" w:rsidRDefault="00F14B52" w:rsidP="00F14B52">
      <w:r>
        <w:t>CR that Washington was under</w:t>
      </w:r>
    </w:p>
    <w:p w:rsidR="00F14B52" w:rsidRDefault="00F14B52" w:rsidP="00F14B52">
      <w:r>
        <w:t>Awaiting second set</w:t>
      </w:r>
    </w:p>
    <w:p w:rsidR="00F14B52" w:rsidRDefault="00F14B52" w:rsidP="00F14B52">
      <w:r>
        <w:t>Give us remainder of Fed Funds</w:t>
      </w:r>
    </w:p>
    <w:p w:rsidR="00F14B52" w:rsidRDefault="00F14B52" w:rsidP="00F14B52">
      <w:r>
        <w:t xml:space="preserve">Reduced </w:t>
      </w:r>
      <w:r w:rsidR="007A0FF8">
        <w:t>spending</w:t>
      </w:r>
      <w:r>
        <w:t xml:space="preserve"> affected Pre-ETS </w:t>
      </w:r>
    </w:p>
    <w:p w:rsidR="00F14B52" w:rsidRDefault="00F14B52" w:rsidP="00F14B52">
      <w:r>
        <w:t>Waiver of Pre-ETS or get past and return to Pre-Covid levels</w:t>
      </w:r>
    </w:p>
    <w:p w:rsidR="00F14B52" w:rsidRDefault="00F14B52" w:rsidP="00F14B52">
      <w:r>
        <w:t>Done by DOIT</w:t>
      </w:r>
    </w:p>
    <w:p w:rsidR="00F14B52" w:rsidRDefault="00F14B52" w:rsidP="00F14B52"/>
    <w:p w:rsidR="00F14B52" w:rsidRDefault="00F14B52" w:rsidP="00F14B52">
      <w:r>
        <w:t>C. IL and VR, James Salas</w:t>
      </w:r>
    </w:p>
    <w:p w:rsidR="00F14B52" w:rsidRDefault="00F14B52" w:rsidP="00F14B52"/>
    <w:p w:rsidR="00F14B52" w:rsidRDefault="00F14B52" w:rsidP="00F14B52">
      <w:r>
        <w:t>Jim</w:t>
      </w:r>
    </w:p>
    <w:p w:rsidR="00F14B52" w:rsidRDefault="00F14B52" w:rsidP="00F14B52">
      <w:r>
        <w:t>Regarding vacancies</w:t>
      </w:r>
    </w:p>
    <w:p w:rsidR="00F14B52" w:rsidRDefault="00F14B52" w:rsidP="00F14B52">
      <w:r>
        <w:lastRenderedPageBreak/>
        <w:t>Farmington VR position</w:t>
      </w:r>
    </w:p>
    <w:p w:rsidR="00F14B52" w:rsidRDefault="00F14B52" w:rsidP="00F14B52">
      <w:r>
        <w:t>Filled around Christmas</w:t>
      </w:r>
    </w:p>
    <w:p w:rsidR="00F14B52" w:rsidRDefault="00F14B52" w:rsidP="00F14B52">
      <w:r>
        <w:t>Katrina Campbell</w:t>
      </w:r>
    </w:p>
    <w:p w:rsidR="00F14B52" w:rsidRDefault="00F14B52" w:rsidP="00F14B52">
      <w:r>
        <w:t>Long hi</w:t>
      </w:r>
      <w:r w:rsidR="007A0FF8">
        <w:t>st</w:t>
      </w:r>
      <w:r>
        <w:t xml:space="preserve">ory in that part of the state </w:t>
      </w:r>
    </w:p>
    <w:p w:rsidR="00F14B52" w:rsidRDefault="00F14B52" w:rsidP="00F14B52">
      <w:r>
        <w:t>Just finishing Masters in Rehab Counseling</w:t>
      </w:r>
    </w:p>
    <w:p w:rsidR="00F14B52" w:rsidRDefault="00F14B52" w:rsidP="00F14B52">
      <w:r>
        <w:t>Daphne working with Kat</w:t>
      </w:r>
      <w:r w:rsidR="003A1E24">
        <w:t>r</w:t>
      </w:r>
      <w:r>
        <w:t>ina in familiarizing</w:t>
      </w:r>
    </w:p>
    <w:p w:rsidR="00F14B52" w:rsidRDefault="00F14B52" w:rsidP="00F14B52">
      <w:r>
        <w:t>Still recruiting for Las Vegas</w:t>
      </w:r>
    </w:p>
    <w:p w:rsidR="00F14B52" w:rsidRDefault="00F14B52" w:rsidP="00F14B52">
      <w:r>
        <w:t>See if there are any applicants</w:t>
      </w:r>
    </w:p>
    <w:p w:rsidR="00F14B52" w:rsidRDefault="00F14B52" w:rsidP="00F14B52">
      <w:r>
        <w:t>Vacancy in Las Cruces for Assistive Tech Specialist</w:t>
      </w:r>
    </w:p>
    <w:p w:rsidR="00F14B52" w:rsidRDefault="00F14B52" w:rsidP="00F14B52">
      <w:r>
        <w:t>Fill one in ABQ in middle of November, Marsha Lujan</w:t>
      </w:r>
    </w:p>
    <w:p w:rsidR="00F14B52" w:rsidRDefault="00F14B52" w:rsidP="00F14B52">
      <w:r>
        <w:t>We are conducting interviews this week for other position</w:t>
      </w:r>
    </w:p>
    <w:p w:rsidR="00F14B52" w:rsidRDefault="00F14B52" w:rsidP="00F14B52">
      <w:r>
        <w:t>B</w:t>
      </w:r>
      <w:r w:rsidR="007042C6">
        <w:t>EP</w:t>
      </w:r>
    </w:p>
    <w:p w:rsidR="00F14B52" w:rsidRDefault="00F14B52" w:rsidP="00F14B52">
      <w:r>
        <w:t>Greg mentioned in his report</w:t>
      </w:r>
    </w:p>
    <w:p w:rsidR="00F14B52" w:rsidRDefault="00F14B52" w:rsidP="00F14B52">
      <w:r>
        <w:t>Randolph-Shephard Relief and Restoration Repayment Program</w:t>
      </w:r>
    </w:p>
    <w:p w:rsidR="00F14B52" w:rsidRDefault="00F14B52" w:rsidP="00F14B52">
      <w:r>
        <w:t>Program</w:t>
      </w:r>
    </w:p>
    <w:p w:rsidR="00F14B52" w:rsidRDefault="00F14B52" w:rsidP="00F14B52">
      <w:r>
        <w:t>$212,767</w:t>
      </w:r>
    </w:p>
    <w:p w:rsidR="00F14B52" w:rsidRDefault="00F14B52" w:rsidP="00F14B52">
      <w:r>
        <w:t>RSA publishing guid</w:t>
      </w:r>
      <w:r w:rsidR="007042C6">
        <w:t>e</w:t>
      </w:r>
      <w:r>
        <w:t xml:space="preserve">lines on distribution </w:t>
      </w:r>
    </w:p>
    <w:p w:rsidR="00F14B52" w:rsidRDefault="00F14B52" w:rsidP="00F14B52">
      <w:r>
        <w:t xml:space="preserve">Team working on details on how to gather </w:t>
      </w:r>
      <w:r w:rsidR="00171F2F">
        <w:t>financial</w:t>
      </w:r>
      <w:r>
        <w:t xml:space="preserve"> and inventory information</w:t>
      </w:r>
    </w:p>
    <w:p w:rsidR="00F14B52" w:rsidRDefault="00F14B52" w:rsidP="00F14B52">
      <w:r>
        <w:t>Employment</w:t>
      </w:r>
    </w:p>
    <w:p w:rsidR="00F8600D" w:rsidRDefault="00F8600D" w:rsidP="00F14B52">
      <w:r>
        <w:t>State Fiscal Year</w:t>
      </w:r>
    </w:p>
    <w:p w:rsidR="00F14B52" w:rsidRDefault="00F14B52" w:rsidP="00F14B52">
      <w:r>
        <w:t>11 in integrated</w:t>
      </w:r>
    </w:p>
    <w:p w:rsidR="00F14B52" w:rsidRDefault="00F14B52" w:rsidP="00F14B52">
      <w:r>
        <w:t>Av</w:t>
      </w:r>
      <w:r w:rsidR="00F8600D">
        <w:t>era</w:t>
      </w:r>
      <w:r>
        <w:t>g</w:t>
      </w:r>
      <w:r w:rsidR="00F8600D">
        <w:t>e</w:t>
      </w:r>
      <w:r>
        <w:t xml:space="preserve"> wage: $25.56</w:t>
      </w:r>
    </w:p>
    <w:p w:rsidR="00AF1C3C" w:rsidRDefault="00AF1C3C" w:rsidP="00F14B52">
      <w:r>
        <w:t>Federal Fiscal Year</w:t>
      </w:r>
    </w:p>
    <w:p w:rsidR="00F14B52" w:rsidRDefault="00F14B52" w:rsidP="00F14B52">
      <w:r>
        <w:t xml:space="preserve"> 8 placements at $23.81</w:t>
      </w:r>
    </w:p>
    <w:p w:rsidR="00F14B52" w:rsidRDefault="00F14B52" w:rsidP="00F14B52">
      <w:r>
        <w:lastRenderedPageBreak/>
        <w:t>High av</w:t>
      </w:r>
      <w:r w:rsidR="00AF1C3C">
        <w:t>era</w:t>
      </w:r>
      <w:r>
        <w:t>g</w:t>
      </w:r>
      <w:r w:rsidR="00AF1C3C">
        <w:t>e</w:t>
      </w:r>
      <w:r>
        <w:t xml:space="preserve"> wages</w:t>
      </w:r>
    </w:p>
    <w:p w:rsidR="00F14B52" w:rsidRDefault="00F14B52" w:rsidP="00F14B52">
      <w:r>
        <w:t>4 above $30</w:t>
      </w:r>
    </w:p>
    <w:p w:rsidR="00F14B52" w:rsidRDefault="00F14B52" w:rsidP="00F14B52">
      <w:r>
        <w:t>Therapist, Special Ed Therapist</w:t>
      </w:r>
    </w:p>
    <w:p w:rsidR="00F14B52" w:rsidRDefault="00F14B52" w:rsidP="00F14B52">
      <w:r>
        <w:t>25 in employment status</w:t>
      </w:r>
    </w:p>
    <w:p w:rsidR="00F14B52" w:rsidRDefault="00F14B52" w:rsidP="00F14B52">
      <w:r>
        <w:t>Exceeded 90 day min for closure</w:t>
      </w:r>
    </w:p>
    <w:p w:rsidR="00F14B52" w:rsidRDefault="00F14B52" w:rsidP="00F14B52">
      <w:r>
        <w:t>Some are not stable due to Covid</w:t>
      </w:r>
    </w:p>
    <w:p w:rsidR="00F14B52" w:rsidRDefault="00F14B52" w:rsidP="00F14B52">
      <w:r>
        <w:t xml:space="preserve">Not close until positions </w:t>
      </w:r>
      <w:proofErr w:type="spellStart"/>
      <w:r>
        <w:t>stablilize</w:t>
      </w:r>
      <w:proofErr w:type="spellEnd"/>
    </w:p>
    <w:p w:rsidR="00E317A6" w:rsidRDefault="00E317A6" w:rsidP="00F14B52"/>
    <w:p w:rsidR="00F14B52" w:rsidRDefault="00F14B52" w:rsidP="00F14B52">
      <w:proofErr w:type="gramStart"/>
      <w:r>
        <w:t>d</w:t>
      </w:r>
      <w:proofErr w:type="gramEnd"/>
      <w:r>
        <w:t>. Orientation Center, Lucy Mallahan</w:t>
      </w:r>
    </w:p>
    <w:p w:rsidR="00E317A6" w:rsidRDefault="00E317A6" w:rsidP="00F14B52"/>
    <w:p w:rsidR="00F14B52" w:rsidRDefault="00E317A6" w:rsidP="00F14B52">
      <w:r>
        <w:t xml:space="preserve">Jessica Bartenbach representing Orientation </w:t>
      </w:r>
      <w:proofErr w:type="spellStart"/>
      <w:r>
        <w:t>Centwith</w:t>
      </w:r>
      <w:proofErr w:type="spellEnd"/>
    </w:p>
    <w:p w:rsidR="00F14B52" w:rsidRDefault="00F14B52" w:rsidP="00F14B52">
      <w:r>
        <w:t>Continues to provide services remotely</w:t>
      </w:r>
    </w:p>
    <w:p w:rsidR="00F14B52" w:rsidRDefault="00F14B52" w:rsidP="00F14B52">
      <w:bookmarkStart w:id="0" w:name="_GoBack"/>
      <w:proofErr w:type="gramStart"/>
      <w:r>
        <w:t>remotely</w:t>
      </w:r>
      <w:bookmarkEnd w:id="0"/>
      <w:proofErr w:type="gramEnd"/>
    </w:p>
    <w:p w:rsidR="00F14B52" w:rsidRDefault="00F14B52" w:rsidP="00F14B52">
      <w:r>
        <w:t xml:space="preserve">Plans to return to </w:t>
      </w:r>
    </w:p>
    <w:p w:rsidR="00F14B52" w:rsidRDefault="00F14B52" w:rsidP="00F14B52">
      <w:r>
        <w:t>4 part-time and 7 full-time</w:t>
      </w:r>
    </w:p>
    <w:p w:rsidR="00F14B52" w:rsidRDefault="00F14B52" w:rsidP="00F14B52">
      <w:r>
        <w:t>Add part-time this week</w:t>
      </w:r>
    </w:p>
    <w:p w:rsidR="00F14B52" w:rsidRDefault="00F14B52" w:rsidP="00F14B52">
      <w:r>
        <w:t>Skills Center and IL</w:t>
      </w:r>
    </w:p>
    <w:p w:rsidR="00F14B52" w:rsidRDefault="00F14B52" w:rsidP="00F14B52">
      <w:r>
        <w:t>Two vacancies</w:t>
      </w:r>
    </w:p>
    <w:p w:rsidR="00F14B52" w:rsidRDefault="00F14B52" w:rsidP="00F14B52">
      <w:r>
        <w:t>Two staff members who have received vaccine</w:t>
      </w:r>
    </w:p>
    <w:p w:rsidR="00F14B52" w:rsidRDefault="00F14B52" w:rsidP="00F14B52">
      <w:r>
        <w:t>One waiting</w:t>
      </w:r>
    </w:p>
    <w:p w:rsidR="00F14B52" w:rsidRDefault="00F14B52" w:rsidP="00F14B52">
      <w:r>
        <w:t>Dare to Be Remarkable</w:t>
      </w:r>
    </w:p>
    <w:p w:rsidR="00F14B52" w:rsidRDefault="00F14B52" w:rsidP="00F14B52">
      <w:r>
        <w:t>Remotely and open to consumers</w:t>
      </w:r>
    </w:p>
    <w:p w:rsidR="00F14B52" w:rsidRDefault="00F14B52" w:rsidP="00F14B52">
      <w:r>
        <w:t>City of Alamogordo</w:t>
      </w:r>
    </w:p>
    <w:p w:rsidR="00F14B52" w:rsidRDefault="00F14B52" w:rsidP="00F14B52">
      <w:r>
        <w:t>Change from C3 to R4</w:t>
      </w:r>
    </w:p>
    <w:p w:rsidR="00F14B52" w:rsidRDefault="00F14B52" w:rsidP="00F14B52">
      <w:r>
        <w:t>Project can proceed</w:t>
      </w:r>
    </w:p>
    <w:p w:rsidR="00F14B52" w:rsidRDefault="00F14B52" w:rsidP="00F14B52">
      <w:r>
        <w:lastRenderedPageBreak/>
        <w:t>Urja</w:t>
      </w:r>
    </w:p>
    <w:p w:rsidR="00F14B52" w:rsidRDefault="00F14B52" w:rsidP="00F14B52">
      <w:r>
        <w:t>How receiving training</w:t>
      </w:r>
    </w:p>
    <w:p w:rsidR="00F14B52" w:rsidRDefault="00F14B52" w:rsidP="00F14B52"/>
    <w:p w:rsidR="00F14B52" w:rsidRDefault="00F14B52" w:rsidP="00F14B52">
      <w:r>
        <w:t>Jessica</w:t>
      </w:r>
    </w:p>
    <w:p w:rsidR="00F14B52" w:rsidRDefault="00F14B52" w:rsidP="00F14B52">
      <w:r>
        <w:t>Jessica</w:t>
      </w:r>
    </w:p>
    <w:p w:rsidR="00F14B52" w:rsidRDefault="00F14B52" w:rsidP="00F14B52">
      <w:r>
        <w:t>Difficulty</w:t>
      </w:r>
    </w:p>
    <w:p w:rsidR="00F14B52" w:rsidRDefault="00F14B52" w:rsidP="00F14B52">
      <w:r>
        <w:t>Join in person</w:t>
      </w:r>
    </w:p>
    <w:p w:rsidR="00F14B52" w:rsidRDefault="00F14B52" w:rsidP="00F14B52">
      <w:r>
        <w:t xml:space="preserve">Providing training remotely </w:t>
      </w:r>
      <w:proofErr w:type="spellStart"/>
      <w:r>
        <w:t>hasallowed</w:t>
      </w:r>
      <w:proofErr w:type="spellEnd"/>
      <w:r>
        <w:t xml:space="preserve"> us to work with consumers who </w:t>
      </w:r>
    </w:p>
    <w:p w:rsidR="00F14B52" w:rsidRDefault="00F14B52" w:rsidP="00F14B52">
      <w:proofErr w:type="spellStart"/>
      <w:r>
        <w:t>Gret</w:t>
      </w:r>
      <w:proofErr w:type="spellEnd"/>
    </w:p>
    <w:p w:rsidR="00F14B52" w:rsidRDefault="00F14B52" w:rsidP="00F14B52">
      <w:r>
        <w:t xml:space="preserve">Can be so much better done in person </w:t>
      </w:r>
    </w:p>
    <w:p w:rsidR="00F14B52" w:rsidRDefault="00F14B52" w:rsidP="00F14B52">
      <w:r>
        <w:t>Appropriate those when past pandemic</w:t>
      </w:r>
    </w:p>
    <w:p w:rsidR="00F14B52" w:rsidRDefault="00F14B52" w:rsidP="00F14B52">
      <w:r>
        <w:t xml:space="preserve">9. </w:t>
      </w:r>
      <w:proofErr w:type="spellStart"/>
      <w:r>
        <w:t>UnfinishedKusiness</w:t>
      </w:r>
      <w:proofErr w:type="spellEnd"/>
    </w:p>
    <w:p w:rsidR="00F14B52" w:rsidRDefault="00F14B52" w:rsidP="00F14B52">
      <w:r>
        <w:t>a. Response to Coronavirus</w:t>
      </w:r>
    </w:p>
    <w:p w:rsidR="00F14B52" w:rsidRDefault="00F14B52" w:rsidP="00F14B52"/>
    <w:p w:rsidR="00F14B52" w:rsidRDefault="00F14B52" w:rsidP="00F14B52">
      <w:r>
        <w:t>Greg</w:t>
      </w:r>
    </w:p>
    <w:p w:rsidR="00F14B52" w:rsidRDefault="00F14B52" w:rsidP="00F14B52">
      <w:r>
        <w:t xml:space="preserve">Prioritizing through </w:t>
      </w:r>
      <w:proofErr w:type="spellStart"/>
      <w:r>
        <w:t>DeaAFN</w:t>
      </w:r>
      <w:proofErr w:type="spellEnd"/>
    </w:p>
    <w:p w:rsidR="00F14B52" w:rsidRDefault="00F14B52" w:rsidP="00F14B52">
      <w:r>
        <w:t>Vaccine prioritization</w:t>
      </w:r>
    </w:p>
    <w:p w:rsidR="00F14B52" w:rsidRDefault="00F14B52" w:rsidP="00F14B52">
      <w:r>
        <w:t xml:space="preserve">Position </w:t>
      </w:r>
      <w:proofErr w:type="spellStart"/>
      <w:r>
        <w:t>papg</w:t>
      </w:r>
      <w:proofErr w:type="spellEnd"/>
      <w:r>
        <w:t xml:space="preserve"> </w:t>
      </w:r>
      <w:proofErr w:type="spellStart"/>
      <w:r>
        <w:t>adoptedby</w:t>
      </w:r>
      <w:proofErr w:type="spellEnd"/>
      <w:r>
        <w:t xml:space="preserve"> NCSAB</w:t>
      </w:r>
    </w:p>
    <w:p w:rsidR="00F14B52" w:rsidRDefault="00F14B52" w:rsidP="00F14B52">
      <w:proofErr w:type="spellStart"/>
      <w:r>
        <w:t>Imprortance</w:t>
      </w:r>
      <w:proofErr w:type="spellEnd"/>
      <w:r>
        <w:t xml:space="preserve"> of provided services</w:t>
      </w:r>
    </w:p>
    <w:p w:rsidR="00F14B52" w:rsidRDefault="00F14B52" w:rsidP="00F14B52">
      <w:proofErr w:type="spellStart"/>
      <w:r>
        <w:t>Vubnerable</w:t>
      </w:r>
      <w:proofErr w:type="spellEnd"/>
      <w:r>
        <w:t>: older and at risk; diabetes</w:t>
      </w:r>
    </w:p>
    <w:p w:rsidR="00F14B52" w:rsidRDefault="00F14B52" w:rsidP="00F14B52">
      <w:r>
        <w:t>Compelling reason for provided services</w:t>
      </w:r>
    </w:p>
    <w:p w:rsidR="00F14B52" w:rsidRDefault="00F14B52" w:rsidP="00F14B52">
      <w:r>
        <w:t>Treated as 1A Priority Category</w:t>
      </w:r>
    </w:p>
    <w:p w:rsidR="00F14B52" w:rsidRDefault="00F14B52" w:rsidP="00F14B52">
      <w:r>
        <w:t xml:space="preserve">Affected by </w:t>
      </w:r>
      <w:proofErr w:type="spellStart"/>
      <w:r>
        <w:t>Coronavrirus</w:t>
      </w:r>
      <w:proofErr w:type="spellEnd"/>
      <w:r>
        <w:t xml:space="preserve"> early on</w:t>
      </w:r>
    </w:p>
    <w:p w:rsidR="00F14B52" w:rsidRDefault="00F14B52" w:rsidP="00F14B52">
      <w:r>
        <w:t>Suspended services to facilities</w:t>
      </w:r>
    </w:p>
    <w:p w:rsidR="00F14B52" w:rsidRDefault="00F14B52" w:rsidP="00F14B52">
      <w:r>
        <w:t xml:space="preserve">Successful in getting IL and VR </w:t>
      </w:r>
      <w:proofErr w:type="spellStart"/>
      <w:r>
        <w:t>pffoviders</w:t>
      </w:r>
      <w:proofErr w:type="spellEnd"/>
    </w:p>
    <w:p w:rsidR="00F14B52" w:rsidRDefault="00F14B52" w:rsidP="00F14B52">
      <w:r>
        <w:lastRenderedPageBreak/>
        <w:t xml:space="preserve">Over Martin Luther King Holiday which gave opportunity to have </w:t>
      </w:r>
    </w:p>
    <w:p w:rsidR="00F14B52" w:rsidRDefault="00F14B52" w:rsidP="00F14B52">
      <w:r>
        <w:t xml:space="preserve">Get almost 90% </w:t>
      </w:r>
      <w:proofErr w:type="spellStart"/>
      <w:r>
        <w:t>veacinated</w:t>
      </w:r>
      <w:proofErr w:type="spellEnd"/>
      <w:r>
        <w:t xml:space="preserve"> over MLK </w:t>
      </w:r>
    </w:p>
    <w:p w:rsidR="00F14B52" w:rsidRDefault="00F14B52" w:rsidP="00F14B52">
      <w:r>
        <w:t>Provided information to other offices</w:t>
      </w:r>
    </w:p>
    <w:p w:rsidR="00F14B52" w:rsidRDefault="00F14B52" w:rsidP="00F14B52">
      <w:proofErr w:type="gramStart"/>
      <w:r>
        <w:t>offices</w:t>
      </w:r>
      <w:proofErr w:type="gramEnd"/>
    </w:p>
    <w:p w:rsidR="00F14B52" w:rsidRDefault="00F14B52" w:rsidP="00F14B52">
      <w:r>
        <w:t>Accessible, physically at vaccination sites</w:t>
      </w:r>
    </w:p>
    <w:p w:rsidR="00F14B52" w:rsidRDefault="00F14B52" w:rsidP="00F14B52">
      <w:r>
        <w:t>Drive-through</w:t>
      </w:r>
    </w:p>
    <w:p w:rsidR="00F14B52" w:rsidRDefault="00F14B52" w:rsidP="00F14B52">
      <w:r>
        <w:t xml:space="preserve">Real Time Solutions </w:t>
      </w:r>
    </w:p>
    <w:p w:rsidR="00F14B52" w:rsidRDefault="00F14B52" w:rsidP="00F14B52">
      <w:r>
        <w:t>Urja</w:t>
      </w:r>
    </w:p>
    <w:p w:rsidR="00F14B52" w:rsidRDefault="00F14B52" w:rsidP="00F14B52">
      <w:r>
        <w:t>Such a high percentage of staff vaccinated</w:t>
      </w:r>
    </w:p>
    <w:p w:rsidR="00F14B52" w:rsidRDefault="00F14B52" w:rsidP="00F14B52">
      <w:r>
        <w:t>Greg</w:t>
      </w:r>
    </w:p>
    <w:p w:rsidR="00F14B52" w:rsidRDefault="00F14B52" w:rsidP="00F14B52">
      <w:r>
        <w:t>Critical</w:t>
      </w:r>
    </w:p>
    <w:p w:rsidR="00F14B52" w:rsidRDefault="00F14B52" w:rsidP="00F14B52">
      <w:r>
        <w:t>Jessica</w:t>
      </w:r>
    </w:p>
    <w:p w:rsidR="00F14B52" w:rsidRDefault="00F14B52" w:rsidP="00F14B52">
      <w:proofErr w:type="gramStart"/>
      <w:r>
        <w:t>2  receiving</w:t>
      </w:r>
      <w:proofErr w:type="gramEnd"/>
      <w:r>
        <w:t xml:space="preserve"> first dose </w:t>
      </w:r>
    </w:p>
    <w:p w:rsidR="00F14B52" w:rsidRDefault="00F14B52" w:rsidP="00F14B52">
      <w:r>
        <w:t>2 more on waiting list</w:t>
      </w:r>
    </w:p>
    <w:p w:rsidR="00F14B52" w:rsidRDefault="00F14B52" w:rsidP="00F14B52">
      <w:proofErr w:type="gramStart"/>
      <w:r>
        <w:t>list</w:t>
      </w:r>
      <w:proofErr w:type="gramEnd"/>
    </w:p>
    <w:p w:rsidR="00F14B52" w:rsidRDefault="00F14B52" w:rsidP="00F14B52">
      <w:r>
        <w:t>One more this week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Criticality of staff vaccinated </w:t>
      </w:r>
    </w:p>
    <w:p w:rsidR="00F14B52" w:rsidRDefault="00F14B52" w:rsidP="00F14B52">
      <w:r>
        <w:t xml:space="preserve">Will </w:t>
      </w:r>
      <w:proofErr w:type="spellStart"/>
      <w:r>
        <w:t>refognize</w:t>
      </w:r>
      <w:proofErr w:type="spellEnd"/>
      <w:r>
        <w:t xml:space="preserve"> for med and </w:t>
      </w:r>
      <w:proofErr w:type="spellStart"/>
      <w:r>
        <w:t>truely</w:t>
      </w:r>
      <w:proofErr w:type="spellEnd"/>
      <w:r>
        <w:t xml:space="preserve"> held religious beliefs</w:t>
      </w:r>
    </w:p>
    <w:p w:rsidR="00F14B52" w:rsidRDefault="00F14B52" w:rsidP="00F14B52">
      <w:r>
        <w:t>Art</w:t>
      </w:r>
    </w:p>
    <w:p w:rsidR="00F14B52" w:rsidRDefault="00F14B52" w:rsidP="00F14B52">
      <w:r>
        <w:t>Everybody has had at least one shot</w:t>
      </w:r>
    </w:p>
    <w:p w:rsidR="00F14B52" w:rsidRDefault="00F14B52" w:rsidP="00F14B52">
      <w:r>
        <w:t>15 day point for MLK massed some immunity</w:t>
      </w:r>
    </w:p>
    <w:p w:rsidR="00F14B52" w:rsidRDefault="00F14B52" w:rsidP="00F14B52">
      <w:r>
        <w:t xml:space="preserve">Not transferring virus to </w:t>
      </w:r>
      <w:proofErr w:type="gramStart"/>
      <w:r>
        <w:t>fam</w:t>
      </w:r>
      <w:proofErr w:type="gramEnd"/>
      <w:r>
        <w:t xml:space="preserve"> and friends</w:t>
      </w:r>
    </w:p>
    <w:p w:rsidR="00F14B52" w:rsidRDefault="00F14B52" w:rsidP="00F14B52">
      <w:proofErr w:type="gramStart"/>
      <w:r>
        <w:t>friends</w:t>
      </w:r>
      <w:proofErr w:type="gramEnd"/>
    </w:p>
    <w:p w:rsidR="00F14B52" w:rsidRDefault="00F14B52" w:rsidP="00F14B52">
      <w:r>
        <w:t>Safe and effective</w:t>
      </w:r>
    </w:p>
    <w:p w:rsidR="00F14B52" w:rsidRDefault="00F14B52" w:rsidP="00F14B52"/>
    <w:p w:rsidR="00F14B52" w:rsidRDefault="00F14B52" w:rsidP="00F14B52">
      <w:r>
        <w:t>Jim</w:t>
      </w:r>
    </w:p>
    <w:p w:rsidR="00F14B52" w:rsidRDefault="00F14B52" w:rsidP="00F14B52">
      <w:r>
        <w:t>Jim</w:t>
      </w:r>
    </w:p>
    <w:p w:rsidR="00F14B52" w:rsidRDefault="00F14B52" w:rsidP="00F14B52">
      <w:proofErr w:type="spellStart"/>
      <w:r>
        <w:t>Staf</w:t>
      </w:r>
      <w:proofErr w:type="spellEnd"/>
      <w:r>
        <w:t xml:space="preserve"> excited to get vaccine</w:t>
      </w:r>
    </w:p>
    <w:p w:rsidR="00F14B52" w:rsidRDefault="00F14B52" w:rsidP="00F14B52">
      <w:r>
        <w:t>Partner or spouse coat tail with employee and get vaccine basically at same time</w:t>
      </w:r>
    </w:p>
    <w:p w:rsidR="00F14B52" w:rsidRDefault="00F14B52" w:rsidP="00F14B52">
      <w:r>
        <w:t>Great positive for staff and their own family members</w:t>
      </w:r>
    </w:p>
    <w:p w:rsidR="00F14B52" w:rsidRDefault="00F14B52" w:rsidP="00F14B52">
      <w:proofErr w:type="gramStart"/>
      <w:r>
        <w:t>members</w:t>
      </w:r>
      <w:proofErr w:type="gramEnd"/>
    </w:p>
    <w:p w:rsidR="00F14B52" w:rsidRDefault="00F14B52" w:rsidP="00F14B52">
      <w:r>
        <w:t>Still working in people's homes as necessary</w:t>
      </w:r>
    </w:p>
    <w:p w:rsidR="00F14B52" w:rsidRDefault="00F14B52" w:rsidP="00F14B52">
      <w:r>
        <w:t xml:space="preserve">Following practices coordinated with Department of </w:t>
      </w:r>
      <w:proofErr w:type="spellStart"/>
      <w:r>
        <w:t>Realth</w:t>
      </w:r>
      <w:proofErr w:type="spellEnd"/>
    </w:p>
    <w:p w:rsidR="00F14B52" w:rsidRDefault="00F14B52" w:rsidP="00F14B52">
      <w:r>
        <w:t>Adding extra layer of armor: piece of mind</w:t>
      </w:r>
    </w:p>
    <w:p w:rsidR="00F14B52" w:rsidRDefault="00F14B52" w:rsidP="00F14B52">
      <w:proofErr w:type="gramStart"/>
      <w:r>
        <w:t>mind</w:t>
      </w:r>
      <w:proofErr w:type="gramEnd"/>
    </w:p>
    <w:p w:rsidR="00F14B52" w:rsidRDefault="00F14B52" w:rsidP="00F14B52">
      <w:r>
        <w:t>Tomorrow or Thursday</w:t>
      </w:r>
    </w:p>
    <w:p w:rsidR="00F14B52" w:rsidRDefault="00F14B52" w:rsidP="00F14B52">
      <w:r>
        <w:t>Setup in home</w:t>
      </w:r>
    </w:p>
    <w:p w:rsidR="00F14B52" w:rsidRDefault="00F14B52" w:rsidP="00F14B52">
      <w:r>
        <w:t>Briefed early as part of DOH coordination</w:t>
      </w:r>
    </w:p>
    <w:p w:rsidR="00F14B52" w:rsidRDefault="00F14B52" w:rsidP="00F14B52">
      <w:r>
        <w:t>New info on CDC web site</w:t>
      </w:r>
    </w:p>
    <w:p w:rsidR="00F14B52" w:rsidRDefault="00F14B52" w:rsidP="00F14B52">
      <w:r>
        <w:t>Keep up current guidance</w:t>
      </w:r>
    </w:p>
    <w:p w:rsidR="00F14B52" w:rsidRDefault="00F14B52" w:rsidP="00F14B52">
      <w:r>
        <w:t>Protect employees and consumers</w:t>
      </w:r>
    </w:p>
    <w:p w:rsidR="00F14B52" w:rsidRDefault="00F14B52" w:rsidP="00F14B52">
      <w:r>
        <w:t>Received call out of the blue and wants to get vaccine</w:t>
      </w:r>
    </w:p>
    <w:p w:rsidR="00F14B52" w:rsidRDefault="00F14B52" w:rsidP="00F14B52">
      <w:r>
        <w:t>Working on getting information necessary to pass along to Department of Health</w:t>
      </w:r>
    </w:p>
    <w:p w:rsidR="00F14B52" w:rsidRDefault="00F14B52" w:rsidP="00F14B52">
      <w:r>
        <w:t xml:space="preserve">Very </w:t>
      </w:r>
      <w:proofErr w:type="spellStart"/>
      <w:r>
        <w:t>imprortant</w:t>
      </w:r>
      <w:proofErr w:type="spellEnd"/>
      <w:r>
        <w:t xml:space="preserve"> who do not have computer at all</w:t>
      </w:r>
    </w:p>
    <w:p w:rsidR="00F14B52" w:rsidRDefault="00F14B52" w:rsidP="00F14B52">
      <w:r>
        <w:t>Phone based approach to getting registered</w:t>
      </w:r>
    </w:p>
    <w:p w:rsidR="00F14B52" w:rsidRDefault="00F14B52" w:rsidP="00F14B52">
      <w:proofErr w:type="gramStart"/>
      <w:r>
        <w:t>registered</w:t>
      </w:r>
      <w:proofErr w:type="gramEnd"/>
    </w:p>
    <w:p w:rsidR="00F14B52" w:rsidRDefault="00F14B52" w:rsidP="00F14B52">
      <w:r>
        <w:t xml:space="preserve">Able to explain </w:t>
      </w:r>
      <w:proofErr w:type="spellStart"/>
      <w:r>
        <w:t>benies</w:t>
      </w:r>
      <w:proofErr w:type="spellEnd"/>
      <w:r>
        <w:t xml:space="preserve"> of IL services</w:t>
      </w:r>
    </w:p>
    <w:p w:rsidR="00F14B52" w:rsidRDefault="00F14B52" w:rsidP="00F14B52">
      <w:r>
        <w:lastRenderedPageBreak/>
        <w:t>Greg</w:t>
      </w:r>
    </w:p>
    <w:p w:rsidR="00F14B52" w:rsidRDefault="00F14B52" w:rsidP="00F14B52">
      <w:r>
        <w:t>Kelly and I argued very strongly about phone system</w:t>
      </w:r>
    </w:p>
    <w:p w:rsidR="00F14B52" w:rsidRDefault="00F14B52" w:rsidP="00F14B52">
      <w:r>
        <w:t>Greg</w:t>
      </w:r>
    </w:p>
    <w:p w:rsidR="00F14B52" w:rsidRDefault="00F14B52" w:rsidP="00F14B52">
      <w:r>
        <w:t>Greg</w:t>
      </w:r>
    </w:p>
    <w:p w:rsidR="00F14B52" w:rsidRDefault="00F14B52" w:rsidP="00F14B52">
      <w:r>
        <w:t>Send out to staff regarding details as to which option to take</w:t>
      </w:r>
    </w:p>
    <w:p w:rsidR="00F14B52" w:rsidRDefault="00F14B52" w:rsidP="00F14B52">
      <w:r>
        <w:t>Four pieces of data</w:t>
      </w:r>
    </w:p>
    <w:p w:rsidR="00F14B52" w:rsidRDefault="00F14B52" w:rsidP="00F14B52">
      <w:proofErr w:type="spellStart"/>
      <w:r>
        <w:t>Iublic</w:t>
      </w:r>
      <w:proofErr w:type="spellEnd"/>
      <w:r>
        <w:t xml:space="preserve"> service providing</w:t>
      </w:r>
    </w:p>
    <w:p w:rsidR="00F14B52" w:rsidRDefault="00F14B52" w:rsidP="00F14B52">
      <w:r>
        <w:t>Transporting some residents to vaccine appointment</w:t>
      </w:r>
    </w:p>
    <w:p w:rsidR="00F14B52" w:rsidRDefault="00F14B52" w:rsidP="00F14B52">
      <w:r>
        <w:t>Starting with Alamogordo</w:t>
      </w:r>
    </w:p>
    <w:p w:rsidR="00F14B52" w:rsidRDefault="00F14B52" w:rsidP="00F14B52">
      <w:r>
        <w:t>One individual requested transportation for scheduled appointment</w:t>
      </w:r>
    </w:p>
    <w:p w:rsidR="00F14B52" w:rsidRDefault="00F14B52" w:rsidP="00F14B52">
      <w:r>
        <w:t>Dorm workers have agreed to provide transportation</w:t>
      </w:r>
    </w:p>
    <w:p w:rsidR="00F14B52" w:rsidRDefault="00F14B52" w:rsidP="00F14B52">
      <w:r>
        <w:t>Greg</w:t>
      </w:r>
    </w:p>
    <w:p w:rsidR="00F14B52" w:rsidRDefault="00F14B52" w:rsidP="00F14B52">
      <w:r>
        <w:t>Greg</w:t>
      </w:r>
    </w:p>
    <w:p w:rsidR="00F14B52" w:rsidRDefault="00F14B52" w:rsidP="00F14B52">
      <w:r>
        <w:t>Special circumstances in Alamogordo</w:t>
      </w:r>
    </w:p>
    <w:p w:rsidR="00F14B52" w:rsidRDefault="00F14B52" w:rsidP="00F14B52">
      <w:r>
        <w:t>Alamogordo</w:t>
      </w:r>
    </w:p>
    <w:p w:rsidR="00F14B52" w:rsidRDefault="00F14B52" w:rsidP="00F14B52">
      <w:proofErr w:type="spellStart"/>
      <w:r>
        <w:t>Sseed</w:t>
      </w:r>
      <w:proofErr w:type="spellEnd"/>
      <w:r>
        <w:t xml:space="preserve"> up opening</w:t>
      </w:r>
    </w:p>
    <w:p w:rsidR="00F14B52" w:rsidRDefault="00F14B52" w:rsidP="00F14B52">
      <w:r>
        <w:t xml:space="preserve">Real </w:t>
      </w:r>
      <w:proofErr w:type="spellStart"/>
      <w:r>
        <w:t>durth</w:t>
      </w:r>
      <w:proofErr w:type="spellEnd"/>
      <w:r>
        <w:t xml:space="preserve"> of transportation options</w:t>
      </w:r>
    </w:p>
    <w:p w:rsidR="00F14B52" w:rsidRDefault="00F14B52" w:rsidP="00F14B52">
      <w:r>
        <w:t>Funded entirely with state gen funds</w:t>
      </w:r>
    </w:p>
    <w:p w:rsidR="00F14B52" w:rsidRDefault="00F14B52" w:rsidP="00F14B52">
      <w:r>
        <w:t>Normally be an issue with cost allocation methodology</w:t>
      </w:r>
    </w:p>
    <w:p w:rsidR="00F14B52" w:rsidRDefault="00F14B52" w:rsidP="00F14B52">
      <w:r>
        <w:t>Virtual: no infrastructure cost</w:t>
      </w:r>
    </w:p>
    <w:p w:rsidR="00F14B52" w:rsidRDefault="00F14B52" w:rsidP="00F14B52">
      <w:r>
        <w:t>Art</w:t>
      </w:r>
    </w:p>
    <w:p w:rsidR="00F14B52" w:rsidRDefault="00F14B52" w:rsidP="00F14B52">
      <w:r>
        <w:t>VA has been taking care of the vets</w:t>
      </w:r>
    </w:p>
    <w:p w:rsidR="00F14B52" w:rsidRDefault="00F14B52" w:rsidP="00F14B52">
      <w:r>
        <w:t>Three calls to get the vaccine</w:t>
      </w:r>
    </w:p>
    <w:p w:rsidR="00F14B52" w:rsidRDefault="00F14B52" w:rsidP="00F14B52">
      <w:r>
        <w:t>VA is working on their roster as well</w:t>
      </w:r>
    </w:p>
    <w:p w:rsidR="00F14B52" w:rsidRDefault="00F14B52" w:rsidP="00F14B52"/>
    <w:p w:rsidR="00F14B52" w:rsidRDefault="00F14B52" w:rsidP="00F14B52"/>
    <w:p w:rsidR="00F14B52" w:rsidRDefault="00F14B52" w:rsidP="00F14B52">
      <w:r>
        <w:t xml:space="preserve">b. Residency </w:t>
      </w:r>
      <w:proofErr w:type="spellStart"/>
      <w:r>
        <w:t>Req</w:t>
      </w:r>
      <w:proofErr w:type="spellEnd"/>
      <w:r>
        <w:t xml:space="preserve"> for Emergency Eye Care</w:t>
      </w:r>
    </w:p>
    <w:p w:rsidR="00F14B52" w:rsidRDefault="00F14B52" w:rsidP="00F14B52"/>
    <w:p w:rsidR="00F14B52" w:rsidRDefault="00F14B52" w:rsidP="00F14B52">
      <w:r>
        <w:t>Greg</w:t>
      </w:r>
    </w:p>
    <w:p w:rsidR="00F14B52" w:rsidRDefault="00F14B52" w:rsidP="00F14B52">
      <w:r>
        <w:t>On exception basis, long-term residents</w:t>
      </w:r>
    </w:p>
    <w:p w:rsidR="00F14B52" w:rsidRDefault="00F14B52" w:rsidP="00F14B52">
      <w:r>
        <w:t xml:space="preserve">Make that formally and </w:t>
      </w:r>
      <w:proofErr w:type="spellStart"/>
      <w:r>
        <w:t>officcially</w:t>
      </w:r>
      <w:proofErr w:type="spellEnd"/>
      <w:r>
        <w:t xml:space="preserve"> part of program</w:t>
      </w:r>
    </w:p>
    <w:p w:rsidR="00F14B52" w:rsidRDefault="00F14B52" w:rsidP="00F14B52">
      <w:r>
        <w:t>John</w:t>
      </w:r>
    </w:p>
    <w:p w:rsidR="00F14B52" w:rsidRDefault="00F14B52" w:rsidP="00F14B52">
      <w:r>
        <w:t>John</w:t>
      </w:r>
    </w:p>
    <w:p w:rsidR="00F14B52" w:rsidRDefault="00F14B52" w:rsidP="00F14B52">
      <w:proofErr w:type="spellStart"/>
      <w:r>
        <w:t>Permissable</w:t>
      </w:r>
      <w:proofErr w:type="spellEnd"/>
    </w:p>
    <w:p w:rsidR="00F14B52" w:rsidRDefault="00F14B52" w:rsidP="00F14B52">
      <w:r>
        <w:t>Greg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Continue discussion as to expand which </w:t>
      </w:r>
      <w:proofErr w:type="spellStart"/>
      <w:r>
        <w:t>proceedures</w:t>
      </w:r>
      <w:proofErr w:type="spellEnd"/>
      <w:r>
        <w:t xml:space="preserve"> are provided</w:t>
      </w:r>
    </w:p>
    <w:p w:rsidR="00F14B52" w:rsidRDefault="00F14B52" w:rsidP="00F14B52">
      <w:r>
        <w:t xml:space="preserve">Procedure </w:t>
      </w:r>
    </w:p>
    <w:p w:rsidR="00F14B52" w:rsidRDefault="00F14B52" w:rsidP="00F14B52">
      <w:r>
        <w:t>Eligible for deferred action or path to citizenship</w:t>
      </w:r>
    </w:p>
    <w:p w:rsidR="00F14B52" w:rsidRDefault="00F14B52" w:rsidP="00F14B52">
      <w:r>
        <w:t>Move: Urja</w:t>
      </w:r>
    </w:p>
    <w:p w:rsidR="00F14B52" w:rsidRDefault="00F14B52" w:rsidP="00F14B52">
      <w:r>
        <w:t>Pad to citizenship or eligible for such</w:t>
      </w:r>
    </w:p>
    <w:p w:rsidR="00F14B52" w:rsidRDefault="00F14B52" w:rsidP="00F14B52">
      <w:r>
        <w:t>Second: Art</w:t>
      </w:r>
    </w:p>
    <w:p w:rsidR="00F14B52" w:rsidRDefault="00F14B52" w:rsidP="00F14B52"/>
    <w:p w:rsidR="00F14B52" w:rsidRDefault="00F14B52" w:rsidP="00F14B52">
      <w:r>
        <w:t>!</w:t>
      </w:r>
      <w:proofErr w:type="spellStart"/>
      <w:r>
        <w:t>ocll</w:t>
      </w:r>
      <w:proofErr w:type="spellEnd"/>
      <w:r>
        <w:t xml:space="preserve"> Call: Yes</w:t>
      </w:r>
    </w:p>
    <w:p w:rsidR="00F14B52" w:rsidRDefault="00F14B52" w:rsidP="00F14B52">
      <w:r>
        <w:t>Thank Greg and John for getting this its proper view</w:t>
      </w:r>
    </w:p>
    <w:p w:rsidR="00F14B52" w:rsidRDefault="00F14B52" w:rsidP="00F14B52">
      <w:r>
        <w:t>Motion passed</w:t>
      </w:r>
    </w:p>
    <w:p w:rsidR="00F14B52" w:rsidRDefault="00F14B52" w:rsidP="00F14B52">
      <w:r>
        <w:t>c. Approval of Revised Allowable Cost Policy and Procedure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Driven by different </w:t>
      </w:r>
      <w:proofErr w:type="spellStart"/>
      <w:r>
        <w:t>devs</w:t>
      </w:r>
      <w:proofErr w:type="spellEnd"/>
      <w:r>
        <w:t xml:space="preserve"> at Fed Level</w:t>
      </w:r>
    </w:p>
    <w:p w:rsidR="00F14B52" w:rsidRDefault="00F14B52" w:rsidP="00F14B52">
      <w:r>
        <w:t>Set of revs the Uniform Grant Guidance</w:t>
      </w:r>
    </w:p>
    <w:p w:rsidR="00F14B52" w:rsidRDefault="00F14B52" w:rsidP="00F14B52">
      <w:r>
        <w:lastRenderedPageBreak/>
        <w:t>Changed quite a few citations</w:t>
      </w:r>
    </w:p>
    <w:p w:rsidR="00F14B52" w:rsidRDefault="00F14B52" w:rsidP="00F14B52">
      <w:r>
        <w:t xml:space="preserve">Changed report period from 90 </w:t>
      </w:r>
      <w:proofErr w:type="gramStart"/>
      <w:r>
        <w:t>jo</w:t>
      </w:r>
      <w:proofErr w:type="gramEnd"/>
      <w:r>
        <w:t xml:space="preserve"> 120</w:t>
      </w:r>
    </w:p>
    <w:p w:rsidR="00F14B52" w:rsidRDefault="00F14B52" w:rsidP="00F14B52">
      <w:r>
        <w:t>Liquidation: 90 to 120</w:t>
      </w:r>
    </w:p>
    <w:p w:rsidR="00F14B52" w:rsidRDefault="00F14B52" w:rsidP="00F14B52">
      <w:r>
        <w:t>Add Lieutenant Governor under list of public officials</w:t>
      </w:r>
    </w:p>
    <w:p w:rsidR="00F14B52" w:rsidRDefault="00F14B52" w:rsidP="00F14B52">
      <w:r>
        <w:t>Citation change did not get added to version</w:t>
      </w:r>
    </w:p>
    <w:p w:rsidR="00F14B52" w:rsidRDefault="00F14B52" w:rsidP="00F14B52">
      <w:r>
        <w:t>5 Paragraph b: 13-1-191.1 for change</w:t>
      </w:r>
    </w:p>
    <w:p w:rsidR="00F14B52" w:rsidRDefault="00F14B52" w:rsidP="00F14B52">
      <w:r>
        <w:t xml:space="preserve">Section 6: Prior </w:t>
      </w:r>
      <w:proofErr w:type="spellStart"/>
      <w:r>
        <w:t>Apprval</w:t>
      </w:r>
      <w:proofErr w:type="spellEnd"/>
      <w:r>
        <w:t xml:space="preserve">: put in place prior </w:t>
      </w:r>
      <w:proofErr w:type="spellStart"/>
      <w:r>
        <w:t>appoval</w:t>
      </w:r>
      <w:proofErr w:type="spellEnd"/>
      <w:r>
        <w:t xml:space="preserve"> procedures</w:t>
      </w:r>
    </w:p>
    <w:p w:rsidR="00F14B52" w:rsidRDefault="00F14B52" w:rsidP="00F14B52">
      <w:r>
        <w:t xml:space="preserve">Experience helps to be compliant with </w:t>
      </w:r>
      <w:proofErr w:type="spellStart"/>
      <w:r>
        <w:t>regs</w:t>
      </w:r>
      <w:proofErr w:type="spellEnd"/>
    </w:p>
    <w:p w:rsidR="00F14B52" w:rsidRDefault="00F14B52" w:rsidP="00F14B52">
      <w:r>
        <w:t>Three refs to written; remove two refs</w:t>
      </w:r>
    </w:p>
    <w:p w:rsidR="00F14B52" w:rsidRDefault="00F14B52" w:rsidP="00F14B52">
      <w:r>
        <w:t xml:space="preserve">Confirmation of </w:t>
      </w:r>
      <w:proofErr w:type="spellStart"/>
      <w:r>
        <w:t>Pior</w:t>
      </w:r>
      <w:proofErr w:type="spellEnd"/>
      <w:r>
        <w:t xml:space="preserve"> Approval Section</w:t>
      </w:r>
    </w:p>
    <w:p w:rsidR="00F14B52" w:rsidRDefault="00F14B52" w:rsidP="00F14B52">
      <w:r>
        <w:t xml:space="preserve">Additional changes under Section 12 to Stephen’s </w:t>
      </w:r>
      <w:proofErr w:type="spellStart"/>
      <w:r>
        <w:t>Ammendment</w:t>
      </w:r>
      <w:proofErr w:type="spellEnd"/>
    </w:p>
    <w:p w:rsidR="00F14B52" w:rsidRDefault="00F14B52" w:rsidP="00F14B52">
      <w:proofErr w:type="spellStart"/>
      <w:r>
        <w:t>Burried</w:t>
      </w:r>
      <w:proofErr w:type="spellEnd"/>
      <w:r>
        <w:t xml:space="preserve"> within fed </w:t>
      </w:r>
      <w:proofErr w:type="spellStart"/>
      <w:r>
        <w:t>regs</w:t>
      </w:r>
      <w:proofErr w:type="spellEnd"/>
    </w:p>
    <w:p w:rsidR="00F14B52" w:rsidRDefault="00F14B52" w:rsidP="00F14B52">
      <w:r>
        <w:t xml:space="preserve">Using new and </w:t>
      </w:r>
      <w:proofErr w:type="spellStart"/>
      <w:r>
        <w:t>corrct</w:t>
      </w:r>
      <w:proofErr w:type="spellEnd"/>
      <w:r>
        <w:t xml:space="preserve"> citation</w:t>
      </w:r>
    </w:p>
    <w:p w:rsidR="00F14B52" w:rsidRDefault="00F14B52" w:rsidP="00F14B52">
      <w:proofErr w:type="gramStart"/>
      <w:r>
        <w:t>citation</w:t>
      </w:r>
      <w:proofErr w:type="gramEnd"/>
    </w:p>
    <w:p w:rsidR="00F14B52" w:rsidRDefault="00F14B52" w:rsidP="00F14B52">
      <w:r>
        <w:t>Change language to add new fed fiscal year 21</w:t>
      </w:r>
    </w:p>
    <w:p w:rsidR="00F14B52" w:rsidRDefault="00F14B52" w:rsidP="00F14B52">
      <w:r>
        <w:t>Section 13: A</w:t>
      </w:r>
    </w:p>
    <w:p w:rsidR="00F14B52" w:rsidRDefault="00F14B52" w:rsidP="00F14B52">
      <w:r>
        <w:t>A</w:t>
      </w:r>
    </w:p>
    <w:p w:rsidR="00F14B52" w:rsidRDefault="00F14B52" w:rsidP="00F14B52">
      <w:r>
        <w:t>Disclosure of Conflicts of Interests</w:t>
      </w:r>
    </w:p>
    <w:p w:rsidR="00F14B52" w:rsidRDefault="00F14B52" w:rsidP="00F14B52">
      <w:r>
        <w:t>Paragraph G noting that conflict be done</w:t>
      </w:r>
    </w:p>
    <w:p w:rsidR="00F14B52" w:rsidRDefault="00F14B52" w:rsidP="00F14B52">
      <w:proofErr w:type="gramStart"/>
      <w:r>
        <w:t>done</w:t>
      </w:r>
      <w:proofErr w:type="gramEnd"/>
    </w:p>
    <w:p w:rsidR="00F14B52" w:rsidRDefault="00F14B52" w:rsidP="00F14B52">
      <w:r>
        <w:t>Protection against retaliation</w:t>
      </w:r>
    </w:p>
    <w:p w:rsidR="00F14B52" w:rsidRDefault="00F14B52" w:rsidP="00F14B52">
      <w:r>
        <w:t xml:space="preserve">Important to have available </w:t>
      </w:r>
    </w:p>
    <w:p w:rsidR="00F14B52" w:rsidRDefault="00F14B52" w:rsidP="00F14B52">
      <w:r>
        <w:t>Section 14: Instances of fraud, bribery or gratuity</w:t>
      </w:r>
    </w:p>
    <w:p w:rsidR="00F14B52" w:rsidRDefault="00F14B52" w:rsidP="00F14B52">
      <w:r>
        <w:t xml:space="preserve">Under state law, any </w:t>
      </w:r>
      <w:proofErr w:type="spellStart"/>
      <w:r>
        <w:t>criminab</w:t>
      </w:r>
      <w:proofErr w:type="spellEnd"/>
      <w:r>
        <w:t xml:space="preserve"> activity or infractions</w:t>
      </w:r>
    </w:p>
    <w:p w:rsidR="00F14B52" w:rsidRDefault="00F14B52" w:rsidP="00F14B52">
      <w:r>
        <w:t xml:space="preserve">Made a reference regarding Fraud </w:t>
      </w:r>
      <w:proofErr w:type="gramStart"/>
      <w:r>
        <w:t>Against</w:t>
      </w:r>
      <w:proofErr w:type="gramEnd"/>
      <w:r>
        <w:t xml:space="preserve"> Tax Payers’ Act</w:t>
      </w:r>
    </w:p>
    <w:p w:rsidR="00F14B52" w:rsidRDefault="00F14B52" w:rsidP="00F14B52">
      <w:r>
        <w:lastRenderedPageBreak/>
        <w:t>Rest of items are citation changes which fix the references under UGG</w:t>
      </w:r>
    </w:p>
    <w:p w:rsidR="00F14B52" w:rsidRDefault="00F14B52" w:rsidP="00F14B52">
      <w:r>
        <w:t>Kevin</w:t>
      </w:r>
    </w:p>
    <w:p w:rsidR="00F14B52" w:rsidRDefault="00F14B52" w:rsidP="00F14B52">
      <w:r>
        <w:t>FY21 to FY20</w:t>
      </w:r>
    </w:p>
    <w:p w:rsidR="00F14B52" w:rsidRDefault="00F14B52" w:rsidP="00F14B52">
      <w:r>
        <w:t xml:space="preserve">Amount </w:t>
      </w:r>
      <w:proofErr w:type="spellStart"/>
      <w:r>
        <w:t>grter</w:t>
      </w:r>
      <w:proofErr w:type="spellEnd"/>
      <w:r>
        <w:t>:</w:t>
      </w:r>
    </w:p>
    <w:p w:rsidR="00F14B52" w:rsidRDefault="00F14B52" w:rsidP="00F14B52">
      <w:r>
        <w:t xml:space="preserve">Currently Stephen’s </w:t>
      </w:r>
      <w:proofErr w:type="spellStart"/>
      <w:r>
        <w:t>Ammendment</w:t>
      </w:r>
      <w:proofErr w:type="spellEnd"/>
      <w:r>
        <w:t xml:space="preserve"> $5,050,503.00 $5,134,772 $1,318,069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Expect Supported </w:t>
      </w:r>
      <w:proofErr w:type="spellStart"/>
      <w:r>
        <w:t>Emplyment</w:t>
      </w:r>
      <w:proofErr w:type="spellEnd"/>
      <w:r>
        <w:t xml:space="preserve"> Change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Motion to </w:t>
      </w:r>
      <w:proofErr w:type="spellStart"/>
      <w:r>
        <w:t>apprure</w:t>
      </w:r>
      <w:proofErr w:type="spellEnd"/>
      <w:r>
        <w:t xml:space="preserve"> allowable cost policy </w:t>
      </w:r>
    </w:p>
    <w:p w:rsidR="00F14B52" w:rsidRDefault="00F14B52" w:rsidP="00F14B52">
      <w:r>
        <w:t xml:space="preserve">Minor changes to accurately reflect fund- received and </w:t>
      </w:r>
      <w:proofErr w:type="spellStart"/>
      <w:r>
        <w:t>req</w:t>
      </w:r>
      <w:proofErr w:type="spellEnd"/>
      <w:r>
        <w:t xml:space="preserve"> match</w:t>
      </w:r>
    </w:p>
    <w:p w:rsidR="00F14B52" w:rsidRDefault="00F14B52" w:rsidP="00F14B52">
      <w:r>
        <w:t>Urja</w:t>
      </w:r>
    </w:p>
    <w:p w:rsidR="00F14B52" w:rsidRDefault="00F14B52" w:rsidP="00F14B52">
      <w:proofErr w:type="spellStart"/>
      <w:r>
        <w:t>UrjaMove</w:t>
      </w:r>
      <w:proofErr w:type="spellEnd"/>
      <w:r>
        <w:t xml:space="preserve"> to approve to Stephen’s </w:t>
      </w:r>
      <w:proofErr w:type="spellStart"/>
      <w:r>
        <w:t>Ammendment</w:t>
      </w:r>
      <w:proofErr w:type="spellEnd"/>
      <w:r>
        <w:t xml:space="preserve"> according to Grant Notices</w:t>
      </w:r>
    </w:p>
    <w:p w:rsidR="00F14B52" w:rsidRDefault="00F14B52" w:rsidP="00F14B52">
      <w:r>
        <w:t>Art Seconds</w:t>
      </w:r>
    </w:p>
    <w:p w:rsidR="00F14B52" w:rsidRDefault="00F14B52" w:rsidP="00F14B52">
      <w:r>
        <w:t>Kevin</w:t>
      </w:r>
    </w:p>
    <w:p w:rsidR="00F14B52" w:rsidRDefault="00F14B52" w:rsidP="00F14B52">
      <w:r>
        <w:t>Made UGG before November 12,</w:t>
      </w:r>
    </w:p>
    <w:p w:rsidR="00F14B52" w:rsidRDefault="00F14B52" w:rsidP="00F14B52">
      <w:proofErr w:type="spellStart"/>
      <w:r>
        <w:t>Eld</w:t>
      </w:r>
      <w:proofErr w:type="spellEnd"/>
      <w:r>
        <w:t xml:space="preserve">: Before </w:t>
      </w:r>
      <w:proofErr w:type="spellStart"/>
      <w:r>
        <w:t>Nevember</w:t>
      </w:r>
      <w:proofErr w:type="spellEnd"/>
      <w:r>
        <w:t xml:space="preserve"> 12</w:t>
      </w:r>
    </w:p>
    <w:p w:rsidR="00F14B52" w:rsidRDefault="00F14B52" w:rsidP="00F14B52">
      <w:proofErr w:type="spellStart"/>
      <w:r>
        <w:t>Dewaf</w:t>
      </w:r>
      <w:proofErr w:type="spellEnd"/>
      <w:r>
        <w:t xml:space="preserve"> Nov 12</w:t>
      </w:r>
    </w:p>
    <w:p w:rsidR="00F14B52" w:rsidRDefault="00F14B52" w:rsidP="00F14B52">
      <w:r>
        <w:t xml:space="preserve">Does not </w:t>
      </w:r>
    </w:p>
    <w:p w:rsidR="00F14B52" w:rsidRDefault="00F14B52" w:rsidP="00F14B52">
      <w:r>
        <w:t xml:space="preserve">October: </w:t>
      </w:r>
      <w:proofErr w:type="spellStart"/>
      <w:r>
        <w:t>bn</w:t>
      </w:r>
      <w:proofErr w:type="spellEnd"/>
      <w:r>
        <w:t xml:space="preserve"> Sept. 30, first fiscal year completion date</w:t>
      </w:r>
    </w:p>
    <w:p w:rsidR="00F14B52" w:rsidRDefault="00F14B52" w:rsidP="00F14B52">
      <w:proofErr w:type="gramStart"/>
      <w:r>
        <w:t>look</w:t>
      </w:r>
      <w:proofErr w:type="gramEnd"/>
      <w:r>
        <w:t xml:space="preserve"> at matter to ID and look at </w:t>
      </w:r>
      <w:proofErr w:type="spellStart"/>
      <w:r>
        <w:t>clarfication</w:t>
      </w:r>
      <w:proofErr w:type="spellEnd"/>
    </w:p>
    <w:p w:rsidR="00F14B52" w:rsidRDefault="00F14B52" w:rsidP="00F14B52">
      <w:r>
        <w:t>Greg</w:t>
      </w:r>
    </w:p>
    <w:p w:rsidR="00F14B52" w:rsidRDefault="00F14B52" w:rsidP="00F14B52">
      <w:proofErr w:type="spellStart"/>
      <w:r>
        <w:t>GregN</w:t>
      </w:r>
      <w:proofErr w:type="spellEnd"/>
      <w:r>
        <w:t xml:space="preserve"> sure of logic, not in practical </w:t>
      </w:r>
    </w:p>
    <w:p w:rsidR="00F14B52" w:rsidRDefault="00F14B52" w:rsidP="00F14B52">
      <w:r>
        <w:t xml:space="preserve">Long spent </w:t>
      </w:r>
    </w:p>
    <w:p w:rsidR="00F14B52" w:rsidRDefault="00F14B52" w:rsidP="00F14B52">
      <w:r>
        <w:t>Something we will definitely continue to study</w:t>
      </w:r>
    </w:p>
    <w:p w:rsidR="00F14B52" w:rsidRDefault="00F14B52" w:rsidP="00F14B52">
      <w:r>
        <w:lastRenderedPageBreak/>
        <w:t>Roll Call</w:t>
      </w:r>
    </w:p>
    <w:p w:rsidR="00F14B52" w:rsidRDefault="00F14B52" w:rsidP="00F14B52">
      <w:r>
        <w:t>Motion carried</w:t>
      </w:r>
    </w:p>
    <w:p w:rsidR="00F14B52" w:rsidRDefault="00F14B52" w:rsidP="00F14B52"/>
    <w:p w:rsidR="00F14B52" w:rsidRDefault="00F14B52" w:rsidP="00F14B52">
      <w:r>
        <w:t>d. Status of the Revision to the Commission for the Blind Act</w:t>
      </w:r>
    </w:p>
    <w:p w:rsidR="00F14B52" w:rsidRDefault="00F14B52" w:rsidP="00F14B52">
      <w:r>
        <w:t>Greg</w:t>
      </w:r>
    </w:p>
    <w:p w:rsidR="00F14B52" w:rsidRDefault="00F14B52" w:rsidP="00F14B52">
      <w:r>
        <w:t>Item that we have looked at for a long act</w:t>
      </w:r>
    </w:p>
    <w:p w:rsidR="00F14B52" w:rsidRDefault="00F14B52" w:rsidP="00F14B52">
      <w:r>
        <w:t xml:space="preserve">Provision of legal </w:t>
      </w:r>
      <w:proofErr w:type="spellStart"/>
      <w:r>
        <w:t>bblness</w:t>
      </w:r>
      <w:proofErr w:type="spellEnd"/>
    </w:p>
    <w:p w:rsidR="00F14B52" w:rsidRDefault="00F14B52" w:rsidP="00F14B52">
      <w:r>
        <w:t>Registry</w:t>
      </w:r>
    </w:p>
    <w:p w:rsidR="00F14B52" w:rsidRDefault="00F14B52" w:rsidP="00F14B52">
      <w:r>
        <w:t>Commission for the Blind and Visually Impaired</w:t>
      </w:r>
    </w:p>
    <w:p w:rsidR="00F14B52" w:rsidRDefault="00F14B52" w:rsidP="00F14B52">
      <w:r>
        <w:t>Modify Commission to expand from 3 to 5 or 7 members</w:t>
      </w:r>
    </w:p>
    <w:p w:rsidR="00F14B52" w:rsidRDefault="00F14B52" w:rsidP="00F14B52">
      <w:proofErr w:type="gramStart"/>
      <w:r>
        <w:t>reach</w:t>
      </w:r>
      <w:proofErr w:type="gramEnd"/>
      <w:r>
        <w:t xml:space="preserve"> out and make sure public has an adequate opportunity</w:t>
      </w:r>
    </w:p>
    <w:p w:rsidR="00F14B52" w:rsidRDefault="00F14B52" w:rsidP="00F14B52">
      <w:r>
        <w:t xml:space="preserve">Discussion during </w:t>
      </w:r>
      <w:proofErr w:type="spellStart"/>
      <w:r>
        <w:t>lefgislative</w:t>
      </w:r>
      <w:proofErr w:type="spellEnd"/>
      <w:r>
        <w:t xml:space="preserve"> session</w:t>
      </w:r>
    </w:p>
    <w:p w:rsidR="00F14B52" w:rsidRDefault="00F14B52" w:rsidP="00F14B52">
      <w:r>
        <w:t xml:space="preserve">Did not anticipate push-back </w:t>
      </w:r>
      <w:proofErr w:type="spellStart"/>
      <w:r>
        <w:t>rel</w:t>
      </w:r>
      <w:proofErr w:type="spellEnd"/>
      <w:r>
        <w:t xml:space="preserve"> to Independent Commission</w:t>
      </w:r>
    </w:p>
    <w:p w:rsidR="00F14B52" w:rsidRDefault="00F14B52" w:rsidP="00F14B52">
      <w:r>
        <w:t>Gold standard</w:t>
      </w:r>
    </w:p>
    <w:p w:rsidR="00F14B52" w:rsidRDefault="00F14B52" w:rsidP="00F14B52">
      <w:r>
        <w:t>SRAC to SRC and duties to fulfill</w:t>
      </w:r>
    </w:p>
    <w:p w:rsidR="00F14B52" w:rsidRDefault="00F14B52" w:rsidP="00F14B52">
      <w:r>
        <w:t>Concern that SRC has specific members and not all rep would be maintained</w:t>
      </w:r>
    </w:p>
    <w:p w:rsidR="00F14B52" w:rsidRDefault="00F14B52" w:rsidP="00F14B52">
      <w:r>
        <w:t>Ways to make sure that all voice are heard</w:t>
      </w:r>
    </w:p>
    <w:p w:rsidR="00F14B52" w:rsidRDefault="00F14B52" w:rsidP="00F14B52">
      <w:r>
        <w:t>Given pandemic and reservations raised</w:t>
      </w:r>
    </w:p>
    <w:p w:rsidR="00F14B52" w:rsidRDefault="00F14B52" w:rsidP="00F14B52">
      <w:proofErr w:type="gramStart"/>
      <w:r>
        <w:t>raised</w:t>
      </w:r>
      <w:proofErr w:type="gramEnd"/>
    </w:p>
    <w:p w:rsidR="00F14B52" w:rsidRDefault="00F14B52" w:rsidP="00F14B52">
      <w:r>
        <w:t>Focus on reopening services in safe way</w:t>
      </w:r>
    </w:p>
    <w:p w:rsidR="00F14B52" w:rsidRDefault="00F14B52" w:rsidP="00F14B52">
      <w:proofErr w:type="gramStart"/>
      <w:r>
        <w:t>way</w:t>
      </w:r>
      <w:proofErr w:type="gramEnd"/>
    </w:p>
    <w:p w:rsidR="00F14B52" w:rsidRDefault="00F14B52" w:rsidP="00F14B52">
      <w:r>
        <w:t xml:space="preserve">Hold </w:t>
      </w:r>
      <w:proofErr w:type="spellStart"/>
      <w:r>
        <w:t>ofc</w:t>
      </w:r>
      <w:proofErr w:type="spellEnd"/>
      <w:r>
        <w:t xml:space="preserve"> and visit once subsides</w:t>
      </w:r>
    </w:p>
    <w:p w:rsidR="00F14B52" w:rsidRDefault="00F14B52" w:rsidP="00F14B52">
      <w:r>
        <w:t>Art</w:t>
      </w:r>
    </w:p>
    <w:p w:rsidR="00F14B52" w:rsidRDefault="00F14B52" w:rsidP="00F14B52">
      <w:r>
        <w:t>Thank you and Chairman agrees with that</w:t>
      </w:r>
    </w:p>
    <w:p w:rsidR="00F14B52" w:rsidRDefault="00F14B52" w:rsidP="00F14B52">
      <w:r>
        <w:lastRenderedPageBreak/>
        <w:t>Urja agrees</w:t>
      </w:r>
    </w:p>
    <w:p w:rsidR="00F14B52" w:rsidRDefault="00F14B52" w:rsidP="00F14B52">
      <w:r>
        <w:t>e. Report on Status of Kirkland</w:t>
      </w:r>
    </w:p>
    <w:p w:rsidR="00F14B52" w:rsidRDefault="00F14B52" w:rsidP="00F14B52">
      <w:r>
        <w:t>Jim</w:t>
      </w:r>
    </w:p>
    <w:p w:rsidR="00F14B52" w:rsidRDefault="00F14B52" w:rsidP="00F14B52">
      <w:proofErr w:type="spellStart"/>
      <w:r>
        <w:t>Bacground</w:t>
      </w:r>
      <w:proofErr w:type="spellEnd"/>
      <w:r>
        <w:t xml:space="preserve"> Refresher</w:t>
      </w:r>
    </w:p>
    <w:p w:rsidR="00F14B52" w:rsidRDefault="00F14B52" w:rsidP="00F14B52">
      <w:r>
        <w:t xml:space="preserve">Blind manager running </w:t>
      </w:r>
      <w:proofErr w:type="spellStart"/>
      <w:r>
        <w:t>Thunderbiffd</w:t>
      </w:r>
      <w:proofErr w:type="spellEnd"/>
      <w:r>
        <w:t xml:space="preserve"> Inn for 20 years and successfully</w:t>
      </w:r>
    </w:p>
    <w:p w:rsidR="00F14B52" w:rsidRDefault="00F14B52" w:rsidP="00F14B52">
      <w:proofErr w:type="spellStart"/>
      <w:r>
        <w:t>Hennessee</w:t>
      </w:r>
      <w:proofErr w:type="spellEnd"/>
      <w:r>
        <w:t xml:space="preserve"> Trophies: 3</w:t>
      </w:r>
    </w:p>
    <w:p w:rsidR="00F14B52" w:rsidRDefault="00F14B52" w:rsidP="00F14B52">
      <w:r>
        <w:t xml:space="preserve">Five-year </w:t>
      </w:r>
      <w:proofErr w:type="spellStart"/>
      <w:r>
        <w:t>contractts</w:t>
      </w:r>
      <w:proofErr w:type="spellEnd"/>
      <w:r>
        <w:t xml:space="preserve"> had gen been negotiated, no drama</w:t>
      </w:r>
    </w:p>
    <w:p w:rsidR="00F14B52" w:rsidRDefault="00F14B52" w:rsidP="00F14B52">
      <w:r>
        <w:t xml:space="preserve">Contracting office were not going to recognize </w:t>
      </w:r>
    </w:p>
    <w:p w:rsidR="00F14B52" w:rsidRDefault="00F14B52" w:rsidP="00F14B52">
      <w:r>
        <w:t>Put out for bid</w:t>
      </w:r>
    </w:p>
    <w:p w:rsidR="00F14B52" w:rsidRDefault="00F14B52" w:rsidP="00F14B52">
      <w:r>
        <w:t>We did not think too highly of that</w:t>
      </w:r>
    </w:p>
    <w:p w:rsidR="00F14B52" w:rsidRDefault="00F14B52" w:rsidP="00F14B52">
      <w:proofErr w:type="gramStart"/>
      <w:r>
        <w:t>that</w:t>
      </w:r>
      <w:proofErr w:type="gramEnd"/>
    </w:p>
    <w:p w:rsidR="00F14B52" w:rsidRDefault="00F14B52" w:rsidP="00F14B52">
      <w:r>
        <w:t>Enlisted service of lawyer based in Austin TX</w:t>
      </w:r>
    </w:p>
    <w:p w:rsidR="00F14B52" w:rsidRDefault="00F14B52" w:rsidP="00F14B52">
      <w:r>
        <w:t>Specializes in Randolph-Shephard</w:t>
      </w:r>
    </w:p>
    <w:p w:rsidR="00F14B52" w:rsidRDefault="00F14B52" w:rsidP="00F14B52">
      <w:r>
        <w:t>Realized that they were better served and canceling bid</w:t>
      </w:r>
    </w:p>
    <w:p w:rsidR="00F14B52" w:rsidRDefault="00F14B52" w:rsidP="00F14B52">
      <w:proofErr w:type="gramStart"/>
      <w:r>
        <w:t>bid</w:t>
      </w:r>
      <w:proofErr w:type="gramEnd"/>
    </w:p>
    <w:p w:rsidR="00F14B52" w:rsidRDefault="00F14B52" w:rsidP="00F14B52">
      <w:r>
        <w:t xml:space="preserve">Negotiating with us </w:t>
      </w:r>
    </w:p>
    <w:p w:rsidR="00F14B52" w:rsidRDefault="00F14B52" w:rsidP="00F14B52">
      <w:r>
        <w:t>1.5 year extension</w:t>
      </w:r>
    </w:p>
    <w:p w:rsidR="00F14B52" w:rsidRDefault="00F14B52" w:rsidP="00F14B52">
      <w:proofErr w:type="gramStart"/>
      <w:r>
        <w:t>extension</w:t>
      </w:r>
      <w:proofErr w:type="gramEnd"/>
    </w:p>
    <w:p w:rsidR="00F14B52" w:rsidRDefault="00F14B52" w:rsidP="00F14B52">
      <w:r>
        <w:t>Spoke with Diana</w:t>
      </w:r>
    </w:p>
    <w:p w:rsidR="00F14B52" w:rsidRDefault="00F14B52" w:rsidP="00F14B52">
      <w:r>
        <w:t>Formally going to get back in touch in May</w:t>
      </w:r>
    </w:p>
    <w:p w:rsidR="00F14B52" w:rsidRDefault="00F14B52" w:rsidP="00F14B52">
      <w:r>
        <w:t>May</w:t>
      </w:r>
    </w:p>
    <w:p w:rsidR="00F14B52" w:rsidRDefault="00F14B52" w:rsidP="00F14B52">
      <w:r>
        <w:t>Believe that it will be simple renegotiation</w:t>
      </w:r>
    </w:p>
    <w:p w:rsidR="00F14B52" w:rsidRDefault="00F14B52" w:rsidP="00F14B52">
      <w:r>
        <w:t>Contract effective now in September</w:t>
      </w:r>
    </w:p>
    <w:p w:rsidR="00F14B52" w:rsidRDefault="00F14B52" w:rsidP="00F14B52">
      <w:r>
        <w:t>Kelly with John</w:t>
      </w:r>
    </w:p>
    <w:p w:rsidR="00F14B52" w:rsidRDefault="00F14B52" w:rsidP="00F14B52">
      <w:r>
        <w:t>John</w:t>
      </w:r>
    </w:p>
    <w:p w:rsidR="00F14B52" w:rsidRDefault="00F14B52" w:rsidP="00F14B52">
      <w:r>
        <w:lastRenderedPageBreak/>
        <w:t>Kevin with Procurement</w:t>
      </w:r>
    </w:p>
    <w:p w:rsidR="00F14B52" w:rsidRDefault="00F14B52" w:rsidP="00F14B52">
      <w:r>
        <w:t>10. New Business</w:t>
      </w:r>
    </w:p>
    <w:p w:rsidR="00F14B52" w:rsidRDefault="00F14B52" w:rsidP="00F14B52">
      <w:r>
        <w:t>a. Governmental Conduct Act Resolution</w:t>
      </w:r>
    </w:p>
    <w:p w:rsidR="00F14B52" w:rsidRDefault="00F14B52" w:rsidP="00F14B52">
      <w:r>
        <w:t>Greg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Same as </w:t>
      </w:r>
      <w:proofErr w:type="spellStart"/>
      <w:proofErr w:type="gramStart"/>
      <w:r>
        <w:t>pst</w:t>
      </w:r>
      <w:proofErr w:type="spellEnd"/>
      <w:proofErr w:type="gramEnd"/>
      <w:r>
        <w:t xml:space="preserve"> </w:t>
      </w:r>
    </w:p>
    <w:p w:rsidR="00F14B52" w:rsidRDefault="00F14B52" w:rsidP="00F14B52">
      <w:r>
        <w:t>Notation that it is electronically signed</w:t>
      </w:r>
    </w:p>
    <w:p w:rsidR="00F14B52" w:rsidRDefault="00F14B52" w:rsidP="00F14B52">
      <w:r>
        <w:t>Assumed three Commissioners</w:t>
      </w:r>
    </w:p>
    <w:p w:rsidR="00F14B52" w:rsidRDefault="00F14B52" w:rsidP="00F14B52">
      <w:r>
        <w:t>John, ought to handle that</w:t>
      </w:r>
    </w:p>
    <w:p w:rsidR="00F14B52" w:rsidRDefault="00F14B52" w:rsidP="00F14B52">
      <w:r>
        <w:t>John</w:t>
      </w:r>
    </w:p>
    <w:p w:rsidR="00F14B52" w:rsidRDefault="00F14B52" w:rsidP="00F14B52">
      <w:proofErr w:type="spellStart"/>
      <w:r>
        <w:t>Ammend</w:t>
      </w:r>
      <w:proofErr w:type="spellEnd"/>
      <w:r>
        <w:t xml:space="preserve"> it to </w:t>
      </w:r>
    </w:p>
    <w:p w:rsidR="00F14B52" w:rsidRDefault="00F14B52" w:rsidP="00F14B52">
      <w:proofErr w:type="spellStart"/>
      <w:r>
        <w:t>Past</w:t>
      </w:r>
      <w:proofErr w:type="spellEnd"/>
      <w:r>
        <w:t xml:space="preserve"> unanimously </w:t>
      </w:r>
    </w:p>
    <w:p w:rsidR="00F14B52" w:rsidRDefault="00F14B52" w:rsidP="00F14B52">
      <w:r>
        <w:t xml:space="preserve">Quorum </w:t>
      </w:r>
    </w:p>
    <w:p w:rsidR="00F14B52" w:rsidRDefault="00F14B52" w:rsidP="00F14B52">
      <w:r>
        <w:t>Greg</w:t>
      </w:r>
    </w:p>
    <w:p w:rsidR="00F14B52" w:rsidRDefault="00F14B52" w:rsidP="00F14B52">
      <w:proofErr w:type="spellStart"/>
      <w:r>
        <w:t>GregThe</w:t>
      </w:r>
      <w:proofErr w:type="spellEnd"/>
      <w:r>
        <w:t xml:space="preserve"> </w:t>
      </w:r>
      <w:proofErr w:type="spellStart"/>
      <w:r>
        <w:t>laffter</w:t>
      </w:r>
      <w:proofErr w:type="spellEnd"/>
      <w:r>
        <w:t>, Art signing on behalf of the Commission</w:t>
      </w:r>
    </w:p>
    <w:p w:rsidR="00F14B52" w:rsidRDefault="00F14B52" w:rsidP="00F14B52">
      <w:r>
        <w:t>Small citation 10-15-1</w:t>
      </w:r>
    </w:p>
    <w:p w:rsidR="00F14B52" w:rsidRDefault="00F14B52" w:rsidP="00F14B52">
      <w:r>
        <w:t>10-16</w:t>
      </w:r>
    </w:p>
    <w:p w:rsidR="00F14B52" w:rsidRDefault="00F14B52" w:rsidP="00F14B52">
      <w:r>
        <w:t>Urja</w:t>
      </w:r>
    </w:p>
    <w:p w:rsidR="00F14B52" w:rsidRDefault="00F14B52" w:rsidP="00F14B52">
      <w:r>
        <w:t>Urja</w:t>
      </w:r>
    </w:p>
    <w:p w:rsidR="00F14B52" w:rsidRDefault="00F14B52" w:rsidP="00F14B52">
      <w:r>
        <w:t xml:space="preserve">Move to approve 10-16-1 and authorizing Chairman Schreiber to move </w:t>
      </w:r>
    </w:p>
    <w:p w:rsidR="00F14B52" w:rsidRDefault="00F14B52" w:rsidP="00F14B52">
      <w:r>
        <w:t>Second: Art</w:t>
      </w:r>
    </w:p>
    <w:p w:rsidR="00F14B52" w:rsidRDefault="00F14B52" w:rsidP="00F14B52">
      <w:r>
        <w:t>Roll Call Vote</w:t>
      </w:r>
    </w:p>
    <w:p w:rsidR="00F14B52" w:rsidRDefault="00F14B52" w:rsidP="00F14B52">
      <w:r>
        <w:t>Urja: Yes</w:t>
      </w:r>
    </w:p>
    <w:p w:rsidR="00F14B52" w:rsidRDefault="00F14B52" w:rsidP="00F14B52">
      <w:r>
        <w:t>Art: Yes</w:t>
      </w:r>
    </w:p>
    <w:p w:rsidR="00F14B52" w:rsidRDefault="00F14B52" w:rsidP="00F14B52"/>
    <w:p w:rsidR="00F14B52" w:rsidRDefault="00F14B52" w:rsidP="00F14B52">
      <w:r>
        <w:lastRenderedPageBreak/>
        <w:t xml:space="preserve">b. Discussion and Approval Attorney Client </w:t>
      </w:r>
      <w:proofErr w:type="spellStart"/>
      <w:r>
        <w:t>Privelidge</w:t>
      </w:r>
      <w:proofErr w:type="spellEnd"/>
    </w:p>
    <w:p w:rsidR="00F14B52" w:rsidRDefault="00F14B52" w:rsidP="00F14B52">
      <w:r>
        <w:t>John</w:t>
      </w:r>
    </w:p>
    <w:p w:rsidR="00F14B52" w:rsidRDefault="00F14B52" w:rsidP="00F14B52">
      <w:r>
        <w:t>Memo I wrote and distributed</w:t>
      </w:r>
    </w:p>
    <w:p w:rsidR="00F14B52" w:rsidRDefault="00F14B52" w:rsidP="00F14B52">
      <w:r>
        <w:t>Greg</w:t>
      </w:r>
    </w:p>
    <w:p w:rsidR="00F14B52" w:rsidRDefault="00F14B52" w:rsidP="00F14B52">
      <w:r>
        <w:t>Issue that we have here addresses the issue of our</w:t>
      </w:r>
    </w:p>
    <w:p w:rsidR="00F14B52" w:rsidRDefault="00F14B52" w:rsidP="00F14B52">
      <w:r>
        <w:t>AT VR Counselor</w:t>
      </w:r>
    </w:p>
    <w:p w:rsidR="00F14B52" w:rsidRDefault="00F14B52" w:rsidP="00F14B52">
      <w:proofErr w:type="spellStart"/>
      <w:r>
        <w:t>Righticipate</w:t>
      </w:r>
      <w:proofErr w:type="spellEnd"/>
      <w:r>
        <w:t xml:space="preserve"> in IEP </w:t>
      </w:r>
    </w:p>
    <w:p w:rsidR="00F14B52" w:rsidRDefault="00F14B52" w:rsidP="00F14B52">
      <w:r>
        <w:t xml:space="preserve">Zoom or </w:t>
      </w:r>
      <w:proofErr w:type="spellStart"/>
      <w:r>
        <w:t>geleconference</w:t>
      </w:r>
      <w:proofErr w:type="spellEnd"/>
    </w:p>
    <w:p w:rsidR="00F14B52" w:rsidRDefault="00F14B52" w:rsidP="00F14B52">
      <w:r>
        <w:t>Doing it that way for many years</w:t>
      </w:r>
    </w:p>
    <w:p w:rsidR="00F14B52" w:rsidRDefault="00F14B52" w:rsidP="00F14B52">
      <w:r>
        <w:t>Aware of sister agency</w:t>
      </w:r>
    </w:p>
    <w:p w:rsidR="00F14B52" w:rsidRDefault="00F14B52" w:rsidP="00F14B52">
      <w:proofErr w:type="spellStart"/>
      <w:r>
        <w:t>Intervpretation</w:t>
      </w:r>
      <w:proofErr w:type="spellEnd"/>
      <w:r>
        <w:t>, if not licensed or certified</w:t>
      </w:r>
    </w:p>
    <w:p w:rsidR="00F14B52" w:rsidRDefault="00F14B52" w:rsidP="00F14B52">
      <w:r>
        <w:t>Because that potentially applied to us</w:t>
      </w:r>
    </w:p>
    <w:p w:rsidR="00F14B52" w:rsidRDefault="00F14B52" w:rsidP="00F14B52">
      <w:r>
        <w:t>Coming from legal council</w:t>
      </w:r>
    </w:p>
    <w:p w:rsidR="00F14B52" w:rsidRDefault="00F14B52" w:rsidP="00F14B52">
      <w:r>
        <w:t>Hasten to add that all of us are very concerned about the safety of children</w:t>
      </w:r>
    </w:p>
    <w:p w:rsidR="00F14B52" w:rsidRDefault="00F14B52" w:rsidP="00F14B52">
      <w:proofErr w:type="gramStart"/>
      <w:r>
        <w:t>children</w:t>
      </w:r>
      <w:proofErr w:type="gramEnd"/>
    </w:p>
    <w:p w:rsidR="00F14B52" w:rsidRDefault="00F14B52" w:rsidP="00F14B52">
      <w:r>
        <w:t>Adequate supervision</w:t>
      </w:r>
    </w:p>
    <w:p w:rsidR="00F14B52" w:rsidRDefault="00F14B52" w:rsidP="00F14B52">
      <w:r>
        <w:t>Interviews: felony background</w:t>
      </w:r>
    </w:p>
    <w:p w:rsidR="00F14B52" w:rsidRDefault="00F14B52" w:rsidP="00F14B52">
      <w:r>
        <w:t>Went forward, very seriously impact on our ability to conduct business</w:t>
      </w:r>
    </w:p>
    <w:p w:rsidR="00F14B52" w:rsidRDefault="00F14B52" w:rsidP="00F14B52">
      <w:proofErr w:type="gramStart"/>
      <w:r>
        <w:t>business</w:t>
      </w:r>
      <w:proofErr w:type="gramEnd"/>
    </w:p>
    <w:p w:rsidR="00F14B52" w:rsidRDefault="00F14B52" w:rsidP="00F14B52">
      <w:r>
        <w:t>Consumers who might be school employees</w:t>
      </w:r>
    </w:p>
    <w:p w:rsidR="00F14B52" w:rsidRDefault="00F14B52" w:rsidP="00F14B52">
      <w:r>
        <w:t>John</w:t>
      </w:r>
    </w:p>
    <w:p w:rsidR="00F14B52" w:rsidRDefault="00F14B52" w:rsidP="00F14B52">
      <w:r>
        <w:t>Greg</w:t>
      </w:r>
    </w:p>
    <w:p w:rsidR="00F14B52" w:rsidRDefault="00F14B52" w:rsidP="00F14B52">
      <w:r>
        <w:t xml:space="preserve">Waive attorney client </w:t>
      </w:r>
      <w:proofErr w:type="spellStart"/>
      <w:r>
        <w:t>privelidge</w:t>
      </w:r>
      <w:proofErr w:type="spellEnd"/>
    </w:p>
    <w:p w:rsidR="00F14B52" w:rsidRDefault="00F14B52" w:rsidP="00F14B52">
      <w:r>
        <w:t>Serve students and comply with fed law</w:t>
      </w:r>
    </w:p>
    <w:p w:rsidR="00F14B52" w:rsidRDefault="00F14B52" w:rsidP="00F14B52">
      <w:r>
        <w:t>John</w:t>
      </w:r>
    </w:p>
    <w:p w:rsidR="00F14B52" w:rsidRDefault="00F14B52" w:rsidP="00F14B52">
      <w:r>
        <w:lastRenderedPageBreak/>
        <w:t>Greg reached out to me at the very end of December</w:t>
      </w:r>
    </w:p>
    <w:p w:rsidR="00F14B52" w:rsidRDefault="00F14B52" w:rsidP="00F14B52">
      <w:r>
        <w:t>December</w:t>
      </w:r>
    </w:p>
    <w:p w:rsidR="00F14B52" w:rsidRDefault="00F14B52" w:rsidP="00F14B52">
      <w:r>
        <w:t>Raised for the first time by DVR</w:t>
      </w:r>
    </w:p>
    <w:p w:rsidR="00F14B52" w:rsidRDefault="00F14B52" w:rsidP="00F14B52">
      <w:r>
        <w:t>Phone with one of PED’S attorneys</w:t>
      </w:r>
    </w:p>
    <w:p w:rsidR="00F14B52" w:rsidRDefault="00F14B52" w:rsidP="00F14B52">
      <w:r>
        <w:t>Not in PED</w:t>
      </w:r>
    </w:p>
    <w:p w:rsidR="00F14B52" w:rsidRDefault="00F14B52" w:rsidP="00F14B52">
      <w:r>
        <w:t>Opinion brought to them</w:t>
      </w:r>
    </w:p>
    <w:p w:rsidR="00F14B52" w:rsidRDefault="00F14B52" w:rsidP="00F14B52">
      <w:r>
        <w:t>Opposite read from DVR</w:t>
      </w:r>
    </w:p>
    <w:p w:rsidR="00F14B52" w:rsidRDefault="00F14B52" w:rsidP="00F14B52">
      <w:r>
        <w:t xml:space="preserve">Claims that School Personnel Act </w:t>
      </w:r>
      <w:proofErr w:type="spellStart"/>
      <w:r>
        <w:t>req</w:t>
      </w:r>
      <w:proofErr w:type="spellEnd"/>
      <w:r>
        <w:t xml:space="preserve"> that students</w:t>
      </w:r>
    </w:p>
    <w:p w:rsidR="00F14B52" w:rsidRDefault="00F14B52" w:rsidP="00F14B52">
      <w:r>
        <w:t xml:space="preserve">Under strong opinion </w:t>
      </w:r>
    </w:p>
    <w:p w:rsidR="00F14B52" w:rsidRDefault="00F14B52" w:rsidP="00F14B52">
      <w:r>
        <w:t>Employees of a public school</w:t>
      </w:r>
    </w:p>
    <w:p w:rsidR="00F14B52" w:rsidRDefault="00F14B52" w:rsidP="00F14B52">
      <w:r>
        <w:t>Contractors</w:t>
      </w:r>
    </w:p>
    <w:p w:rsidR="00F14B52" w:rsidRDefault="00F14B52" w:rsidP="00F14B52">
      <w:r>
        <w:t>Franky, Commission just does not fall into that</w:t>
      </w:r>
    </w:p>
    <w:p w:rsidR="00F14B52" w:rsidRDefault="00F14B52" w:rsidP="00F14B52">
      <w:r>
        <w:t xml:space="preserve">PED cannot interpret that issue </w:t>
      </w:r>
    </w:p>
    <w:p w:rsidR="00F14B52" w:rsidRDefault="00F14B52" w:rsidP="00F14B52">
      <w:r>
        <w:t>Aspects we can look into if this issue continues</w:t>
      </w:r>
    </w:p>
    <w:p w:rsidR="00F14B52" w:rsidRDefault="00F14B52" w:rsidP="00F14B52">
      <w:r>
        <w:t xml:space="preserve">Avenue to look into with steps </w:t>
      </w:r>
      <w:proofErr w:type="spellStart"/>
      <w:r>
        <w:t>affectuated</w:t>
      </w:r>
      <w:proofErr w:type="spellEnd"/>
    </w:p>
    <w:p w:rsidR="00F14B52" w:rsidRDefault="00F14B52" w:rsidP="00F14B52">
      <w:r>
        <w:t>Interpretation that has stood for 20 years</w:t>
      </w:r>
    </w:p>
    <w:p w:rsidR="00F14B52" w:rsidRDefault="00F14B52" w:rsidP="00F14B52">
      <w:r>
        <w:t>Greg</w:t>
      </w:r>
    </w:p>
    <w:p w:rsidR="00F14B52" w:rsidRDefault="00F14B52" w:rsidP="00F14B52">
      <w:r>
        <w:t>Jim, Daphne or Kelly</w:t>
      </w:r>
    </w:p>
    <w:p w:rsidR="00F14B52" w:rsidRDefault="00F14B52" w:rsidP="00F14B52">
      <w:r>
        <w:t xml:space="preserve">Defending on cert </w:t>
      </w:r>
      <w:proofErr w:type="spellStart"/>
      <w:r>
        <w:t>hequired</w:t>
      </w:r>
      <w:proofErr w:type="spellEnd"/>
      <w:r>
        <w:t>, Technology for Children</w:t>
      </w:r>
    </w:p>
    <w:p w:rsidR="00F14B52" w:rsidRDefault="00F14B52" w:rsidP="00F14B52">
      <w:r>
        <w:t>Participating remotely</w:t>
      </w:r>
    </w:p>
    <w:p w:rsidR="00F14B52" w:rsidRDefault="00F14B52" w:rsidP="00F14B52">
      <w:r>
        <w:t>Certainly have the ability to background check employees and will implement</w:t>
      </w:r>
    </w:p>
    <w:p w:rsidR="00F14B52" w:rsidRDefault="00F14B52" w:rsidP="00F14B52">
      <w:r>
        <w:t>Jim</w:t>
      </w:r>
    </w:p>
    <w:p w:rsidR="00F14B52" w:rsidRDefault="00F14B52" w:rsidP="00F14B52">
      <w:proofErr w:type="spellStart"/>
      <w:r>
        <w:t>JimUnnec</w:t>
      </w:r>
      <w:proofErr w:type="spellEnd"/>
      <w:r>
        <w:t xml:space="preserve"> barrier</w:t>
      </w:r>
    </w:p>
    <w:p w:rsidR="00F14B52" w:rsidRDefault="00F14B52" w:rsidP="00F14B52">
      <w:r>
        <w:t>Attending IEP meetings and other kinds of activities</w:t>
      </w:r>
    </w:p>
    <w:p w:rsidR="00F14B52" w:rsidRDefault="00F14B52" w:rsidP="00F14B52">
      <w:r>
        <w:lastRenderedPageBreak/>
        <w:t>Daphne</w:t>
      </w:r>
    </w:p>
    <w:p w:rsidR="00F14B52" w:rsidRDefault="00F14B52" w:rsidP="00F14B52">
      <w:r>
        <w:t>Greg is right on track</w:t>
      </w:r>
    </w:p>
    <w:p w:rsidR="00F14B52" w:rsidRDefault="00F14B52" w:rsidP="00F14B52">
      <w:r>
        <w:t>Pre-ETS contractors would not be able to go into the schools</w:t>
      </w:r>
    </w:p>
    <w:p w:rsidR="00F14B52" w:rsidRDefault="00F14B52" w:rsidP="00F14B52">
      <w:r>
        <w:t>High school campus</w:t>
      </w:r>
    </w:p>
    <w:p w:rsidR="00F14B52" w:rsidRDefault="00F14B52" w:rsidP="00F14B52">
      <w:r>
        <w:t xml:space="preserve">Students are not as available </w:t>
      </w:r>
    </w:p>
    <w:p w:rsidR="00F14B52" w:rsidRDefault="00F14B52" w:rsidP="00F14B52">
      <w:r>
        <w:t>Kelly</w:t>
      </w:r>
    </w:p>
    <w:p w:rsidR="00F14B52" w:rsidRDefault="00F14B52" w:rsidP="00F14B52">
      <w:r>
        <w:t>Parent choice</w:t>
      </w:r>
    </w:p>
    <w:p w:rsidR="00F14B52" w:rsidRDefault="00F14B52" w:rsidP="00F14B52">
      <w:proofErr w:type="gramStart"/>
      <w:r>
        <w:t>choice</w:t>
      </w:r>
      <w:proofErr w:type="gramEnd"/>
    </w:p>
    <w:p w:rsidR="00F14B52" w:rsidRDefault="00F14B52" w:rsidP="00F14B52"/>
    <w:p w:rsidR="00F14B52" w:rsidRDefault="00F14B52" w:rsidP="00F14B52">
      <w:r>
        <w:t>Greg</w:t>
      </w:r>
    </w:p>
    <w:p w:rsidR="00F14B52" w:rsidRDefault="00F14B52" w:rsidP="00F14B52">
      <w:r>
        <w:t>Parent choice</w:t>
      </w:r>
    </w:p>
    <w:p w:rsidR="00F14B52" w:rsidRDefault="00F14B52" w:rsidP="00F14B52">
      <w:proofErr w:type="spellStart"/>
      <w:r>
        <w:t>Importaot</w:t>
      </w:r>
      <w:proofErr w:type="spellEnd"/>
      <w:r>
        <w:t xml:space="preserve"> that we communicate it</w:t>
      </w:r>
    </w:p>
    <w:p w:rsidR="00F14B52" w:rsidRDefault="00F14B52" w:rsidP="00F14B52">
      <w:r>
        <w:t>Release officially that opinion</w:t>
      </w:r>
    </w:p>
    <w:p w:rsidR="00F14B52" w:rsidRDefault="00F14B52" w:rsidP="00F14B52">
      <w:r>
        <w:t>John</w:t>
      </w:r>
    </w:p>
    <w:p w:rsidR="00F14B52" w:rsidRDefault="00F14B52" w:rsidP="00F14B52">
      <w:r>
        <w:t>What we don’t know is whether steps are going to be taken to take issue out of theory and put into practice</w:t>
      </w:r>
    </w:p>
    <w:p w:rsidR="00F14B52" w:rsidRDefault="00F14B52" w:rsidP="00F14B52">
      <w:r>
        <w:t>If continues, in practice, share opinion</w:t>
      </w:r>
    </w:p>
    <w:p w:rsidR="00F14B52" w:rsidRDefault="00F14B52" w:rsidP="00F14B52">
      <w:r>
        <w:t>Vote</w:t>
      </w:r>
    </w:p>
    <w:p w:rsidR="00F14B52" w:rsidRDefault="00F14B52" w:rsidP="00F14B52">
      <w:r>
        <w:t>Motion would authorize Greg as Executive Director, should it be necessary in order to be certain that we can access schools</w:t>
      </w:r>
    </w:p>
    <w:p w:rsidR="00F14B52" w:rsidRDefault="00F14B52" w:rsidP="00F14B52">
      <w:r>
        <w:t>Often treated in the same way as DVR</w:t>
      </w:r>
    </w:p>
    <w:p w:rsidR="00F14B52" w:rsidRDefault="00F14B52" w:rsidP="00F14B52">
      <w:r>
        <w:t>Necessary for us to communicate</w:t>
      </w:r>
    </w:p>
    <w:p w:rsidR="00F14B52" w:rsidRDefault="00F14B52" w:rsidP="00F14B52">
      <w:r>
        <w:t>Barriers in school because we are being treated as DVR</w:t>
      </w:r>
    </w:p>
    <w:p w:rsidR="00F14B52" w:rsidRDefault="00F14B52" w:rsidP="00F14B52">
      <w:r>
        <w:t>Urja:</w:t>
      </w:r>
    </w:p>
    <w:p w:rsidR="00F14B52" w:rsidRDefault="00F14B52" w:rsidP="00F14B52">
      <w:r>
        <w:t>Move that we authorize Executive Director</w:t>
      </w:r>
    </w:p>
    <w:p w:rsidR="00F14B52" w:rsidRDefault="00F14B52" w:rsidP="00F14B52">
      <w:proofErr w:type="spellStart"/>
      <w:r>
        <w:lastRenderedPageBreak/>
        <w:t>Commision</w:t>
      </w:r>
      <w:proofErr w:type="spellEnd"/>
      <w:r>
        <w:t xml:space="preserve"> staff to access public schools</w:t>
      </w:r>
    </w:p>
    <w:p w:rsidR="00F14B52" w:rsidRDefault="00F14B52" w:rsidP="00F14B52">
      <w:r>
        <w:t>Roll Call Vote</w:t>
      </w:r>
    </w:p>
    <w:p w:rsidR="00F14B52" w:rsidRDefault="00F14B52" w:rsidP="00F14B52">
      <w:r>
        <w:t>All Yes</w:t>
      </w:r>
    </w:p>
    <w:p w:rsidR="00F14B52" w:rsidRDefault="00F14B52" w:rsidP="00F14B52">
      <w:r>
        <w:t>c. Approval to change the number of personal days for Ext employees to 2 days</w:t>
      </w:r>
    </w:p>
    <w:p w:rsidR="00F14B52" w:rsidRDefault="00F14B52" w:rsidP="00F14B52">
      <w:r>
        <w:t>Kevin</w:t>
      </w:r>
    </w:p>
    <w:p w:rsidR="00F14B52" w:rsidRDefault="00F14B52" w:rsidP="00F14B52">
      <w:r>
        <w:t>State Personnel Board Rules changes</w:t>
      </w:r>
    </w:p>
    <w:p w:rsidR="00F14B52" w:rsidRDefault="00F14B52" w:rsidP="00F14B52">
      <w:proofErr w:type="spellStart"/>
      <w:r>
        <w:t>Gov</w:t>
      </w:r>
      <w:proofErr w:type="spellEnd"/>
      <w:r>
        <w:t xml:space="preserve"> Ex and Ex </w:t>
      </w:r>
      <w:proofErr w:type="spellStart"/>
      <w:proofErr w:type="gramStart"/>
      <w:r>
        <w:t>Ot</w:t>
      </w:r>
      <w:proofErr w:type="spellEnd"/>
      <w:proofErr w:type="gramEnd"/>
      <w:r>
        <w:t xml:space="preserve"> </w:t>
      </w:r>
    </w:p>
    <w:p w:rsidR="00F14B52" w:rsidRDefault="00F14B52" w:rsidP="00F14B52">
      <w:r>
        <w:t xml:space="preserve">1 8enhour personal leave day </w:t>
      </w:r>
    </w:p>
    <w:p w:rsidR="00F14B52" w:rsidRDefault="00F14B52" w:rsidP="00F14B52">
      <w:proofErr w:type="spellStart"/>
      <w:r>
        <w:t>Exot</w:t>
      </w:r>
      <w:proofErr w:type="spellEnd"/>
      <w:r>
        <w:t xml:space="preserve"> in the middle</w:t>
      </w:r>
    </w:p>
    <w:p w:rsidR="00F14B52" w:rsidRDefault="00F14B52" w:rsidP="00F14B52">
      <w:r>
        <w:t>Flexibility needs to address</w:t>
      </w:r>
    </w:p>
    <w:p w:rsidR="00F14B52" w:rsidRDefault="00F14B52" w:rsidP="00F14B52">
      <w:r>
        <w:t xml:space="preserve">Got 2 days </w:t>
      </w:r>
      <w:proofErr w:type="spellStart"/>
      <w:r>
        <w:t>exot</w:t>
      </w:r>
      <w:proofErr w:type="spellEnd"/>
      <w:r>
        <w:t xml:space="preserve"> </w:t>
      </w:r>
    </w:p>
    <w:p w:rsidR="00F14B52" w:rsidRDefault="00F14B52" w:rsidP="00F14B52">
      <w:r>
        <w:t>1 personal leave</w:t>
      </w:r>
    </w:p>
    <w:p w:rsidR="00F14B52" w:rsidRDefault="00F14B52" w:rsidP="00F14B52">
      <w:r>
        <w:t>Same number of personal leave days</w:t>
      </w:r>
    </w:p>
    <w:p w:rsidR="00F14B52" w:rsidRDefault="00F14B52" w:rsidP="00F14B52">
      <w:r>
        <w:t>Allow personal</w:t>
      </w:r>
    </w:p>
    <w:p w:rsidR="00F14B52" w:rsidRDefault="00F14B52" w:rsidP="00F14B52">
      <w:r>
        <w:t xml:space="preserve">Entire day at a time </w:t>
      </w:r>
    </w:p>
    <w:p w:rsidR="00F14B52" w:rsidRDefault="00F14B52" w:rsidP="00F14B52">
      <w:r>
        <w:t>Shall not be paid for personal leave days upon separation</w:t>
      </w:r>
    </w:p>
    <w:p w:rsidR="00F14B52" w:rsidRDefault="00F14B52" w:rsidP="00F14B52"/>
    <w:p w:rsidR="00F14B52" w:rsidRDefault="00F14B52" w:rsidP="00F14B52">
      <w:r>
        <w:t>Greg</w:t>
      </w:r>
    </w:p>
    <w:p w:rsidR="00F14B52" w:rsidRDefault="00F14B52" w:rsidP="00F14B52">
      <w:r>
        <w:t>Commission Policy Action</w:t>
      </w:r>
    </w:p>
    <w:p w:rsidR="00F14B52" w:rsidRDefault="00F14B52" w:rsidP="00F14B52">
      <w:r>
        <w:t xml:space="preserve">Move: Urja; </w:t>
      </w:r>
      <w:proofErr w:type="spellStart"/>
      <w:r>
        <w:t>Exot</w:t>
      </w:r>
      <w:proofErr w:type="spellEnd"/>
      <w:r>
        <w:t xml:space="preserve"> from 1 to 2</w:t>
      </w:r>
    </w:p>
    <w:p w:rsidR="00F14B52" w:rsidRDefault="00F14B52" w:rsidP="00F14B52">
      <w:proofErr w:type="spellStart"/>
      <w:r>
        <w:t>Secnded</w:t>
      </w:r>
      <w:proofErr w:type="spellEnd"/>
      <w:r>
        <w:t xml:space="preserve"> by Art</w:t>
      </w:r>
    </w:p>
    <w:p w:rsidR="00F14B52" w:rsidRDefault="00F14B52" w:rsidP="00F14B52">
      <w:r>
        <w:t>Roll Call: All Yes</w:t>
      </w:r>
    </w:p>
    <w:p w:rsidR="00F14B52" w:rsidRDefault="00F14B52" w:rsidP="00F14B52">
      <w:r>
        <w:t xml:space="preserve">11. Commission Open Discussion </w:t>
      </w:r>
    </w:p>
    <w:p w:rsidR="00F14B52" w:rsidRDefault="00F14B52" w:rsidP="00F14B52">
      <w:r>
        <w:t>Art</w:t>
      </w:r>
    </w:p>
    <w:p w:rsidR="00F14B52" w:rsidRDefault="00F14B52" w:rsidP="00F14B52">
      <w:r>
        <w:lastRenderedPageBreak/>
        <w:t>Tragedy at VA Rehab Center yesterday morning</w:t>
      </w:r>
    </w:p>
    <w:p w:rsidR="00F14B52" w:rsidRDefault="00F14B52" w:rsidP="00F14B52">
      <w:proofErr w:type="gramStart"/>
      <w:r>
        <w:t>morning</w:t>
      </w:r>
      <w:proofErr w:type="gramEnd"/>
    </w:p>
    <w:p w:rsidR="00F14B52" w:rsidRDefault="00F14B52" w:rsidP="00F14B52">
      <w:r>
        <w:t xml:space="preserve">Employee working all night got in her car </w:t>
      </w:r>
    </w:p>
    <w:p w:rsidR="00F14B52" w:rsidRDefault="00F14B52" w:rsidP="00F14B52">
      <w:r>
        <w:t xml:space="preserve">Ex-husband waiting in his car and fired </w:t>
      </w:r>
      <w:proofErr w:type="spellStart"/>
      <w:r>
        <w:t>seeveral</w:t>
      </w:r>
      <w:proofErr w:type="spellEnd"/>
      <w:r>
        <w:t xml:space="preserve"> bullets in her car</w:t>
      </w:r>
    </w:p>
    <w:p w:rsidR="00F14B52" w:rsidRDefault="00F14B52" w:rsidP="00F14B52">
      <w:r>
        <w:t>Hit at least once</w:t>
      </w:r>
    </w:p>
    <w:p w:rsidR="00F14B52" w:rsidRDefault="00F14B52" w:rsidP="00F14B52">
      <w:r>
        <w:t xml:space="preserve">Shoot-out and was killed </w:t>
      </w:r>
    </w:p>
    <w:p w:rsidR="00F14B52" w:rsidRDefault="00F14B52" w:rsidP="00F14B52">
      <w:r>
        <w:t>Greg</w:t>
      </w:r>
    </w:p>
    <w:p w:rsidR="00F14B52" w:rsidRDefault="00F14B52" w:rsidP="00F14B52">
      <w:r>
        <w:t>Referred individual to VA</w:t>
      </w:r>
    </w:p>
    <w:p w:rsidR="00F14B52" w:rsidRDefault="00F14B52" w:rsidP="00F14B52">
      <w:r>
        <w:t>Thoughts and prayers with victim and family</w:t>
      </w:r>
    </w:p>
    <w:p w:rsidR="00F14B52" w:rsidRDefault="00F14B52" w:rsidP="00F14B52">
      <w:r>
        <w:t>Rehab Center not taking anyone, doing it all by phone; isn’t very good</w:t>
      </w:r>
    </w:p>
    <w:p w:rsidR="00F14B52" w:rsidRDefault="00F14B52" w:rsidP="00F14B52">
      <w:r>
        <w:t>Don’t have ability to look at computer</w:t>
      </w:r>
    </w:p>
    <w:p w:rsidR="00F14B52" w:rsidRDefault="00F14B52" w:rsidP="00F14B52">
      <w:r>
        <w:t>12. Comments from the Audience</w:t>
      </w:r>
    </w:p>
    <w:p w:rsidR="00F14B52" w:rsidRDefault="00F14B52" w:rsidP="00F14B52">
      <w:r>
        <w:t>Diana</w:t>
      </w:r>
    </w:p>
    <w:p w:rsidR="00F14B52" w:rsidRDefault="00F14B52" w:rsidP="00F14B52">
      <w:r>
        <w:t>Wait to see if get it at Walgreens</w:t>
      </w:r>
    </w:p>
    <w:p w:rsidR="00F14B52" w:rsidRDefault="00F14B52" w:rsidP="00F14B52">
      <w:r>
        <w:t>Greg</w:t>
      </w:r>
    </w:p>
    <w:p w:rsidR="00F14B52" w:rsidRDefault="00F14B52" w:rsidP="00F14B52">
      <w:r>
        <w:t>Greg</w:t>
      </w:r>
    </w:p>
    <w:p w:rsidR="00F14B52" w:rsidRDefault="00F14B52" w:rsidP="00F14B52">
      <w:r>
        <w:t>Appreciate</w:t>
      </w:r>
    </w:p>
    <w:p w:rsidR="00F14B52" w:rsidRDefault="00F14B52" w:rsidP="00F14B52">
      <w:r>
        <w:t xml:space="preserve">Not medical conversation </w:t>
      </w:r>
    </w:p>
    <w:p w:rsidR="00F14B52" w:rsidRDefault="00F14B52" w:rsidP="00F14B52">
      <w:r>
        <w:t xml:space="preserve">Speaking </w:t>
      </w:r>
      <w:proofErr w:type="spellStart"/>
      <w:r>
        <w:t>ginerically</w:t>
      </w:r>
      <w:proofErr w:type="spellEnd"/>
    </w:p>
    <w:p w:rsidR="00F14B52" w:rsidRDefault="00F14B52" w:rsidP="00F14B52">
      <w:r>
        <w:t>Clearly overwhelmed with response</w:t>
      </w:r>
    </w:p>
    <w:p w:rsidR="00F14B52" w:rsidRDefault="00F14B52" w:rsidP="00F14B52">
      <w:proofErr w:type="spellStart"/>
      <w:r>
        <w:t>Pfiser</w:t>
      </w:r>
      <w:proofErr w:type="spellEnd"/>
      <w:r>
        <w:t xml:space="preserve"> and </w:t>
      </w:r>
      <w:proofErr w:type="spellStart"/>
      <w:r>
        <w:t>Moderna</w:t>
      </w:r>
      <w:proofErr w:type="spellEnd"/>
      <w:r>
        <w:t>: 95% effective</w:t>
      </w:r>
    </w:p>
    <w:p w:rsidR="00F14B52" w:rsidRDefault="00F14B52" w:rsidP="00F14B52">
      <w:r>
        <w:t>Less so if become seriously ill</w:t>
      </w:r>
    </w:p>
    <w:p w:rsidR="00F14B52" w:rsidRDefault="00F14B52" w:rsidP="00F14B52">
      <w:proofErr w:type="gramStart"/>
      <w:r>
        <w:t>ill</w:t>
      </w:r>
      <w:proofErr w:type="gramEnd"/>
    </w:p>
    <w:p w:rsidR="00F14B52" w:rsidRDefault="00F14B52" w:rsidP="00F14B52">
      <w:r>
        <w:t>Really 100%</w:t>
      </w:r>
    </w:p>
    <w:p w:rsidR="00F14B52" w:rsidRDefault="00F14B52" w:rsidP="00F14B52">
      <w:r>
        <w:t xml:space="preserve">One shot: </w:t>
      </w:r>
      <w:proofErr w:type="spellStart"/>
      <w:r>
        <w:t>refrigertated</w:t>
      </w:r>
      <w:proofErr w:type="spellEnd"/>
      <w:r>
        <w:t xml:space="preserve"> or frozen</w:t>
      </w:r>
    </w:p>
    <w:p w:rsidR="00F14B52" w:rsidRDefault="00F14B52" w:rsidP="00F14B52">
      <w:r>
        <w:lastRenderedPageBreak/>
        <w:t>Continue to work with blind community, e-mail Kelly Burma</w:t>
      </w:r>
    </w:p>
    <w:p w:rsidR="00F14B52" w:rsidRDefault="00F14B52" w:rsidP="00F14B52">
      <w:r>
        <w:t>Burma</w:t>
      </w:r>
    </w:p>
    <w:p w:rsidR="00F14B52" w:rsidRDefault="00F14B52" w:rsidP="00F14B52">
      <w:r>
        <w:t>Benefit of vaccine reaching local pharmacies</w:t>
      </w:r>
    </w:p>
    <w:p w:rsidR="00F14B52" w:rsidRDefault="00F14B52" w:rsidP="00F14B52">
      <w:r>
        <w:t>Comfortable, relationship</w:t>
      </w:r>
    </w:p>
    <w:p w:rsidR="00F14B52" w:rsidRDefault="00F14B52" w:rsidP="00F14B52">
      <w:r>
        <w:t>Quick, advantage</w:t>
      </w:r>
    </w:p>
    <w:p w:rsidR="00F14B52" w:rsidRDefault="00F14B52" w:rsidP="00F14B52">
      <w:proofErr w:type="gramStart"/>
      <w:r>
        <w:t>advantage</w:t>
      </w:r>
      <w:proofErr w:type="gramEnd"/>
    </w:p>
    <w:p w:rsidR="00F14B52" w:rsidRDefault="00F14B52" w:rsidP="00F14B52">
      <w:r>
        <w:t>Guidance from CDC</w:t>
      </w:r>
    </w:p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>
      <w:r>
        <w:t>Greg</w:t>
      </w:r>
    </w:p>
    <w:p w:rsidR="00F14B52" w:rsidRDefault="00F14B52" w:rsidP="00F14B52">
      <w:r>
        <w:t>Greg</w:t>
      </w:r>
    </w:p>
    <w:p w:rsidR="00F14B52" w:rsidRDefault="00F14B52" w:rsidP="00F14B52">
      <w:proofErr w:type="spellStart"/>
      <w:r>
        <w:t>Appeciate</w:t>
      </w:r>
      <w:proofErr w:type="spellEnd"/>
      <w:r>
        <w:t xml:space="preserve"> Diana </w:t>
      </w:r>
      <w:proofErr w:type="spellStart"/>
      <w:r>
        <w:t>xand</w:t>
      </w:r>
      <w:proofErr w:type="spellEnd"/>
      <w:r>
        <w:t xml:space="preserve"> thank for interest</w:t>
      </w:r>
    </w:p>
    <w:p w:rsidR="00F14B52" w:rsidRDefault="00F14B52" w:rsidP="00F14B52">
      <w:r>
        <w:t>Greg</w:t>
      </w:r>
    </w:p>
    <w:p w:rsidR="00F14B52" w:rsidRDefault="00F14B52" w:rsidP="00F14B52">
      <w:r>
        <w:t>April 23rd at 9:00 AM</w:t>
      </w:r>
    </w:p>
    <w:p w:rsidR="00F14B52" w:rsidRDefault="00F14B52" w:rsidP="00F14B52">
      <w:r>
        <w:t>Greg</w:t>
      </w:r>
    </w:p>
    <w:p w:rsidR="00F14B52" w:rsidRDefault="00F14B52" w:rsidP="00F14B52">
      <w:r>
        <w:t>Still scheduling virtually</w:t>
      </w:r>
    </w:p>
    <w:p w:rsidR="00F14B52" w:rsidRDefault="00F14B52" w:rsidP="00F14B52">
      <w:r>
        <w:t>Greg</w:t>
      </w:r>
    </w:p>
    <w:p w:rsidR="00F14B52" w:rsidRDefault="00F14B52" w:rsidP="00F14B52">
      <w:r>
        <w:t>Schedule June or July meeting</w:t>
      </w:r>
    </w:p>
    <w:p w:rsidR="00F14B52" w:rsidRDefault="00F14B52" w:rsidP="00F14B52">
      <w:r>
        <w:t>14. Adjourn at 3:55 PM</w:t>
      </w:r>
    </w:p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>
      <w:r>
        <w:t xml:space="preserve"> Do</w:t>
      </w:r>
    </w:p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F14B52" w:rsidRDefault="00F14B52" w:rsidP="00F14B52"/>
    <w:p w:rsidR="00750C42" w:rsidRDefault="00750C42"/>
    <w:sectPr w:rsidR="0075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2"/>
    <w:rsid w:val="00126171"/>
    <w:rsid w:val="001552CD"/>
    <w:rsid w:val="00171F2F"/>
    <w:rsid w:val="00200BFC"/>
    <w:rsid w:val="00212A55"/>
    <w:rsid w:val="003A1E24"/>
    <w:rsid w:val="00446B49"/>
    <w:rsid w:val="0046594E"/>
    <w:rsid w:val="00466BCC"/>
    <w:rsid w:val="004F6FCC"/>
    <w:rsid w:val="005E5A4E"/>
    <w:rsid w:val="007042C6"/>
    <w:rsid w:val="00750C42"/>
    <w:rsid w:val="007A0FF8"/>
    <w:rsid w:val="00906967"/>
    <w:rsid w:val="00915ED3"/>
    <w:rsid w:val="00992F17"/>
    <w:rsid w:val="009B5C7F"/>
    <w:rsid w:val="009E6C45"/>
    <w:rsid w:val="00A7280F"/>
    <w:rsid w:val="00AA0579"/>
    <w:rsid w:val="00AF1C3C"/>
    <w:rsid w:val="00B66AE7"/>
    <w:rsid w:val="00BC671F"/>
    <w:rsid w:val="00CD0C25"/>
    <w:rsid w:val="00E317A6"/>
    <w:rsid w:val="00E37B79"/>
    <w:rsid w:val="00E72E41"/>
    <w:rsid w:val="00E96DDC"/>
    <w:rsid w:val="00EC712D"/>
    <w:rsid w:val="00F14B52"/>
    <w:rsid w:val="00F73A13"/>
    <w:rsid w:val="00F75147"/>
    <w:rsid w:val="00F8600D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9E94F-B6DE-46DD-8B4D-FBA10CAE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2378</Words>
  <Characters>13555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Burma</dc:creator>
  <cp:keywords/>
  <dc:description/>
  <cp:lastModifiedBy>Kelly Burma</cp:lastModifiedBy>
  <cp:revision>18</cp:revision>
  <dcterms:created xsi:type="dcterms:W3CDTF">2021-04-19T15:49:00Z</dcterms:created>
  <dcterms:modified xsi:type="dcterms:W3CDTF">2021-04-19T16:21:00Z</dcterms:modified>
</cp:coreProperties>
</file>