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6119" w:rsidRDefault="00276119" w:rsidP="00276119">
      <w:r>
        <w:t>Treasure Coast NFB Agenda</w:t>
      </w:r>
    </w:p>
    <w:p w:rsidR="00276119" w:rsidRDefault="00276119" w:rsidP="00276119">
      <w:r>
        <w:t>November 12</w:t>
      </w:r>
      <w:r w:rsidRPr="00276119">
        <w:rPr>
          <w:vertAlign w:val="superscript"/>
        </w:rPr>
        <w:t>th</w:t>
      </w:r>
      <w:r>
        <w:t xml:space="preserve"> , 2022</w:t>
      </w:r>
    </w:p>
    <w:p w:rsidR="00276119" w:rsidRDefault="00276119" w:rsidP="00276119">
      <w:r>
        <w:t>Call to Order-Rosemary Brunson</w:t>
      </w:r>
    </w:p>
    <w:p w:rsidR="00276119" w:rsidRDefault="00276119" w:rsidP="00276119">
      <w:r>
        <w:t>Prayer-Cynthia Poole</w:t>
      </w:r>
    </w:p>
    <w:p w:rsidR="00276119" w:rsidRDefault="00276119" w:rsidP="00276119">
      <w:r>
        <w:t>Pledge-Kirk Roberts</w:t>
      </w:r>
    </w:p>
    <w:p w:rsidR="00276119" w:rsidRDefault="00276119" w:rsidP="00276119">
      <w:r>
        <w:t>NFB Pledge-Joe Chite</w:t>
      </w:r>
    </w:p>
    <w:p w:rsidR="00276119" w:rsidRDefault="00276119" w:rsidP="00276119">
      <w:pPr>
        <w:rPr>
          <w:i/>
          <w:iCs/>
        </w:rPr>
      </w:pPr>
      <w:r>
        <w:t xml:space="preserve">Guest Speakers- Robin Christopherson and Shaun </w:t>
      </w:r>
      <w:proofErr w:type="spellStart"/>
      <w:r>
        <w:t>Preece</w:t>
      </w:r>
      <w:proofErr w:type="spellEnd"/>
    </w:p>
    <w:p w:rsidR="00276119" w:rsidRDefault="00276119" w:rsidP="00276119">
      <w:r>
        <w:t>Secretary’s Report</w:t>
      </w:r>
    </w:p>
    <w:p w:rsidR="00276119" w:rsidRDefault="00276119" w:rsidP="00276119">
      <w:r>
        <w:t>Treasures Report</w:t>
      </w:r>
    </w:p>
    <w:p w:rsidR="00276119" w:rsidRDefault="00276119" w:rsidP="00276119">
      <w:r>
        <w:t>Sunshine Report</w:t>
      </w:r>
    </w:p>
    <w:p w:rsidR="00276119" w:rsidRDefault="00276119" w:rsidP="00276119">
      <w:r>
        <w:t>Old Business</w:t>
      </w:r>
    </w:p>
    <w:p w:rsidR="00276119" w:rsidRDefault="00276119" w:rsidP="00276119">
      <w:pPr>
        <w:pStyle w:val="ListParagraph"/>
        <w:numPr>
          <w:ilvl w:val="0"/>
          <w:numId w:val="1"/>
        </w:numPr>
      </w:pPr>
      <w:r>
        <w:t xml:space="preserve"> Cane Walk Recap</w:t>
      </w:r>
    </w:p>
    <w:p w:rsidR="00276119" w:rsidRDefault="00276119" w:rsidP="00276119">
      <w:pPr>
        <w:pStyle w:val="ListParagraph"/>
        <w:numPr>
          <w:ilvl w:val="0"/>
          <w:numId w:val="1"/>
        </w:numPr>
      </w:pPr>
      <w:r>
        <w:t xml:space="preserve"> State Convention Recap</w:t>
      </w:r>
    </w:p>
    <w:p w:rsidR="00276119" w:rsidRDefault="00276119" w:rsidP="00276119">
      <w:r>
        <w:t>New Business</w:t>
      </w:r>
    </w:p>
    <w:p w:rsidR="00276119" w:rsidRDefault="00276119" w:rsidP="00276119">
      <w:pPr>
        <w:pStyle w:val="ListParagraph"/>
        <w:numPr>
          <w:ilvl w:val="0"/>
          <w:numId w:val="2"/>
        </w:numPr>
      </w:pPr>
      <w:r>
        <w:t xml:space="preserve"> $200 Tamika Butts Award and $95 in donations from the cane walk</w:t>
      </w:r>
    </w:p>
    <w:p w:rsidR="00276119" w:rsidRDefault="00276119" w:rsidP="00276119">
      <w:pPr>
        <w:pStyle w:val="ListParagraph"/>
        <w:numPr>
          <w:ilvl w:val="1"/>
          <w:numId w:val="2"/>
        </w:numPr>
      </w:pPr>
      <w:r>
        <w:t>How to pay it forward</w:t>
      </w:r>
    </w:p>
    <w:p w:rsidR="00276119" w:rsidRDefault="00276119" w:rsidP="00276119">
      <w:pPr>
        <w:pStyle w:val="ListParagraph"/>
        <w:numPr>
          <w:ilvl w:val="0"/>
          <w:numId w:val="2"/>
        </w:numPr>
      </w:pPr>
      <w:r>
        <w:t xml:space="preserve"> December Meeting/Holiday Party</w:t>
      </w:r>
    </w:p>
    <w:p w:rsidR="00276119" w:rsidRDefault="00276119" w:rsidP="00276119">
      <w:pPr>
        <w:pStyle w:val="ListParagraph"/>
        <w:numPr>
          <w:ilvl w:val="1"/>
          <w:numId w:val="2"/>
        </w:numPr>
      </w:pPr>
      <w:r>
        <w:t>Small gifts for choir children</w:t>
      </w:r>
    </w:p>
    <w:p w:rsidR="00276119" w:rsidRDefault="00276119" w:rsidP="00276119">
      <w:pPr>
        <w:pStyle w:val="ListParagraph"/>
        <w:numPr>
          <w:ilvl w:val="1"/>
          <w:numId w:val="2"/>
        </w:numPr>
      </w:pPr>
      <w:r>
        <w:t>food</w:t>
      </w:r>
    </w:p>
    <w:p w:rsidR="00276119" w:rsidRDefault="00276119" w:rsidP="00276119">
      <w:r>
        <w:t>Blind Items</w:t>
      </w:r>
    </w:p>
    <w:p w:rsidR="00276119" w:rsidRDefault="00276119" w:rsidP="00276119">
      <w:r>
        <w:t xml:space="preserve">Quote-Andre </w:t>
      </w:r>
      <w:proofErr w:type="spellStart"/>
      <w:r>
        <w:t>Dispeau</w:t>
      </w:r>
      <w:proofErr w:type="spellEnd"/>
    </w:p>
    <w:p w:rsidR="00276119" w:rsidRDefault="00276119" w:rsidP="00276119">
      <w:r>
        <w:t>50/50 Drawing</w:t>
      </w:r>
    </w:p>
    <w:p w:rsidR="00276119" w:rsidRDefault="00276119" w:rsidP="00276119">
      <w:r>
        <w:t>Questions</w:t>
      </w:r>
    </w:p>
    <w:p w:rsidR="00276119" w:rsidRPr="002471F9" w:rsidRDefault="00276119" w:rsidP="00276119">
      <w:r>
        <w:t>Adjourn</w:t>
      </w:r>
    </w:p>
    <w:p w:rsidR="00710A67" w:rsidRDefault="00710A67"/>
    <w:sectPr w:rsidR="00710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4199F"/>
    <w:multiLevelType w:val="hybridMultilevel"/>
    <w:tmpl w:val="9CBE9182"/>
    <w:lvl w:ilvl="0" w:tplc="1004B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1EF1"/>
    <w:multiLevelType w:val="hybridMultilevel"/>
    <w:tmpl w:val="41BC319E"/>
    <w:lvl w:ilvl="0" w:tplc="D902C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941CD"/>
    <w:multiLevelType w:val="hybridMultilevel"/>
    <w:tmpl w:val="A06CF81A"/>
    <w:lvl w:ilvl="0" w:tplc="12E2C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947096">
    <w:abstractNumId w:val="1"/>
  </w:num>
  <w:num w:numId="2" w16cid:durableId="1678993866">
    <w:abstractNumId w:val="0"/>
  </w:num>
  <w:num w:numId="3" w16cid:durableId="926882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19"/>
    <w:rsid w:val="00012CD6"/>
    <w:rsid w:val="0027445C"/>
    <w:rsid w:val="00276119"/>
    <w:rsid w:val="002F487C"/>
    <w:rsid w:val="00303EA6"/>
    <w:rsid w:val="003A4610"/>
    <w:rsid w:val="004A396A"/>
    <w:rsid w:val="00582FAA"/>
    <w:rsid w:val="005E13A1"/>
    <w:rsid w:val="00630AF7"/>
    <w:rsid w:val="00710A67"/>
    <w:rsid w:val="00730015"/>
    <w:rsid w:val="00776A6E"/>
    <w:rsid w:val="00785AF7"/>
    <w:rsid w:val="00820968"/>
    <w:rsid w:val="00895D9A"/>
    <w:rsid w:val="008C2B60"/>
    <w:rsid w:val="009310A9"/>
    <w:rsid w:val="009E11F4"/>
    <w:rsid w:val="00A137F0"/>
    <w:rsid w:val="00A17EB0"/>
    <w:rsid w:val="00A511A6"/>
    <w:rsid w:val="00A92095"/>
    <w:rsid w:val="00B77574"/>
    <w:rsid w:val="00BC3DA1"/>
    <w:rsid w:val="00CF339B"/>
    <w:rsid w:val="00DA0CBD"/>
    <w:rsid w:val="00EB2EB3"/>
    <w:rsid w:val="00F411F0"/>
    <w:rsid w:val="00FC2CF7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F67C4-675F-4CC2-99CC-9DEED29E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Chite</dc:creator>
  <cp:keywords/>
  <dc:description/>
  <cp:lastModifiedBy>Jessica Chite</cp:lastModifiedBy>
  <cp:revision>2</cp:revision>
  <dcterms:created xsi:type="dcterms:W3CDTF">2022-11-11T23:11:00Z</dcterms:created>
  <dcterms:modified xsi:type="dcterms:W3CDTF">2022-11-11T23:11:00Z</dcterms:modified>
</cp:coreProperties>
</file>