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595" w:rsidRDefault="00911CFE">
      <w:r>
        <w:t>Birding by Ear Activities Reminder April 10, 2012</w:t>
      </w:r>
    </w:p>
    <w:p w:rsidR="00911CFE" w:rsidRDefault="00911CFE"/>
    <w:p w:rsidR="00911CFE" w:rsidRDefault="00911CFE">
      <w:r>
        <w:t>Our Michigan Birdbrains have some upcoming events that welcome participation. On Saturday, April 14, 2012 we will meet at the UMD Environmental Interpretive Center. Our feature bird will be the Northern Cardinal. We will be preparing to identify the returning warblers and we will go outside to check out any returning migrants. Also we will be playing the famous game of Birding Jeopardy.</w:t>
      </w:r>
    </w:p>
    <w:p w:rsidR="00911CFE" w:rsidRDefault="00911CFE">
      <w:r>
        <w:t xml:space="preserve">The </w:t>
      </w:r>
      <w:proofErr w:type="spellStart"/>
      <w:r>
        <w:t>folloeing</w:t>
      </w:r>
      <w:proofErr w:type="spellEnd"/>
      <w:r>
        <w:t xml:space="preserve"> Saturday, April 21</w:t>
      </w:r>
      <w:proofErr w:type="gramStart"/>
      <w:r>
        <w:t>,2012</w:t>
      </w:r>
      <w:proofErr w:type="gramEnd"/>
      <w:r>
        <w:t xml:space="preserve"> the Michigan Birdbrains will be participating in a breakfast at the EIC called Pancakes for the Planet where maple syrup from the natural area is featured. We will have a table to promote awareness about our “Birding by Ear” classes and activities. We will be selling birding items to raise money for our upcoming Field Birding camp.</w:t>
      </w:r>
    </w:p>
    <w:p w:rsidR="002D6998" w:rsidRDefault="00911CFE">
      <w:r>
        <w:t>On May 5, 2012 we will be joining the morning bird wal</w:t>
      </w:r>
      <w:r w:rsidR="002D6998">
        <w:t>k</w:t>
      </w:r>
      <w:r>
        <w:t xml:space="preserve"> at the Environmental Center. The next weekend we will travel to Camp </w:t>
      </w:r>
      <w:proofErr w:type="spellStart"/>
      <w:r>
        <w:t>Tuhsmeheta</w:t>
      </w:r>
      <w:proofErr w:type="spellEnd"/>
      <w:r>
        <w:t xml:space="preserve"> for our spring </w:t>
      </w:r>
      <w:r w:rsidR="00000B81">
        <w:t>Birding-Gardening weekend. Along with birding and gardening there will be activities to improve your knowledge of the</w:t>
      </w:r>
      <w:r w:rsidR="002D6998">
        <w:t xml:space="preserve"> </w:t>
      </w:r>
      <w:r w:rsidR="00000B81">
        <w:t xml:space="preserve">song birds and lots of fun is available to participants.  Opportunities Unlimited for the Blind is also sponsoring our first ever Field Birding camp in Williamston. This will be held in conjunction with Jim and Carol McGrath and Nature Discovery. We will be camping nearby and traveling to Williamston each day for nature programming. Camp runs from June 24-28 and promises to be an awesome adventure for all. </w:t>
      </w:r>
    </w:p>
    <w:p w:rsidR="00911CFE" w:rsidRDefault="002D6998">
      <w:r>
        <w:t>If you have any birding purchases in your future please remember to shop at Rachelsrobin.org/</w:t>
      </w:r>
      <w:proofErr w:type="spellStart"/>
      <w:r>
        <w:t>oub.php</w:t>
      </w:r>
      <w:proofErr w:type="spellEnd"/>
      <w:r>
        <w:t xml:space="preserve">. Mother’s Day would be a good reason to check out our fund </w:t>
      </w:r>
      <w:proofErr w:type="spellStart"/>
      <w:r>
        <w:t>raiserweb</w:t>
      </w:r>
      <w:proofErr w:type="spellEnd"/>
      <w:r>
        <w:t xml:space="preserve"> site. Any proceeds will be used to continue birding opportunities for blind and visually impaired children in Michigan. Thanks and i</w:t>
      </w:r>
      <w:r w:rsidR="00000B81">
        <w:t xml:space="preserve">f you would like further information on any of these events please contact Donna </w:t>
      </w:r>
      <w:proofErr w:type="spellStart"/>
      <w:r w:rsidR="00000B81">
        <w:t>Posont</w:t>
      </w:r>
      <w:proofErr w:type="spellEnd"/>
      <w:r w:rsidR="00000B81">
        <w:t xml:space="preserve"> at 313-220-8140 or email Donnabutterfly50@gmail.com</w:t>
      </w:r>
      <w:bookmarkStart w:id="0" w:name="_GoBack"/>
      <w:bookmarkEnd w:id="0"/>
    </w:p>
    <w:sectPr w:rsidR="00911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CFE"/>
    <w:rsid w:val="00000B81"/>
    <w:rsid w:val="00297595"/>
    <w:rsid w:val="002D6998"/>
    <w:rsid w:val="00911CFE"/>
    <w:rsid w:val="00B11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Michigan Dearborn</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1</cp:revision>
  <dcterms:created xsi:type="dcterms:W3CDTF">2012-04-10T20:06:00Z</dcterms:created>
  <dcterms:modified xsi:type="dcterms:W3CDTF">2012-04-10T20:47:00Z</dcterms:modified>
</cp:coreProperties>
</file>