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04" w:rsidRDefault="005877F8">
      <w:bookmarkStart w:id="0" w:name="_GoBack"/>
      <w:bookmarkEnd w:id="0"/>
      <w:r>
        <w:t xml:space="preserve">The meeting </w:t>
      </w:r>
      <w:proofErr w:type="gramStart"/>
      <w:r>
        <w:t>was called</w:t>
      </w:r>
      <w:proofErr w:type="gramEnd"/>
      <w:r>
        <w:t xml:space="preserve"> to order at approximately 8:35</w:t>
      </w:r>
    </w:p>
    <w:p w:rsidR="005877F8" w:rsidRDefault="005877F8"/>
    <w:p w:rsidR="005877F8" w:rsidRDefault="005877F8">
      <w:r>
        <w:t xml:space="preserve">There was a </w:t>
      </w:r>
      <w:r w:rsidR="0064142D">
        <w:t>roll</w:t>
      </w:r>
      <w:r>
        <w:t xml:space="preserve"> call.  There was a quorum.  Guests </w:t>
      </w:r>
      <w:proofErr w:type="gramStart"/>
      <w:r>
        <w:t>were introduced</w:t>
      </w:r>
      <w:proofErr w:type="gramEnd"/>
      <w:r>
        <w:t>.</w:t>
      </w:r>
    </w:p>
    <w:p w:rsidR="005877F8" w:rsidRDefault="005877F8"/>
    <w:p w:rsidR="005877F8" w:rsidRDefault="005877F8">
      <w:r>
        <w:t xml:space="preserve">The Secretary’s report </w:t>
      </w:r>
      <w:proofErr w:type="gramStart"/>
      <w:r>
        <w:t>was made and approved</w:t>
      </w:r>
      <w:proofErr w:type="gramEnd"/>
      <w:r>
        <w:t>.</w:t>
      </w:r>
    </w:p>
    <w:p w:rsidR="005877F8" w:rsidRDefault="005877F8"/>
    <w:p w:rsidR="005877F8" w:rsidRDefault="005877F8">
      <w:r>
        <w:t xml:space="preserve">The Treasurer’s report </w:t>
      </w:r>
      <w:proofErr w:type="gramStart"/>
      <w:r>
        <w:t>was presented and approved</w:t>
      </w:r>
      <w:proofErr w:type="gramEnd"/>
      <w:r>
        <w:t>.  The Total Balance was $42,571.</w:t>
      </w:r>
    </w:p>
    <w:p w:rsidR="005877F8" w:rsidRDefault="005877F8"/>
    <w:p w:rsidR="005877F8" w:rsidRDefault="00120C22">
      <w:r>
        <w:t xml:space="preserve">Marcus, </w:t>
      </w:r>
      <w:r w:rsidR="00575FCA">
        <w:t xml:space="preserve">Ozzie </w:t>
      </w:r>
      <w:r>
        <w:t>and Fred reported about the tour of the Detroit Airport proposed change of the Michigan Flyer Bus Stop.  The new site is quite acceptable and is a major improvement. The Airport staff was cordial and seemed open to our suggestions.  The ADA coordinator was not aware of the poor Braille signage.</w:t>
      </w:r>
    </w:p>
    <w:p w:rsidR="00120C22" w:rsidRDefault="00120C22"/>
    <w:p w:rsidR="00A41E25" w:rsidRDefault="008A4AB6">
      <w:r>
        <w:t xml:space="preserve">The next item was </w:t>
      </w:r>
      <w:r w:rsidR="001E510B">
        <w:t xml:space="preserve">a contact with an attorney from Washtenaw County who is filing a lawsuit against Washtenaw County and MDOT regarding elimination of curb cuts and crosswalks.  He is reaching out to us </w:t>
      </w:r>
      <w:proofErr w:type="gramStart"/>
      <w:r w:rsidR="001E510B">
        <w:t>as a result</w:t>
      </w:r>
      <w:proofErr w:type="gramEnd"/>
      <w:r w:rsidR="001E510B">
        <w:t xml:space="preserve"> of our contacts on the Airport issue.  The board voted to move forward on this issue</w:t>
      </w:r>
      <w:r w:rsidR="00A41E25">
        <w:t>, pending approval of a committee appointed by Larry.  Larry appointed J.J., Mark E. and Fred to work on this.</w:t>
      </w:r>
    </w:p>
    <w:p w:rsidR="00A41E25" w:rsidRDefault="00A41E25"/>
    <w:p w:rsidR="00120C22" w:rsidRDefault="00B51DB7">
      <w:r>
        <w:t xml:space="preserve">J. J. brought up Washington Seminar.  There was discussion of </w:t>
      </w:r>
      <w:r w:rsidR="0064142D">
        <w:t>logistics. There</w:t>
      </w:r>
      <w:r>
        <w:t xml:space="preserve"> was discussion of the fact that J.J. is now the oldest person of </w:t>
      </w:r>
      <w:proofErr w:type="gramStart"/>
      <w:r>
        <w:t>5</w:t>
      </w:r>
      <w:proofErr w:type="gramEnd"/>
      <w:r>
        <w:t xml:space="preserve"> attending the seminar.  </w:t>
      </w:r>
      <w:r w:rsidR="001E510B">
        <w:t xml:space="preserve">  </w:t>
      </w:r>
    </w:p>
    <w:p w:rsidR="00302D46" w:rsidRDefault="00302D46"/>
    <w:p w:rsidR="00302D46" w:rsidRDefault="00302D46">
      <w:r>
        <w:t xml:space="preserve">There was discussion of the May 21 Walk-a-thon to be held in Grand Rapids.  </w:t>
      </w:r>
      <w:r w:rsidR="00B6186C">
        <w:t>There was discussion of a visit to GR.  No meeting was set.</w:t>
      </w:r>
    </w:p>
    <w:p w:rsidR="00B6186C" w:rsidRDefault="00B6186C"/>
    <w:p w:rsidR="00B6186C" w:rsidRDefault="00B6186C">
      <w:r>
        <w:t xml:space="preserve">Mary raised the issue of a dog contest.  Mary wants a beauty contest.  Ozzie thinks a Guide Dog for President </w:t>
      </w:r>
      <w:proofErr w:type="gramStart"/>
      <w:r>
        <w:t>contest</w:t>
      </w:r>
      <w:proofErr w:type="gramEnd"/>
      <w:r>
        <w:t xml:space="preserve"> would also be a good idea.  The Guide Dog Division </w:t>
      </w:r>
      <w:proofErr w:type="gramStart"/>
      <w:r>
        <w:t>was assigned</w:t>
      </w:r>
      <w:proofErr w:type="gramEnd"/>
      <w:r>
        <w:t xml:space="preserve"> to come up with an event.</w:t>
      </w:r>
    </w:p>
    <w:p w:rsidR="00B6186C" w:rsidRDefault="00B6186C"/>
    <w:p w:rsidR="00B6186C" w:rsidRDefault="00B6186C">
      <w:r>
        <w:t>Fred asked if there was any update on voting machines in Michigan.  Mark agreed to provide an update.</w:t>
      </w:r>
    </w:p>
    <w:p w:rsidR="00B6186C" w:rsidRDefault="00B6186C"/>
    <w:p w:rsidR="00B6186C" w:rsidRDefault="00B6186C">
      <w:r>
        <w:t>Ozzie requested to join the Communications and the Transportation committees.</w:t>
      </w:r>
      <w:r w:rsidR="00703845">
        <w:t xml:space="preserve">  Larry appointed him.</w:t>
      </w:r>
    </w:p>
    <w:p w:rsidR="00703845" w:rsidRDefault="00703845"/>
    <w:p w:rsidR="00703845" w:rsidRDefault="00703845">
      <w:r>
        <w:t>Derek discussed his plans for contacting Chapter Presidents to keep up communications.</w:t>
      </w:r>
    </w:p>
    <w:p w:rsidR="00703845" w:rsidRDefault="00703845"/>
    <w:p w:rsidR="00703845" w:rsidRDefault="00703845">
      <w:r>
        <w:t xml:space="preserve">  Mary commented that the Michigan Constitution required a Chapter </w:t>
      </w:r>
      <w:r w:rsidR="0064142D">
        <w:t>representative</w:t>
      </w:r>
      <w:r>
        <w:t xml:space="preserve">.  This </w:t>
      </w:r>
      <w:proofErr w:type="gramStart"/>
      <w:r>
        <w:t>is now eliminated</w:t>
      </w:r>
      <w:proofErr w:type="gramEnd"/>
      <w:r>
        <w:t xml:space="preserve"> from our constitutions.  </w:t>
      </w:r>
    </w:p>
    <w:p w:rsidR="00703845" w:rsidRDefault="00703845"/>
    <w:p w:rsidR="00703845" w:rsidRDefault="00703845">
      <w:r>
        <w:t xml:space="preserve">Larry commented that he has received </w:t>
      </w:r>
      <w:proofErr w:type="gramStart"/>
      <w:r>
        <w:t>2</w:t>
      </w:r>
      <w:proofErr w:type="gramEnd"/>
      <w:r>
        <w:t xml:space="preserve"> more calls from disgruntled clients of BSBP.  </w:t>
      </w:r>
      <w:r w:rsidR="003B41CB">
        <w:t xml:space="preserve">Fred commented that we have a resolution on oversight hearings.  The legislative committee needs to address this resolution.  Fred further commented that we </w:t>
      </w:r>
      <w:proofErr w:type="gramStart"/>
      <w:r w:rsidR="003B41CB">
        <w:t>may</w:t>
      </w:r>
      <w:proofErr w:type="gramEnd"/>
      <w:r w:rsidR="003B41CB">
        <w:t xml:space="preserve"> need to do outreach to connect disgruntled clients with their state reps to bolster our efforts for </w:t>
      </w:r>
      <w:r w:rsidR="0064142D">
        <w:t>oversights. There</w:t>
      </w:r>
      <w:r w:rsidR="003B41CB">
        <w:t xml:space="preserve"> was much discussion about the poor level of services and the agency’s inability or refusal to follow the rehab act.  Mark commented that </w:t>
      </w:r>
      <w:r w:rsidR="00BD335F">
        <w:t xml:space="preserve">there is a need for a fact sheet for the legislature to act </w:t>
      </w:r>
      <w:proofErr w:type="spellStart"/>
      <w:r w:rsidR="00BD335F">
        <w:t>on.Mark</w:t>
      </w:r>
      <w:proofErr w:type="spellEnd"/>
      <w:r w:rsidR="00BD335F">
        <w:t xml:space="preserve"> said he would convene a legislative committee meeting.  Larry said he would contact the newspapers to find out how much </w:t>
      </w:r>
      <w:proofErr w:type="gramStart"/>
      <w:r w:rsidR="00BD335F">
        <w:t>an add</w:t>
      </w:r>
      <w:proofErr w:type="gramEnd"/>
      <w:r w:rsidR="00BD335F">
        <w:t xml:space="preserve"> would cost.  </w:t>
      </w:r>
    </w:p>
    <w:p w:rsidR="00BD335F" w:rsidRDefault="00BD335F"/>
    <w:p w:rsidR="00BD335F" w:rsidRDefault="00BD335F">
      <w:r>
        <w:t>Marcus volunteered to administer our list serve.  Ozzie wishes to work on the website.</w:t>
      </w:r>
    </w:p>
    <w:p w:rsidR="00BD335F" w:rsidRDefault="00BD335F"/>
    <w:p w:rsidR="00BD335F" w:rsidRDefault="00BD335F">
      <w:r>
        <w:t xml:space="preserve">The meeting </w:t>
      </w:r>
      <w:proofErr w:type="gramStart"/>
      <w:r>
        <w:t>was adjourned</w:t>
      </w:r>
      <w:proofErr w:type="gramEnd"/>
      <w:r>
        <w:t xml:space="preserve"> approximately 9:30.</w:t>
      </w:r>
    </w:p>
    <w:p w:rsidR="003B41CB" w:rsidRDefault="003B41CB"/>
    <w:p w:rsidR="003B41CB" w:rsidRDefault="003B41CB"/>
    <w:sectPr w:rsidR="003B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D"/>
    <w:rsid w:val="00071604"/>
    <w:rsid w:val="00120C22"/>
    <w:rsid w:val="001E510B"/>
    <w:rsid w:val="00302D46"/>
    <w:rsid w:val="00370F08"/>
    <w:rsid w:val="00397ABD"/>
    <w:rsid w:val="003B41CB"/>
    <w:rsid w:val="00575FCA"/>
    <w:rsid w:val="00576A0F"/>
    <w:rsid w:val="005877F8"/>
    <w:rsid w:val="0064142D"/>
    <w:rsid w:val="00703845"/>
    <w:rsid w:val="008A4AB6"/>
    <w:rsid w:val="00A41E25"/>
    <w:rsid w:val="00B317B8"/>
    <w:rsid w:val="00B51DB7"/>
    <w:rsid w:val="00B6186C"/>
    <w:rsid w:val="00B95801"/>
    <w:rsid w:val="00BD335F"/>
    <w:rsid w:val="00CD4211"/>
    <w:rsid w:val="00F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6</cp:revision>
  <dcterms:created xsi:type="dcterms:W3CDTF">2016-01-06T15:31:00Z</dcterms:created>
  <dcterms:modified xsi:type="dcterms:W3CDTF">2016-01-06T17:53:00Z</dcterms:modified>
</cp:coreProperties>
</file>