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7B19D" w14:textId="2CA9DB8A" w:rsidR="00E426E1" w:rsidRDefault="00E426E1">
      <w:r>
        <w:t>Holiday Party Menu:</w:t>
      </w:r>
    </w:p>
    <w:p w14:paraId="12973AE2" w14:textId="6C33DAD8" w:rsidR="00E426E1" w:rsidRDefault="00E426E1">
      <w:r>
        <w:t>Choose one</w:t>
      </w:r>
      <w:r w:rsidR="00ED4681">
        <w:t xml:space="preserve"> from each category</w:t>
      </w:r>
      <w:r>
        <w:t>: Soup or salad, entrée and de</w:t>
      </w:r>
      <w:r w:rsidR="00ED4681">
        <w:t>s</w:t>
      </w:r>
      <w:r>
        <w:t xml:space="preserve">sert. </w:t>
      </w:r>
    </w:p>
    <w:p w14:paraId="08955A1B" w14:textId="77777777" w:rsidR="00E426E1" w:rsidRDefault="00E426E1"/>
    <w:p w14:paraId="05C1A325" w14:textId="06CAC8AE" w:rsidR="00E426E1" w:rsidRPr="00E426E1" w:rsidRDefault="00E426E1">
      <w:pPr>
        <w:rPr>
          <w:b/>
          <w:bCs/>
        </w:rPr>
      </w:pPr>
      <w:r w:rsidRPr="00E426E1">
        <w:rPr>
          <w:b/>
          <w:bCs/>
        </w:rPr>
        <w:t>Soup or Salad</w:t>
      </w:r>
      <w:r>
        <w:rPr>
          <w:b/>
          <w:bCs/>
        </w:rPr>
        <w:t>: Choose one</w:t>
      </w:r>
    </w:p>
    <w:p w14:paraId="69F40CFF" w14:textId="5379E135" w:rsidR="00E426E1" w:rsidRDefault="00E426E1">
      <w:r>
        <w:t>Zuppa Minestrone</w:t>
      </w:r>
    </w:p>
    <w:p w14:paraId="24B024B6" w14:textId="78662730" w:rsidR="00E426E1" w:rsidRDefault="00E426E1">
      <w:r>
        <w:t>Fresh vegetables with a touch of marinara</w:t>
      </w:r>
    </w:p>
    <w:p w14:paraId="01FA55AD" w14:textId="31D272D7" w:rsidR="00E426E1" w:rsidRDefault="00E426E1">
      <w:r>
        <w:t xml:space="preserve">Tortellini in </w:t>
      </w:r>
      <w:proofErr w:type="spellStart"/>
      <w:r>
        <w:t>Bordo</w:t>
      </w:r>
      <w:proofErr w:type="spellEnd"/>
      <w:r>
        <w:t>: Cheese tortellini in chicken and vegetable flavored soup</w:t>
      </w:r>
    </w:p>
    <w:p w14:paraId="49E2C800" w14:textId="08D640D9" w:rsidR="00E426E1" w:rsidRDefault="00E426E1">
      <w:r>
        <w:t>Caesar Salad: crispy romaine, croutons and parmesan cheese with Caesar dressing</w:t>
      </w:r>
    </w:p>
    <w:p w14:paraId="1E827B9B" w14:textId="7FBA8BF2" w:rsidR="00E426E1" w:rsidRDefault="00E426E1">
      <w:r>
        <w:t>Fresh Garden Salad</w:t>
      </w:r>
    </w:p>
    <w:p w14:paraId="3297BE52" w14:textId="026D2FED" w:rsidR="00E426E1" w:rsidRDefault="00E426E1"/>
    <w:p w14:paraId="31D44C4C" w14:textId="58802D18" w:rsidR="00E426E1" w:rsidRDefault="00E426E1">
      <w:pPr>
        <w:rPr>
          <w:b/>
          <w:bCs/>
        </w:rPr>
      </w:pPr>
      <w:r w:rsidRPr="00E426E1">
        <w:rPr>
          <w:b/>
          <w:bCs/>
        </w:rPr>
        <w:t>Main Cours</w:t>
      </w:r>
      <w:r>
        <w:rPr>
          <w:b/>
          <w:bCs/>
        </w:rPr>
        <w:t>e: Choose one</w:t>
      </w:r>
    </w:p>
    <w:p w14:paraId="484ED7EC" w14:textId="1D05A4E1" w:rsidR="00E426E1" w:rsidRDefault="00E426E1">
      <w:r>
        <w:t>Homemade lasagna:  baked in meat sauce, served with garlic bread</w:t>
      </w:r>
    </w:p>
    <w:p w14:paraId="1B359217" w14:textId="5DC6F2D2" w:rsidR="00E426E1" w:rsidRDefault="00E426E1">
      <w:r>
        <w:t>Chicken Parmigiana: Chicken breaded and baked with mozzarella cheese and tomato sauce, served with garlic bread</w:t>
      </w:r>
    </w:p>
    <w:p w14:paraId="7A0625C6" w14:textId="61CD4863" w:rsidR="00E426E1" w:rsidRDefault="00E426E1">
      <w:r>
        <w:t>Baked Salmon Angelica</w:t>
      </w:r>
      <w:r w:rsidR="00DE491B">
        <w:t xml:space="preserve">: </w:t>
      </w:r>
      <w:r>
        <w:t xml:space="preserve">Oven baked salmon in our rich cream sauce </w:t>
      </w:r>
      <w:r w:rsidR="00DE491B">
        <w:t>with mushrooms, served with garlic bread</w:t>
      </w:r>
    </w:p>
    <w:p w14:paraId="7F13951E" w14:textId="296E73F4" w:rsidR="00DE491B" w:rsidRDefault="00DE491B">
      <w:r>
        <w:tab/>
        <w:t>These items are served with pasta or rice</w:t>
      </w:r>
    </w:p>
    <w:p w14:paraId="0D63111E" w14:textId="2C945C3B" w:rsidR="00DE491B" w:rsidRDefault="00DE491B"/>
    <w:p w14:paraId="52A2FCFA" w14:textId="3ED51A11" w:rsidR="00DE491B" w:rsidRDefault="00DE491B">
      <w:r>
        <w:t>Veggie pasta or rice: Green pepper, mushrooms, onion, zucchini, broccoli, and homemade red sauce served with garlic bread</w:t>
      </w:r>
    </w:p>
    <w:p w14:paraId="1055DBD7" w14:textId="0CB126E6" w:rsidR="00DE491B" w:rsidRDefault="00DE491B">
      <w:r>
        <w:t xml:space="preserve">Italian Salad: Garden salad topped with olives, mushrooms, feta cheese, artichokes and grilled shrimp. Served with creamy Italian dressing. </w:t>
      </w:r>
    </w:p>
    <w:p w14:paraId="032E0805" w14:textId="17F65FB7" w:rsidR="00DE491B" w:rsidRDefault="00DE491B"/>
    <w:p w14:paraId="61C2B64A" w14:textId="15CA1C3C" w:rsidR="00DE491B" w:rsidRDefault="00DE491B">
      <w:pPr>
        <w:rPr>
          <w:b/>
          <w:bCs/>
        </w:rPr>
      </w:pPr>
      <w:r>
        <w:rPr>
          <w:b/>
          <w:bCs/>
        </w:rPr>
        <w:t>De</w:t>
      </w:r>
      <w:r w:rsidR="00ED4681">
        <w:rPr>
          <w:b/>
          <w:bCs/>
        </w:rPr>
        <w:t>s</w:t>
      </w:r>
      <w:r>
        <w:rPr>
          <w:b/>
          <w:bCs/>
        </w:rPr>
        <w:t>serts: Choose one</w:t>
      </w:r>
    </w:p>
    <w:p w14:paraId="488ABC9D" w14:textId="73E39D8B" w:rsidR="00DE491B" w:rsidRDefault="00DE491B">
      <w:r>
        <w:t>Italian Tiramisu</w:t>
      </w:r>
    </w:p>
    <w:p w14:paraId="7E1FCCC3" w14:textId="3035D710" w:rsidR="00DE491B" w:rsidRDefault="00DE491B">
      <w:bookmarkStart w:id="0" w:name="_GoBack"/>
      <w:bookmarkEnd w:id="0"/>
      <w:r>
        <w:t>Fresh Cannoli</w:t>
      </w:r>
    </w:p>
    <w:p w14:paraId="1C8849B8" w14:textId="77777777" w:rsidR="00DE491B" w:rsidRPr="00DE491B" w:rsidRDefault="00DE491B"/>
    <w:p w14:paraId="68A58B00" w14:textId="77777777" w:rsidR="00E426E1" w:rsidRDefault="00E426E1"/>
    <w:p w14:paraId="58FD9356" w14:textId="77777777" w:rsidR="00E426E1" w:rsidRDefault="00E426E1"/>
    <w:p w14:paraId="0033634C" w14:textId="3237C22B" w:rsidR="00E426E1" w:rsidRDefault="00E426E1"/>
    <w:p w14:paraId="2020CC5B" w14:textId="77777777" w:rsidR="00E426E1" w:rsidRDefault="00E426E1"/>
    <w:p w14:paraId="7A0F2628" w14:textId="77777777" w:rsidR="00E426E1" w:rsidRDefault="00E426E1"/>
    <w:sectPr w:rsidR="00E42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E1"/>
    <w:rsid w:val="00DE491B"/>
    <w:rsid w:val="00E426E1"/>
    <w:rsid w:val="00ED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3FDDC"/>
  <w15:chartTrackingRefBased/>
  <w15:docId w15:val="{2EA9B1DF-2962-487E-BAF7-E0CA0FD1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Sarah's PC</dc:creator>
  <cp:keywords/>
  <dc:description/>
  <cp:lastModifiedBy>JohnHalverson Halverson</cp:lastModifiedBy>
  <cp:revision>2</cp:revision>
  <dcterms:created xsi:type="dcterms:W3CDTF">2019-11-29T16:19:00Z</dcterms:created>
  <dcterms:modified xsi:type="dcterms:W3CDTF">2019-11-29T16:19:00Z</dcterms:modified>
</cp:coreProperties>
</file>