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521C0" w14:textId="77777777" w:rsidR="00342351" w:rsidRDefault="00342351">
      <w:r>
        <w:rPr>
          <w:noProof/>
        </w:rPr>
        <w:drawing>
          <wp:anchor distT="0" distB="0" distL="114300" distR="114300" simplePos="0" relativeHeight="251658240" behindDoc="1" locked="0" layoutInCell="1" allowOverlap="1" wp14:anchorId="6F9CB011" wp14:editId="691B7CFA">
            <wp:simplePos x="0" y="0"/>
            <wp:positionH relativeFrom="column">
              <wp:posOffset>-914400</wp:posOffset>
            </wp:positionH>
            <wp:positionV relativeFrom="paragraph">
              <wp:posOffset>-923925</wp:posOffset>
            </wp:positionV>
            <wp:extent cx="10058400" cy="7772399"/>
            <wp:effectExtent l="19050" t="0" r="0" b="0"/>
            <wp:wrapNone/>
            <wp:docPr id="1" name="Picture 0" descr="PRINT_AAG_OH_D2D_Donate 15%_Flyer_11X8.5 - 2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_AAG_OH_D2D_Donate 15%_Flyer_11X8.5 - 2U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5E9665F3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338.25pt;margin-top:147.7pt;width:182.4pt;height:53.3pt;z-index:251664384;mso-position-horizontal-relative:text;mso-position-vertical-relative:text" filled="f" stroked="f">
            <v:textbox style="mso-next-textbox:#_x0000_s1037">
              <w:txbxContent>
                <w:p w14:paraId="01A577E8" w14:textId="167800B8" w:rsidR="00342351" w:rsidRDefault="00342351" w:rsidP="006A3189">
                  <w:pPr>
                    <w:pStyle w:val="BasicParagraph"/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</w:pPr>
                  <w:r w:rsidRPr="008D78E3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Date:</w:t>
                  </w:r>
                  <w:r w:rsidR="00BC279C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10/12/22</w:t>
                  </w:r>
                  <w:r w:rsidRPr="008D78E3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 xml:space="preserve"> </w:t>
                  </w:r>
                </w:p>
                <w:p w14:paraId="43F5B0BC" w14:textId="77777777" w:rsidR="00342351" w:rsidRPr="006A3189" w:rsidRDefault="00342351" w:rsidP="006A3189">
                  <w:pPr>
                    <w:pStyle w:val="BasicParagraph"/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Time: 11am−Close 11am\\</w:t>
                  </w:r>
                  <w:proofErr w:type="spellStart"/>
                  <w:r w:rsidRPr="00342351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drobo</w:t>
                  </w:r>
                  <w:proofErr w:type="spellEnd"/>
                  <w:r w:rsidRPr="00342351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\public\</w:t>
                  </w:r>
                  <w:proofErr w:type="spellStart"/>
                  <w:r w:rsidRPr="00342351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Applebees</w:t>
                  </w:r>
                  <w:proofErr w:type="spellEnd"/>
                  <w:r w:rsidRPr="00342351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\AAG OH (Terry)</w:t>
                  </w:r>
                  <w:proofErr w:type="gramStart"/>
                  <w:r w:rsidRPr="00342351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\2021\_!DESIGN</w:t>
                  </w:r>
                  <w:proofErr w:type="gramEnd"/>
                  <w:r w:rsidRPr="00342351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 xml:space="preserve"> ONLY\03 MARCH\1,5_D2D_Donate 15%_Two Wa</w:t>
                  </w:r>
                  <w:r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ys to Order_Flyer_5.5X8.5\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4AD20108">
          <v:shape id="_x0000_s1027" type="#_x0000_t202" style="position:absolute;margin-left:-56.6pt;margin-top:146.55pt;width:182.4pt;height:62.7pt;z-index:251661312;mso-position-horizontal-relative:text;mso-position-vertical-relative:text" filled="f" stroked="f">
            <v:textbox style="mso-next-textbox:#_x0000_s1027">
              <w:txbxContent>
                <w:p w14:paraId="1E08019D" w14:textId="42AB40D8" w:rsidR="00342351" w:rsidRDefault="00342351" w:rsidP="006A3189">
                  <w:pPr>
                    <w:pStyle w:val="BasicParagraph"/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</w:pPr>
                  <w:r w:rsidRPr="008D78E3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 xml:space="preserve">Date: </w:t>
                  </w:r>
                  <w:r w:rsidR="00BC279C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10</w:t>
                  </w:r>
                  <w:r w:rsidRPr="008D78E3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/1</w:t>
                  </w:r>
                  <w:r w:rsidR="00BC279C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2</w:t>
                  </w:r>
                  <w:r w:rsidRPr="008D78E3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/202</w:t>
                  </w:r>
                  <w:r w:rsidR="00BC279C"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2</w:t>
                  </w:r>
                </w:p>
                <w:p w14:paraId="3432A021" w14:textId="77777777" w:rsidR="00342351" w:rsidRPr="006A3189" w:rsidRDefault="00342351" w:rsidP="006A3189">
                  <w:pPr>
                    <w:pStyle w:val="BasicParagraph"/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7"/>
                      <w:sz w:val="36"/>
                      <w:szCs w:val="36"/>
                    </w:rPr>
                    <w:t>Time: 11am−Close</w:t>
                  </w:r>
                </w:p>
              </w:txbxContent>
            </v:textbox>
          </v:shape>
        </w:pict>
      </w:r>
      <w:r w:rsidR="00000000">
        <w:rPr>
          <w:noProof/>
          <w:lang w:eastAsia="zh-TW"/>
        </w:rPr>
        <w:pict w14:anchorId="757E5D01">
          <v:shape id="_x0000_s1026" type="#_x0000_t202" style="position:absolute;margin-left:-39.8pt;margin-top:104.95pt;width:328.75pt;height:38.85pt;z-index:251660288;mso-position-horizontal-relative:text;mso-position-vertical-relative:text;mso-width-relative:margin;mso-height-relative:margin" filled="f" stroked="f">
            <v:textbox style="mso-next-textbox:#_x0000_s1026">
              <w:txbxContent>
                <w:p w14:paraId="1066C84C" w14:textId="77777777" w:rsidR="004F5D9D" w:rsidRDefault="00BC279C" w:rsidP="00BC279C">
                  <w:pPr>
                    <w:pStyle w:val="BasicParagraph"/>
                    <w:rPr>
                      <w:rFonts w:ascii="Arial Black" w:hAnsi="Arial Black" w:cs="Arial Black"/>
                      <w:caps/>
                      <w:spacing w:val="9"/>
                      <w:sz w:val="44"/>
                      <w:szCs w:val="44"/>
                    </w:rPr>
                  </w:pPr>
                  <w:r>
                    <w:rPr>
                      <w:rFonts w:ascii="Arial Black" w:hAnsi="Arial Black" w:cs="Arial Black"/>
                      <w:caps/>
                      <w:spacing w:val="9"/>
                      <w:sz w:val="44"/>
                      <w:szCs w:val="44"/>
                    </w:rPr>
                    <w:t xml:space="preserve"> NFB Cuyahoga</w:t>
                  </w:r>
                </w:p>
                <w:p w14:paraId="35C1F9F7" w14:textId="6D9F3951" w:rsidR="004F5D9D" w:rsidRDefault="00BC279C" w:rsidP="00BC279C">
                  <w:pPr>
                    <w:pStyle w:val="BasicParagraph"/>
                    <w:rPr>
                      <w:rFonts w:ascii="Arial Black" w:hAnsi="Arial Black" w:cs="Arial Black"/>
                      <w:caps/>
                      <w:spacing w:val="9"/>
                      <w:sz w:val="44"/>
                      <w:szCs w:val="44"/>
                    </w:rPr>
                  </w:pPr>
                  <w:r>
                    <w:rPr>
                      <w:rFonts w:ascii="Arial Black" w:hAnsi="Arial Black" w:cs="Arial Black"/>
                      <w:caps/>
                      <w:spacing w:val="9"/>
                      <w:sz w:val="44"/>
                      <w:szCs w:val="44"/>
                    </w:rPr>
                    <w:t xml:space="preserve"> </w:t>
                  </w:r>
                </w:p>
                <w:p w14:paraId="4EC7CB28" w14:textId="36D8C9C9" w:rsidR="00342351" w:rsidRPr="00637C12" w:rsidRDefault="00BC279C" w:rsidP="00BC279C">
                  <w:pPr>
                    <w:pStyle w:val="BasicParagraph"/>
                    <w:rPr>
                      <w:rFonts w:ascii="Arial Black" w:hAnsi="Arial Black" w:cs="Arial Black"/>
                      <w:caps/>
                      <w:spacing w:val="9"/>
                      <w:sz w:val="44"/>
                      <w:szCs w:val="44"/>
                    </w:rPr>
                  </w:pPr>
                  <w:r>
                    <w:rPr>
                      <w:rFonts w:ascii="Arial Black" w:hAnsi="Arial Black" w:cs="Arial Black"/>
                      <w:caps/>
                      <w:spacing w:val="9"/>
                      <w:sz w:val="44"/>
                      <w:szCs w:val="44"/>
                    </w:rPr>
                    <w:t>County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0BC2EC0C">
          <v:shape id="_x0000_s1036" type="#_x0000_t202" style="position:absolute;margin-left:354.1pt;margin-top:104.6pt;width:328.75pt;height:38.85pt;z-index:251663360;mso-position-horizontal-relative:text;mso-position-vertical-relative:text;mso-width-relative:margin;mso-height-relative:margin" filled="f" stroked="f">
            <v:textbox style="mso-next-textbox:#_x0000_s1036">
              <w:txbxContent>
                <w:p w14:paraId="0CB87516" w14:textId="378471B4" w:rsidR="00342351" w:rsidRPr="00637C12" w:rsidRDefault="00BC279C" w:rsidP="008D78E3">
                  <w:pPr>
                    <w:pStyle w:val="BasicParagraph"/>
                    <w:jc w:val="center"/>
                    <w:rPr>
                      <w:rFonts w:ascii="Arial Black" w:hAnsi="Arial Black" w:cs="Arial Black"/>
                      <w:caps/>
                      <w:spacing w:val="9"/>
                      <w:sz w:val="44"/>
                      <w:szCs w:val="44"/>
                    </w:rPr>
                  </w:pPr>
                  <w:r>
                    <w:rPr>
                      <w:rFonts w:ascii="Arial Black" w:hAnsi="Arial Black" w:cs="Arial Black"/>
                      <w:caps/>
                      <w:spacing w:val="9"/>
                      <w:sz w:val="44"/>
                      <w:szCs w:val="44"/>
                    </w:rPr>
                    <w:t>NFB Cuyahoga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4FE6456D">
          <v:shape id="_x0000_s1029" type="#_x0000_t202" style="position:absolute;margin-left:116.6pt;margin-top:143.3pt;width:182.4pt;height:76.75pt;z-index:251662336;mso-position-horizontal-relative:text;mso-position-vertical-relative:text" filled="f" stroked="f">
            <v:textbox style="mso-next-textbox:#_x0000_s1029">
              <w:txbxContent>
                <w:p w14:paraId="453F95CD" w14:textId="6BE9155B" w:rsidR="00342351" w:rsidRDefault="00342351" w:rsidP="00342351">
                  <w:pPr>
                    <w:pStyle w:val="BasicParagraph"/>
                    <w:spacing w:line="276" w:lineRule="auto"/>
                    <w:jc w:val="right"/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</w:pPr>
                  <w:r>
                    <w:rPr>
                      <w:rFonts w:ascii="Arial Black" w:hAnsi="Arial Black" w:cs="Arial Black"/>
                      <w:spacing w:val="6"/>
                      <w:sz w:val="31"/>
                      <w:szCs w:val="31"/>
                    </w:rPr>
                    <w:t xml:space="preserve">APPLEBEE’S </w:t>
                  </w:r>
                </w:p>
                <w:p w14:paraId="2879A8F2" w14:textId="77777777" w:rsidR="00BC279C" w:rsidRDefault="00BC279C" w:rsidP="00BC279C">
                  <w:pPr>
                    <w:pStyle w:val="BasicParagraph"/>
                    <w:spacing w:line="240" w:lineRule="auto"/>
                    <w:jc w:val="right"/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  <w:t>5685 Mayfield Road</w:t>
                  </w:r>
                </w:p>
                <w:p w14:paraId="6CF8D08F" w14:textId="1D7BED11" w:rsidR="00342351" w:rsidRPr="008D78E3" w:rsidRDefault="00BC279C" w:rsidP="00BC279C">
                  <w:pPr>
                    <w:pStyle w:val="BasicParagraph"/>
                    <w:spacing w:line="240" w:lineRule="auto"/>
                    <w:jc w:val="right"/>
                  </w:pPr>
                  <w:r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  <w:t>Lyndhurst, OH  44124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00241DC">
          <v:shape id="_x0000_s1038" type="#_x0000_t202" style="position:absolute;margin-left:510.5pt;margin-top:142.95pt;width:182.4pt;height:76.75pt;z-index:251665408;mso-position-horizontal-relative:text;mso-position-vertical-relative:text" filled="f" stroked="f">
            <v:textbox style="mso-next-textbox:#_x0000_s1038">
              <w:txbxContent>
                <w:p w14:paraId="020DC45A" w14:textId="485F7778" w:rsidR="00342351" w:rsidRDefault="00342351" w:rsidP="00342351">
                  <w:pPr>
                    <w:pStyle w:val="BasicParagraph"/>
                    <w:spacing w:line="276" w:lineRule="auto"/>
                    <w:jc w:val="right"/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</w:pPr>
                  <w:r>
                    <w:rPr>
                      <w:rFonts w:ascii="Arial Black" w:hAnsi="Arial Black" w:cs="Arial Black"/>
                      <w:spacing w:val="6"/>
                      <w:sz w:val="31"/>
                      <w:szCs w:val="31"/>
                    </w:rPr>
                    <w:t xml:space="preserve">APPLEBEE’S </w:t>
                  </w:r>
                </w:p>
                <w:p w14:paraId="653269A4" w14:textId="521EC66D" w:rsidR="00342351" w:rsidRDefault="004F5D9D" w:rsidP="00342351">
                  <w:pPr>
                    <w:pStyle w:val="BasicParagraph"/>
                    <w:spacing w:line="240" w:lineRule="auto"/>
                    <w:jc w:val="right"/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  <w:t>5685 Mayfield Road</w:t>
                  </w:r>
                </w:p>
                <w:p w14:paraId="5A0B9437" w14:textId="56E61CF7" w:rsidR="00342351" w:rsidRPr="008D78E3" w:rsidRDefault="004F5D9D" w:rsidP="00342351">
                  <w:pPr>
                    <w:jc w:val="right"/>
                  </w:pPr>
                  <w:r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  <w:t>Lyndhurst</w:t>
                  </w:r>
                  <w:r w:rsidR="00342351"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  <w:t>OH 44124</w:t>
                  </w:r>
                  <w:r w:rsidR="00342351"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  <w:t>44124</w:t>
                  </w:r>
                  <w:r w:rsidR="00342351">
                    <w:rPr>
                      <w:rFonts w:ascii="Arial" w:hAnsi="Arial" w:cs="Arial"/>
                      <w:b/>
                      <w:bCs/>
                      <w:spacing w:val="6"/>
                      <w:sz w:val="31"/>
                      <w:szCs w:val="31"/>
                    </w:rPr>
                    <w:t>12345</w:t>
                  </w:r>
                </w:p>
              </w:txbxContent>
            </v:textbox>
          </v:shape>
        </w:pict>
      </w:r>
    </w:p>
    <w:sectPr w:rsidR="00342351" w:rsidSect="00637C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7C12"/>
    <w:rsid w:val="00013805"/>
    <w:rsid w:val="0026497B"/>
    <w:rsid w:val="00331D15"/>
    <w:rsid w:val="00342351"/>
    <w:rsid w:val="004501B4"/>
    <w:rsid w:val="004768D9"/>
    <w:rsid w:val="00495253"/>
    <w:rsid w:val="004F5D9D"/>
    <w:rsid w:val="00637C12"/>
    <w:rsid w:val="006A3189"/>
    <w:rsid w:val="00701E01"/>
    <w:rsid w:val="00884B66"/>
    <w:rsid w:val="008C221D"/>
    <w:rsid w:val="008D78E3"/>
    <w:rsid w:val="00AD3180"/>
    <w:rsid w:val="00B2539A"/>
    <w:rsid w:val="00BC279C"/>
    <w:rsid w:val="00C55ABB"/>
    <w:rsid w:val="00D6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6A284428"/>
  <w15:docId w15:val="{91CACBCA-CD02-40F3-8C18-7552F5ECC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8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C12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37C1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 State University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Maxx</dc:creator>
  <cp:lastModifiedBy>Gerald Purcell</cp:lastModifiedBy>
  <cp:revision>3</cp:revision>
  <cp:lastPrinted>2022-09-05T18:59:00Z</cp:lastPrinted>
  <dcterms:created xsi:type="dcterms:W3CDTF">2021-06-28T13:29:00Z</dcterms:created>
  <dcterms:modified xsi:type="dcterms:W3CDTF">2022-09-05T19:00:00Z</dcterms:modified>
</cp:coreProperties>
</file>