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CF19" w14:textId="20C39CB8" w:rsidR="00430CA5" w:rsidRDefault="00430CA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January 1</w:t>
      </w:r>
      <w:r w:rsidR="00666C78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, 2023</w:t>
      </w:r>
    </w:p>
    <w:p w14:paraId="7F55321D" w14:textId="33649754" w:rsidR="00666C78" w:rsidRDefault="00666C7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Meeting opened at 1005 </w:t>
      </w:r>
      <w:r w:rsidR="005065F7">
        <w:rPr>
          <w:b/>
          <w:bCs/>
          <w:sz w:val="48"/>
          <w:szCs w:val="48"/>
        </w:rPr>
        <w:t>am.</w:t>
      </w:r>
    </w:p>
    <w:p w14:paraId="0B822F56" w14:textId="099248B7" w:rsidR="00666C78" w:rsidRDefault="00666C78" w:rsidP="00666C78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Roll Call:</w:t>
      </w:r>
    </w:p>
    <w:p w14:paraId="27673EEE" w14:textId="1AC0F423" w:rsidR="00666C78" w:rsidRDefault="00B47D86" w:rsidP="00666C78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Carmen, Barbara, Francina, Tippi, Sylvia, Robert</w:t>
      </w:r>
    </w:p>
    <w:p w14:paraId="1B51C33C" w14:textId="77777777" w:rsidR="00C762FF" w:rsidRDefault="00C762FF" w:rsidP="00666C78">
      <w:pPr>
        <w:pStyle w:val="NoSpacing"/>
        <w:rPr>
          <w:b/>
          <w:bCs/>
          <w:sz w:val="48"/>
          <w:szCs w:val="48"/>
        </w:rPr>
      </w:pPr>
    </w:p>
    <w:p w14:paraId="7933A268" w14:textId="475F8AFE" w:rsidR="00C762FF" w:rsidRDefault="00C762FF" w:rsidP="00666C78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One minute pledge read by Carmen.</w:t>
      </w:r>
    </w:p>
    <w:p w14:paraId="14318636" w14:textId="623C9939" w:rsidR="00C762FF" w:rsidRDefault="00C762FF" w:rsidP="00666C78">
      <w:pPr>
        <w:pStyle w:val="NoSpacing"/>
        <w:rPr>
          <w:b/>
          <w:bCs/>
          <w:sz w:val="48"/>
          <w:szCs w:val="48"/>
        </w:rPr>
      </w:pPr>
    </w:p>
    <w:p w14:paraId="6C7F202A" w14:textId="077E2A1B" w:rsidR="00C762FF" w:rsidRDefault="00A76A8F" w:rsidP="00666C78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Robert Tijerina joined us today and gave </w:t>
      </w:r>
      <w:r w:rsidR="00531910">
        <w:rPr>
          <w:b/>
          <w:bCs/>
          <w:sz w:val="48"/>
          <w:szCs w:val="48"/>
        </w:rPr>
        <w:t xml:space="preserve">us </w:t>
      </w:r>
      <w:r>
        <w:rPr>
          <w:b/>
          <w:bCs/>
          <w:sz w:val="48"/>
          <w:szCs w:val="48"/>
        </w:rPr>
        <w:t>a brief</w:t>
      </w:r>
      <w:r w:rsidR="00531910">
        <w:rPr>
          <w:b/>
          <w:bCs/>
          <w:sz w:val="48"/>
          <w:szCs w:val="48"/>
        </w:rPr>
        <w:t xml:space="preserve"> history about himself.</w:t>
      </w:r>
    </w:p>
    <w:p w14:paraId="4B1F0D9A" w14:textId="4B594AC7" w:rsidR="00531910" w:rsidRDefault="00531910" w:rsidP="00666C78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14:paraId="5BE6734E" w14:textId="79B0F19E" w:rsidR="00876AD3" w:rsidRDefault="00876AD3" w:rsidP="00666C78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Secretary report read by Tippi. Sylvia motioned to app</w:t>
      </w:r>
      <w:r w:rsidR="000347CF">
        <w:rPr>
          <w:b/>
          <w:bCs/>
          <w:sz w:val="48"/>
          <w:szCs w:val="48"/>
        </w:rPr>
        <w:t>r</w:t>
      </w:r>
      <w:r>
        <w:rPr>
          <w:b/>
          <w:bCs/>
          <w:sz w:val="48"/>
          <w:szCs w:val="48"/>
        </w:rPr>
        <w:t>ove as re</w:t>
      </w:r>
      <w:r w:rsidR="000347CF">
        <w:rPr>
          <w:b/>
          <w:bCs/>
          <w:sz w:val="48"/>
          <w:szCs w:val="48"/>
        </w:rPr>
        <w:t>ad, seconded by Barbra, approved by all.</w:t>
      </w:r>
    </w:p>
    <w:p w14:paraId="290804EF" w14:textId="77777777" w:rsidR="00081773" w:rsidRDefault="00081773" w:rsidP="00666C78">
      <w:pPr>
        <w:pStyle w:val="NoSpacing"/>
        <w:rPr>
          <w:b/>
          <w:bCs/>
          <w:sz w:val="48"/>
          <w:szCs w:val="48"/>
        </w:rPr>
      </w:pPr>
    </w:p>
    <w:p w14:paraId="03768E76" w14:textId="6AC319C7" w:rsidR="00081773" w:rsidRDefault="00081773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Treasurer Report:</w:t>
      </w:r>
      <w:r w:rsidR="00D70947">
        <w:rPr>
          <w:b/>
          <w:bCs/>
          <w:sz w:val="48"/>
          <w:szCs w:val="48"/>
        </w:rPr>
        <w:t xml:space="preserve"> </w:t>
      </w:r>
    </w:p>
    <w:p w14:paraId="2832EC08" w14:textId="4130B1B3" w:rsidR="00D70947" w:rsidRDefault="00D70947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Opening balance      1320.77</w:t>
      </w:r>
    </w:p>
    <w:p w14:paraId="0CF377B1" w14:textId="221C8481" w:rsidR="00D70947" w:rsidRDefault="00D70947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Expenses: </w:t>
      </w:r>
      <w:r w:rsidR="00F27554">
        <w:rPr>
          <w:b/>
          <w:bCs/>
          <w:sz w:val="48"/>
          <w:szCs w:val="48"/>
        </w:rPr>
        <w:t xml:space="preserve">State 100.00  </w:t>
      </w:r>
    </w:p>
    <w:p w14:paraId="7E400C00" w14:textId="74855DF9" w:rsidR="00F27554" w:rsidRDefault="00F27554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Dues paid   45.00 </w:t>
      </w:r>
      <w:r w:rsidR="00095466">
        <w:rPr>
          <w:b/>
          <w:bCs/>
          <w:sz w:val="48"/>
          <w:szCs w:val="48"/>
        </w:rPr>
        <w:t xml:space="preserve">   </w:t>
      </w:r>
    </w:p>
    <w:p w14:paraId="594E88CD" w14:textId="1F0C1653" w:rsidR="00095466" w:rsidRDefault="00095466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Ending balance   1265.77</w:t>
      </w:r>
    </w:p>
    <w:p w14:paraId="5A773A89" w14:textId="77777777" w:rsidR="00364D6A" w:rsidRDefault="00364D6A" w:rsidP="00D70947">
      <w:pPr>
        <w:pStyle w:val="NoSpacing"/>
        <w:rPr>
          <w:b/>
          <w:bCs/>
          <w:sz w:val="48"/>
          <w:szCs w:val="48"/>
        </w:rPr>
      </w:pPr>
    </w:p>
    <w:p w14:paraId="41BC4F71" w14:textId="34A8E1FA" w:rsidR="00364D6A" w:rsidRDefault="00364D6A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Old Business:</w:t>
      </w:r>
    </w:p>
    <w:p w14:paraId="61FECC9D" w14:textId="4778D37D" w:rsidR="00364D6A" w:rsidRDefault="00364D6A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Washington Seminar </w:t>
      </w:r>
      <w:r w:rsidR="00437C3D">
        <w:rPr>
          <w:b/>
          <w:bCs/>
          <w:sz w:val="48"/>
          <w:szCs w:val="48"/>
        </w:rPr>
        <w:t xml:space="preserve">is live this </w:t>
      </w:r>
      <w:proofErr w:type="gramStart"/>
      <w:r w:rsidR="00437C3D">
        <w:rPr>
          <w:b/>
          <w:bCs/>
          <w:sz w:val="48"/>
          <w:szCs w:val="48"/>
        </w:rPr>
        <w:t>year</w:t>
      </w:r>
      <w:proofErr w:type="gramEnd"/>
    </w:p>
    <w:p w14:paraId="4B3F8F6A" w14:textId="68CF3BFB" w:rsidR="00437C3D" w:rsidRDefault="00437C3D" w:rsidP="00D70947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Fact sheets can be found on the NFB </w:t>
      </w:r>
      <w:proofErr w:type="gramStart"/>
      <w:r>
        <w:rPr>
          <w:b/>
          <w:bCs/>
          <w:sz w:val="48"/>
          <w:szCs w:val="48"/>
        </w:rPr>
        <w:t>website</w:t>
      </w:r>
      <w:proofErr w:type="gramEnd"/>
      <w:r>
        <w:rPr>
          <w:b/>
          <w:bCs/>
          <w:sz w:val="48"/>
          <w:szCs w:val="48"/>
        </w:rPr>
        <w:t xml:space="preserve"> and it is advised that we look at them and famil</w:t>
      </w:r>
      <w:r w:rsidR="00D40DC3">
        <w:rPr>
          <w:b/>
          <w:bCs/>
          <w:sz w:val="48"/>
          <w:szCs w:val="48"/>
        </w:rPr>
        <w:t>iarize ourselves with them</w:t>
      </w:r>
    </w:p>
    <w:p w14:paraId="4D562C0B" w14:textId="77777777" w:rsidR="00D40DC3" w:rsidRDefault="00D40DC3" w:rsidP="00D70947">
      <w:pPr>
        <w:pStyle w:val="NoSpacing"/>
        <w:rPr>
          <w:b/>
          <w:bCs/>
          <w:sz w:val="48"/>
          <w:szCs w:val="48"/>
        </w:rPr>
      </w:pPr>
    </w:p>
    <w:p w14:paraId="51D12DCE" w14:textId="41C48445" w:rsidR="00D40DC3" w:rsidRDefault="00D40DC3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National </w:t>
      </w:r>
      <w:r w:rsidR="00927800">
        <w:rPr>
          <w:b/>
          <w:bCs/>
          <w:sz w:val="48"/>
          <w:szCs w:val="48"/>
        </w:rPr>
        <w:t>convention</w:t>
      </w:r>
      <w:r w:rsidR="00F50DF1">
        <w:rPr>
          <w:b/>
          <w:bCs/>
          <w:sz w:val="48"/>
          <w:szCs w:val="48"/>
        </w:rPr>
        <w:t xml:space="preserve">: </w:t>
      </w:r>
      <w:r w:rsidR="00927800">
        <w:rPr>
          <w:b/>
          <w:bCs/>
          <w:sz w:val="48"/>
          <w:szCs w:val="48"/>
        </w:rPr>
        <w:t xml:space="preserve"> th</w:t>
      </w:r>
      <w:r w:rsidR="006324A0">
        <w:rPr>
          <w:b/>
          <w:bCs/>
          <w:sz w:val="48"/>
          <w:szCs w:val="48"/>
        </w:rPr>
        <w:t xml:space="preserve">is </w:t>
      </w:r>
      <w:proofErr w:type="spellStart"/>
      <w:proofErr w:type="gramStart"/>
      <w:r w:rsidR="006324A0">
        <w:rPr>
          <w:b/>
          <w:bCs/>
          <w:sz w:val="48"/>
          <w:szCs w:val="48"/>
        </w:rPr>
        <w:t>years</w:t>
      </w:r>
      <w:proofErr w:type="spellEnd"/>
      <w:proofErr w:type="gramEnd"/>
      <w:r w:rsidR="006324A0">
        <w:rPr>
          <w:b/>
          <w:bCs/>
          <w:sz w:val="48"/>
          <w:szCs w:val="48"/>
        </w:rPr>
        <w:t xml:space="preserve"> convention is from July 1 – 6 and will take place in Houston TX. The main hotel is the </w:t>
      </w:r>
      <w:proofErr w:type="gramStart"/>
      <w:r w:rsidR="00DC3099">
        <w:rPr>
          <w:b/>
          <w:bCs/>
          <w:sz w:val="48"/>
          <w:szCs w:val="48"/>
        </w:rPr>
        <w:t>Hilton</w:t>
      </w:r>
      <w:proofErr w:type="gramEnd"/>
      <w:r w:rsidR="00DC3099">
        <w:rPr>
          <w:b/>
          <w:bCs/>
          <w:sz w:val="48"/>
          <w:szCs w:val="48"/>
        </w:rPr>
        <w:t xml:space="preserve"> and the overflow is the Marriott Marquis, which is about 3 blocks from the convention site.</w:t>
      </w:r>
      <w:r w:rsidR="00927800">
        <w:rPr>
          <w:b/>
          <w:bCs/>
          <w:sz w:val="48"/>
          <w:szCs w:val="48"/>
        </w:rPr>
        <w:t xml:space="preserve"> Room rate is $119 +7.25% tax and 17% occupancy tax.</w:t>
      </w:r>
      <w:r w:rsidR="00FD0A8E">
        <w:rPr>
          <w:b/>
          <w:bCs/>
          <w:sz w:val="48"/>
          <w:szCs w:val="48"/>
        </w:rPr>
        <w:t xml:space="preserve"> When booking a room ask for the NFB convention </w:t>
      </w:r>
      <w:r w:rsidR="00685CB7">
        <w:rPr>
          <w:b/>
          <w:bCs/>
          <w:sz w:val="48"/>
          <w:szCs w:val="48"/>
        </w:rPr>
        <w:t>block. Must pa</w:t>
      </w:r>
      <w:r w:rsidR="00F50DF1">
        <w:rPr>
          <w:b/>
          <w:bCs/>
          <w:sz w:val="48"/>
          <w:szCs w:val="48"/>
        </w:rPr>
        <w:t>y</w:t>
      </w:r>
      <w:r w:rsidR="00685CB7">
        <w:rPr>
          <w:b/>
          <w:bCs/>
          <w:sz w:val="48"/>
          <w:szCs w:val="48"/>
        </w:rPr>
        <w:t xml:space="preserve"> first </w:t>
      </w:r>
      <w:proofErr w:type="gramStart"/>
      <w:r w:rsidR="00685CB7">
        <w:rPr>
          <w:b/>
          <w:bCs/>
          <w:sz w:val="48"/>
          <w:szCs w:val="48"/>
        </w:rPr>
        <w:t>nights</w:t>
      </w:r>
      <w:proofErr w:type="gramEnd"/>
      <w:r w:rsidR="00685CB7">
        <w:rPr>
          <w:b/>
          <w:bCs/>
          <w:sz w:val="48"/>
          <w:szCs w:val="48"/>
        </w:rPr>
        <w:t xml:space="preserve"> deposit on a credit card and will be charged immediately, must cancel before July 1 for refund, and the refund is only half of the deposit</w:t>
      </w:r>
    </w:p>
    <w:p w14:paraId="7628033E" w14:textId="2796E588" w:rsidR="006660C0" w:rsidRDefault="006660C0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BELL Academy: Takes place </w:t>
      </w:r>
      <w:r w:rsidR="00572682">
        <w:rPr>
          <w:b/>
          <w:bCs/>
          <w:sz w:val="48"/>
          <w:szCs w:val="48"/>
        </w:rPr>
        <w:t>July 4 thru Aug 11. Will be in-person this year and</w:t>
      </w:r>
      <w:r w:rsidR="0003776A">
        <w:rPr>
          <w:b/>
          <w:bCs/>
          <w:sz w:val="48"/>
          <w:szCs w:val="48"/>
        </w:rPr>
        <w:t xml:space="preserve"> </w:t>
      </w:r>
      <w:r w:rsidR="00572682">
        <w:rPr>
          <w:b/>
          <w:bCs/>
          <w:sz w:val="48"/>
          <w:szCs w:val="48"/>
        </w:rPr>
        <w:t>is for children ages 4-12</w:t>
      </w:r>
      <w:r w:rsidR="00E025AB">
        <w:rPr>
          <w:b/>
          <w:bCs/>
          <w:sz w:val="48"/>
          <w:szCs w:val="48"/>
        </w:rPr>
        <w:t>. C</w:t>
      </w:r>
      <w:r w:rsidR="0003776A">
        <w:rPr>
          <w:b/>
          <w:bCs/>
          <w:sz w:val="48"/>
          <w:szCs w:val="48"/>
        </w:rPr>
        <w:t>armen expressed interest in our chapter getting involved this year.</w:t>
      </w:r>
    </w:p>
    <w:p w14:paraId="7F6563D6" w14:textId="516BD53A" w:rsidR="00BE20FD" w:rsidRDefault="00BE20FD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Presidential Release for Jan 2023 was summarized by </w:t>
      </w:r>
      <w:proofErr w:type="gramStart"/>
      <w:r>
        <w:rPr>
          <w:b/>
          <w:bCs/>
          <w:sz w:val="48"/>
          <w:szCs w:val="48"/>
        </w:rPr>
        <w:t>Tippi</w:t>
      </w:r>
      <w:proofErr w:type="gramEnd"/>
    </w:p>
    <w:p w14:paraId="1D2D0FFF" w14:textId="77777777" w:rsidR="00BE20FD" w:rsidRDefault="00BE20FD" w:rsidP="006324A0">
      <w:pPr>
        <w:pStyle w:val="NoSpacing"/>
        <w:rPr>
          <w:b/>
          <w:bCs/>
          <w:sz w:val="48"/>
          <w:szCs w:val="48"/>
        </w:rPr>
      </w:pPr>
    </w:p>
    <w:p w14:paraId="5FE97B60" w14:textId="59A59ECA" w:rsidR="006660C0" w:rsidRDefault="00BE20FD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Jazzy Social Book Club</w:t>
      </w:r>
      <w:r w:rsidR="00BB20FA">
        <w:rPr>
          <w:b/>
          <w:bCs/>
          <w:sz w:val="48"/>
          <w:szCs w:val="48"/>
        </w:rPr>
        <w:t xml:space="preserve">: The book is </w:t>
      </w:r>
      <w:r w:rsidR="007F15B8">
        <w:rPr>
          <w:b/>
          <w:bCs/>
          <w:i/>
          <w:iCs/>
          <w:sz w:val="48"/>
          <w:szCs w:val="48"/>
        </w:rPr>
        <w:t>The Amethyst Heart</w:t>
      </w:r>
      <w:r w:rsidR="007F15B8">
        <w:rPr>
          <w:b/>
          <w:bCs/>
          <w:sz w:val="48"/>
          <w:szCs w:val="48"/>
        </w:rPr>
        <w:t xml:space="preserve"> by Penelope Stokes</w:t>
      </w:r>
      <w:r w:rsidR="00A86FC0">
        <w:rPr>
          <w:b/>
          <w:bCs/>
          <w:sz w:val="48"/>
          <w:szCs w:val="48"/>
        </w:rPr>
        <w:t>, DB</w:t>
      </w:r>
      <w:r w:rsidR="008B5256">
        <w:rPr>
          <w:b/>
          <w:bCs/>
          <w:sz w:val="48"/>
          <w:szCs w:val="48"/>
        </w:rPr>
        <w:t>57263</w:t>
      </w:r>
      <w:r w:rsidR="00241590">
        <w:rPr>
          <w:b/>
          <w:bCs/>
          <w:sz w:val="48"/>
          <w:szCs w:val="48"/>
        </w:rPr>
        <w:t xml:space="preserve"> book</w:t>
      </w:r>
      <w:r w:rsidR="00E025AB">
        <w:rPr>
          <w:b/>
          <w:bCs/>
          <w:sz w:val="48"/>
          <w:szCs w:val="48"/>
        </w:rPr>
        <w:t xml:space="preserve"> </w:t>
      </w:r>
      <w:proofErr w:type="gramStart"/>
      <w:r w:rsidR="00E025AB">
        <w:rPr>
          <w:b/>
          <w:bCs/>
          <w:sz w:val="48"/>
          <w:szCs w:val="48"/>
        </w:rPr>
        <w:t>club  via</w:t>
      </w:r>
      <w:proofErr w:type="gramEnd"/>
      <w:r w:rsidR="00E025AB">
        <w:rPr>
          <w:b/>
          <w:bCs/>
          <w:sz w:val="48"/>
          <w:szCs w:val="48"/>
        </w:rPr>
        <w:t xml:space="preserve"> Zoom </w:t>
      </w:r>
      <w:r w:rsidR="00241590">
        <w:rPr>
          <w:b/>
          <w:bCs/>
          <w:sz w:val="48"/>
          <w:szCs w:val="48"/>
        </w:rPr>
        <w:t xml:space="preserve"> is Fri, Feb</w:t>
      </w:r>
      <w:r w:rsidR="00DB6E38">
        <w:rPr>
          <w:b/>
          <w:bCs/>
          <w:sz w:val="48"/>
          <w:szCs w:val="48"/>
        </w:rPr>
        <w:t xml:space="preserve"> </w:t>
      </w:r>
      <w:r w:rsidR="00241590">
        <w:rPr>
          <w:b/>
          <w:bCs/>
          <w:sz w:val="48"/>
          <w:szCs w:val="48"/>
        </w:rPr>
        <w:t xml:space="preserve">4 @ </w:t>
      </w:r>
      <w:r w:rsidR="00DB6E38">
        <w:rPr>
          <w:b/>
          <w:bCs/>
          <w:sz w:val="48"/>
          <w:szCs w:val="48"/>
        </w:rPr>
        <w:t>6pm</w:t>
      </w:r>
    </w:p>
    <w:p w14:paraId="72546B11" w14:textId="77777777" w:rsidR="00A87B4B" w:rsidRDefault="00A87B4B" w:rsidP="006324A0">
      <w:pPr>
        <w:pStyle w:val="NoSpacing"/>
        <w:rPr>
          <w:b/>
          <w:bCs/>
          <w:sz w:val="48"/>
          <w:szCs w:val="48"/>
        </w:rPr>
      </w:pPr>
    </w:p>
    <w:p w14:paraId="2A2C616F" w14:textId="667C04E7" w:rsidR="00A87B4B" w:rsidRDefault="00A87B4B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New Business:</w:t>
      </w:r>
    </w:p>
    <w:p w14:paraId="03FA57BE" w14:textId="35F542CA" w:rsidR="00A87B4B" w:rsidRDefault="00B672FD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We need to form a small committee to go over the membership roster</w:t>
      </w:r>
      <w:r w:rsidR="00FF6162">
        <w:rPr>
          <w:b/>
          <w:bCs/>
          <w:sz w:val="48"/>
          <w:szCs w:val="48"/>
        </w:rPr>
        <w:t xml:space="preserve"> and ideas to build membership. If you have a minute</w:t>
      </w:r>
      <w:r w:rsidR="0023277B">
        <w:rPr>
          <w:b/>
          <w:bCs/>
          <w:sz w:val="48"/>
          <w:szCs w:val="48"/>
        </w:rPr>
        <w:t>,</w:t>
      </w:r>
      <w:r w:rsidR="00FF6162">
        <w:rPr>
          <w:b/>
          <w:bCs/>
          <w:sz w:val="48"/>
          <w:szCs w:val="48"/>
        </w:rPr>
        <w:t xml:space="preserve"> </w:t>
      </w:r>
      <w:r w:rsidR="000B178B">
        <w:rPr>
          <w:b/>
          <w:bCs/>
          <w:sz w:val="48"/>
          <w:szCs w:val="48"/>
        </w:rPr>
        <w:t xml:space="preserve">please </w:t>
      </w:r>
      <w:r w:rsidR="00FF6162">
        <w:rPr>
          <w:b/>
          <w:bCs/>
          <w:sz w:val="48"/>
          <w:szCs w:val="48"/>
        </w:rPr>
        <w:t>give a member a call and see how they are doing and if they would like to be active in our chapter.</w:t>
      </w:r>
    </w:p>
    <w:p w14:paraId="35FF33CA" w14:textId="77777777" w:rsidR="00501DE9" w:rsidRDefault="00501DE9" w:rsidP="006324A0">
      <w:pPr>
        <w:pStyle w:val="NoSpacing"/>
        <w:rPr>
          <w:b/>
          <w:bCs/>
          <w:sz w:val="48"/>
          <w:szCs w:val="48"/>
        </w:rPr>
      </w:pPr>
    </w:p>
    <w:p w14:paraId="3B570AC4" w14:textId="5C5F4010" w:rsidR="00501DE9" w:rsidRDefault="00501DE9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PAC plan.</w:t>
      </w:r>
      <w:r w:rsidR="00691411">
        <w:rPr>
          <w:b/>
          <w:bCs/>
          <w:sz w:val="48"/>
          <w:szCs w:val="48"/>
        </w:rPr>
        <w:t xml:space="preserve"> The old debit card did not allow for withdrawals, only deposits, so our contribution </w:t>
      </w:r>
      <w:r w:rsidR="00321AAC">
        <w:rPr>
          <w:b/>
          <w:bCs/>
          <w:sz w:val="48"/>
          <w:szCs w:val="48"/>
        </w:rPr>
        <w:t>fell off. Carmen and Barbara are going to the bank this week to get a new card. After that we will donate $5 a month at the beginning of each month.</w:t>
      </w:r>
    </w:p>
    <w:p w14:paraId="0003D6FE" w14:textId="77777777" w:rsidR="00B96F00" w:rsidRDefault="00B96F00" w:rsidP="006324A0">
      <w:pPr>
        <w:pStyle w:val="NoSpacing"/>
        <w:rPr>
          <w:b/>
          <w:bCs/>
          <w:sz w:val="48"/>
          <w:szCs w:val="48"/>
        </w:rPr>
      </w:pPr>
    </w:p>
    <w:p w14:paraId="063D238F" w14:textId="56B36542" w:rsidR="00B96F00" w:rsidRDefault="00B96F00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Chapter Due</w:t>
      </w:r>
      <w:r w:rsidR="00EA5CCC">
        <w:rPr>
          <w:b/>
          <w:bCs/>
          <w:sz w:val="48"/>
          <w:szCs w:val="48"/>
        </w:rPr>
        <w:t>:</w:t>
      </w:r>
    </w:p>
    <w:p w14:paraId="6F9D5989" w14:textId="468E2D79" w:rsidR="00B96F00" w:rsidRDefault="00B96F00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Dues for 2023 are due. They are $15 for the year. Contact Ba</w:t>
      </w:r>
      <w:r w:rsidR="00427F84">
        <w:rPr>
          <w:b/>
          <w:bCs/>
          <w:sz w:val="48"/>
          <w:szCs w:val="48"/>
        </w:rPr>
        <w:t xml:space="preserve">rbara or deposit via </w:t>
      </w:r>
      <w:proofErr w:type="spellStart"/>
      <w:r w:rsidR="000A1355">
        <w:rPr>
          <w:b/>
          <w:bCs/>
          <w:sz w:val="48"/>
          <w:szCs w:val="48"/>
        </w:rPr>
        <w:t>Zelle</w:t>
      </w:r>
      <w:proofErr w:type="spellEnd"/>
      <w:r w:rsidR="000A1355">
        <w:rPr>
          <w:b/>
          <w:bCs/>
          <w:sz w:val="48"/>
          <w:szCs w:val="48"/>
        </w:rPr>
        <w:t xml:space="preserve"> at </w:t>
      </w:r>
      <w:r>
        <w:rPr>
          <w:b/>
          <w:bCs/>
          <w:sz w:val="48"/>
          <w:szCs w:val="48"/>
        </w:rPr>
        <w:t xml:space="preserve">RiversideSB@gmail.com. </w:t>
      </w:r>
    </w:p>
    <w:p w14:paraId="57879AA5" w14:textId="77777777" w:rsidR="00960CFD" w:rsidRDefault="00960CFD" w:rsidP="006324A0">
      <w:pPr>
        <w:pStyle w:val="NoSpacing"/>
        <w:rPr>
          <w:b/>
          <w:bCs/>
          <w:sz w:val="48"/>
          <w:szCs w:val="48"/>
        </w:rPr>
      </w:pPr>
    </w:p>
    <w:p w14:paraId="4BFD4B17" w14:textId="396A661B" w:rsidR="00960CFD" w:rsidRDefault="00960CFD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MLK Service Event: The NFB will have a national Zoom celebration of MLK on Jan 16 via ZOOM at 6 pm Central time, 4 pm our time. Carmen will send out information for anyone who would like to join.</w:t>
      </w:r>
    </w:p>
    <w:p w14:paraId="2D390353" w14:textId="77777777" w:rsidR="00960CFD" w:rsidRDefault="00960CFD" w:rsidP="006324A0">
      <w:pPr>
        <w:pStyle w:val="NoSpacing"/>
        <w:rPr>
          <w:b/>
          <w:bCs/>
          <w:sz w:val="48"/>
          <w:szCs w:val="48"/>
        </w:rPr>
      </w:pPr>
    </w:p>
    <w:p w14:paraId="20A41FDF" w14:textId="3F80B3CD" w:rsidR="00C83706" w:rsidRDefault="00C83706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ZOOM: It is </w:t>
      </w:r>
      <w:r w:rsidR="00D85AD2">
        <w:rPr>
          <w:b/>
          <w:bCs/>
          <w:sz w:val="48"/>
          <w:szCs w:val="48"/>
        </w:rPr>
        <w:t>t</w:t>
      </w:r>
      <w:r>
        <w:rPr>
          <w:b/>
          <w:bCs/>
          <w:sz w:val="48"/>
          <w:szCs w:val="48"/>
        </w:rPr>
        <w:t xml:space="preserve">ime for the chapter to renew </w:t>
      </w:r>
      <w:proofErr w:type="gramStart"/>
      <w:r>
        <w:rPr>
          <w:b/>
          <w:bCs/>
          <w:sz w:val="48"/>
          <w:szCs w:val="48"/>
        </w:rPr>
        <w:t>our  ZOOM</w:t>
      </w:r>
      <w:proofErr w:type="gramEnd"/>
      <w:r>
        <w:rPr>
          <w:b/>
          <w:bCs/>
          <w:sz w:val="48"/>
          <w:szCs w:val="48"/>
        </w:rPr>
        <w:t xml:space="preserve">. Cost is $149 a year, with a 30% discount if we renew by Jan </w:t>
      </w:r>
      <w:r w:rsidR="00160972">
        <w:rPr>
          <w:b/>
          <w:bCs/>
          <w:sz w:val="48"/>
          <w:szCs w:val="48"/>
        </w:rPr>
        <w:t>28. All</w:t>
      </w:r>
      <w:r w:rsidR="00D85AD2">
        <w:rPr>
          <w:b/>
          <w:bCs/>
          <w:sz w:val="48"/>
          <w:szCs w:val="48"/>
        </w:rPr>
        <w:t xml:space="preserve"> were</w:t>
      </w:r>
      <w:r w:rsidR="00160972">
        <w:rPr>
          <w:b/>
          <w:bCs/>
          <w:sz w:val="48"/>
          <w:szCs w:val="48"/>
        </w:rPr>
        <w:t xml:space="preserve"> in favor of renewing.</w:t>
      </w:r>
    </w:p>
    <w:p w14:paraId="49F4F897" w14:textId="1A50DEF5" w:rsidR="00160972" w:rsidRDefault="00160972" w:rsidP="006324A0">
      <w:pPr>
        <w:pStyle w:val="NoSpacing"/>
        <w:rPr>
          <w:b/>
          <w:bCs/>
          <w:sz w:val="48"/>
          <w:szCs w:val="48"/>
        </w:rPr>
      </w:pPr>
    </w:p>
    <w:p w14:paraId="7EACF031" w14:textId="4CC28A67" w:rsidR="00033563" w:rsidRDefault="00033563" w:rsidP="006324A0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NFB Portal and Modular training: for maintain</w:t>
      </w:r>
      <w:r w:rsidR="00D85AD2">
        <w:rPr>
          <w:b/>
          <w:bCs/>
          <w:sz w:val="48"/>
          <w:szCs w:val="48"/>
        </w:rPr>
        <w:t xml:space="preserve">ing </w:t>
      </w:r>
      <w:r>
        <w:rPr>
          <w:b/>
          <w:bCs/>
          <w:sz w:val="48"/>
          <w:szCs w:val="48"/>
        </w:rPr>
        <w:t xml:space="preserve"> membership roster</w:t>
      </w:r>
      <w:r w:rsidR="00631471">
        <w:rPr>
          <w:b/>
          <w:bCs/>
          <w:sz w:val="48"/>
          <w:szCs w:val="48"/>
        </w:rPr>
        <w:t xml:space="preserve">. Call Carmen if you are interested in this. The roster is due each year, first goes to the state and the state forwards it </w:t>
      </w:r>
      <w:proofErr w:type="gramStart"/>
      <w:r w:rsidR="00631471">
        <w:rPr>
          <w:b/>
          <w:bCs/>
          <w:sz w:val="48"/>
          <w:szCs w:val="48"/>
        </w:rPr>
        <w:t>to</w:t>
      </w:r>
      <w:proofErr w:type="gramEnd"/>
      <w:r w:rsidR="00631471">
        <w:rPr>
          <w:b/>
          <w:bCs/>
          <w:sz w:val="48"/>
          <w:szCs w:val="48"/>
        </w:rPr>
        <w:t xml:space="preserve"> national.</w:t>
      </w:r>
    </w:p>
    <w:p w14:paraId="711A41C0" w14:textId="77777777" w:rsidR="0049656A" w:rsidRDefault="0049656A" w:rsidP="006324A0">
      <w:pPr>
        <w:pStyle w:val="NoSpacing"/>
        <w:rPr>
          <w:b/>
          <w:bCs/>
          <w:sz w:val="48"/>
          <w:szCs w:val="48"/>
        </w:rPr>
      </w:pPr>
    </w:p>
    <w:p w14:paraId="5177BE21" w14:textId="647186A2" w:rsidR="002413FD" w:rsidRDefault="0049656A" w:rsidP="002413F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Robert was invited to join, and we hope he does. He wants to think about it and is inter</w:t>
      </w:r>
      <w:r w:rsidR="002413FD">
        <w:rPr>
          <w:b/>
          <w:bCs/>
          <w:sz w:val="48"/>
          <w:szCs w:val="48"/>
        </w:rPr>
        <w:t>ested.</w:t>
      </w:r>
    </w:p>
    <w:p w14:paraId="2165CE9F" w14:textId="77777777" w:rsidR="002413FD" w:rsidRDefault="002413FD" w:rsidP="002413FD">
      <w:pPr>
        <w:pStyle w:val="NoSpacing"/>
        <w:rPr>
          <w:b/>
          <w:bCs/>
          <w:sz w:val="48"/>
          <w:szCs w:val="48"/>
        </w:rPr>
      </w:pPr>
    </w:p>
    <w:p w14:paraId="7A71DBE9" w14:textId="36C1AFA5" w:rsidR="002413FD" w:rsidRDefault="002413FD" w:rsidP="002413F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Motion to adjourn by Tippi, second by Sylvia, and meeting was adjourned at </w:t>
      </w:r>
      <w:r w:rsidR="007870BC">
        <w:rPr>
          <w:b/>
          <w:bCs/>
          <w:sz w:val="48"/>
          <w:szCs w:val="48"/>
        </w:rPr>
        <w:t>1101 am.</w:t>
      </w:r>
    </w:p>
    <w:p w14:paraId="1AD5A17B" w14:textId="77777777" w:rsidR="0049656A" w:rsidRDefault="0049656A" w:rsidP="006324A0">
      <w:pPr>
        <w:pStyle w:val="NoSpacing"/>
        <w:rPr>
          <w:b/>
          <w:bCs/>
          <w:sz w:val="48"/>
          <w:szCs w:val="48"/>
        </w:rPr>
      </w:pPr>
    </w:p>
    <w:p w14:paraId="7E8DA7F9" w14:textId="7B449B21" w:rsidR="0049656A" w:rsidRPr="0049656A" w:rsidRDefault="0049656A" w:rsidP="0049656A">
      <w:pPr>
        <w:pStyle w:val="NoSpacing"/>
        <w:jc w:val="right"/>
        <w:rPr>
          <w:b/>
          <w:bCs/>
          <w:sz w:val="48"/>
          <w:szCs w:val="48"/>
          <w:u w:val="single"/>
        </w:rPr>
      </w:pPr>
    </w:p>
    <w:sectPr w:rsidR="0049656A" w:rsidRPr="0049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A5"/>
    <w:rsid w:val="00033563"/>
    <w:rsid w:val="000347CF"/>
    <w:rsid w:val="0003776A"/>
    <w:rsid w:val="00081773"/>
    <w:rsid w:val="00095466"/>
    <w:rsid w:val="000A1355"/>
    <w:rsid w:val="000B178B"/>
    <w:rsid w:val="00160972"/>
    <w:rsid w:val="0023277B"/>
    <w:rsid w:val="002413FD"/>
    <w:rsid w:val="00241590"/>
    <w:rsid w:val="00321AAC"/>
    <w:rsid w:val="00364D6A"/>
    <w:rsid w:val="00417BA6"/>
    <w:rsid w:val="00427F84"/>
    <w:rsid w:val="00430CA5"/>
    <w:rsid w:val="00437C3D"/>
    <w:rsid w:val="00483747"/>
    <w:rsid w:val="0049656A"/>
    <w:rsid w:val="00501DE9"/>
    <w:rsid w:val="005065F7"/>
    <w:rsid w:val="00531910"/>
    <w:rsid w:val="00572682"/>
    <w:rsid w:val="00631471"/>
    <w:rsid w:val="006324A0"/>
    <w:rsid w:val="006660C0"/>
    <w:rsid w:val="00666C78"/>
    <w:rsid w:val="00685CB7"/>
    <w:rsid w:val="00691411"/>
    <w:rsid w:val="007870BC"/>
    <w:rsid w:val="007F15B8"/>
    <w:rsid w:val="00876AD3"/>
    <w:rsid w:val="008B5256"/>
    <w:rsid w:val="00927800"/>
    <w:rsid w:val="00960CFD"/>
    <w:rsid w:val="00A76A8F"/>
    <w:rsid w:val="00A86FC0"/>
    <w:rsid w:val="00A87B4B"/>
    <w:rsid w:val="00B47D86"/>
    <w:rsid w:val="00B672FD"/>
    <w:rsid w:val="00B96F00"/>
    <w:rsid w:val="00BB20FA"/>
    <w:rsid w:val="00BE20FD"/>
    <w:rsid w:val="00C762FF"/>
    <w:rsid w:val="00C83706"/>
    <w:rsid w:val="00CA0480"/>
    <w:rsid w:val="00D40DC3"/>
    <w:rsid w:val="00D70947"/>
    <w:rsid w:val="00D85AD2"/>
    <w:rsid w:val="00DA3953"/>
    <w:rsid w:val="00DB6E38"/>
    <w:rsid w:val="00DC3099"/>
    <w:rsid w:val="00E025AB"/>
    <w:rsid w:val="00EA5CCC"/>
    <w:rsid w:val="00F27554"/>
    <w:rsid w:val="00F50DF1"/>
    <w:rsid w:val="00FD0A8E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19EB"/>
  <w15:chartTrackingRefBased/>
  <w15:docId w15:val="{E791202A-1818-4D3F-BFD9-7ACDA343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 Luthy</dc:creator>
  <cp:keywords/>
  <dc:description/>
  <cp:lastModifiedBy>Tippi Luthy</cp:lastModifiedBy>
  <cp:revision>58</cp:revision>
  <dcterms:created xsi:type="dcterms:W3CDTF">2023-01-14T21:02:00Z</dcterms:created>
  <dcterms:modified xsi:type="dcterms:W3CDTF">2023-01-15T17:26:00Z</dcterms:modified>
</cp:coreProperties>
</file>